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CC" w:rsidRDefault="00DD1ECC" w:rsidP="00DD1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91919"/>
          <w:sz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</w:rPr>
        <w:t xml:space="preserve">Рабочая программа по </w:t>
      </w:r>
      <w:r>
        <w:rPr>
          <w:rFonts w:ascii="Times New Roman" w:hAnsi="Times New Roman" w:cs="Times New Roman"/>
          <w:b/>
          <w:bCs/>
          <w:color w:val="191919"/>
          <w:sz w:val="24"/>
        </w:rPr>
        <w:t>музыке</w:t>
      </w:r>
      <w:r>
        <w:rPr>
          <w:rFonts w:ascii="Times New Roman" w:hAnsi="Times New Roman" w:cs="Times New Roman"/>
          <w:b/>
          <w:bCs/>
          <w:color w:val="191919"/>
          <w:sz w:val="24"/>
        </w:rPr>
        <w:t xml:space="preserve"> для 8 класса</w:t>
      </w:r>
    </w:p>
    <w:p w:rsidR="001E6672" w:rsidRPr="00641370" w:rsidRDefault="002769B6" w:rsidP="007859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3CD5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="000748A1">
        <w:rPr>
          <w:rFonts w:ascii="Times New Roman" w:hAnsi="Times New Roman" w:cs="Times New Roman"/>
          <w:sz w:val="24"/>
          <w:szCs w:val="24"/>
        </w:rPr>
        <w:t>м</w:t>
      </w:r>
      <w:r w:rsidRPr="00C43CD5">
        <w:rPr>
          <w:rFonts w:ascii="Times New Roman" w:hAnsi="Times New Roman" w:cs="Times New Roman"/>
          <w:sz w:val="24"/>
          <w:szCs w:val="24"/>
        </w:rPr>
        <w:t>узык</w:t>
      </w:r>
      <w:r w:rsidR="000748A1">
        <w:rPr>
          <w:rFonts w:ascii="Times New Roman" w:hAnsi="Times New Roman" w:cs="Times New Roman"/>
          <w:sz w:val="24"/>
          <w:szCs w:val="24"/>
        </w:rPr>
        <w:t xml:space="preserve">е </w:t>
      </w:r>
      <w:r w:rsidRPr="00C43CD5">
        <w:rPr>
          <w:rFonts w:ascii="Times New Roman" w:hAnsi="Times New Roman" w:cs="Times New Roman"/>
          <w:sz w:val="24"/>
          <w:szCs w:val="24"/>
        </w:rPr>
        <w:t xml:space="preserve"> для 8 класс</w:t>
      </w:r>
      <w:r w:rsidR="000748A1">
        <w:rPr>
          <w:rFonts w:ascii="Times New Roman" w:hAnsi="Times New Roman" w:cs="Times New Roman"/>
          <w:sz w:val="24"/>
          <w:szCs w:val="24"/>
        </w:rPr>
        <w:t xml:space="preserve">а </w:t>
      </w:r>
      <w:r w:rsidRPr="00C43CD5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="000748A1">
        <w:rPr>
          <w:rFonts w:ascii="Times New Roman" w:hAnsi="Times New Roman" w:cs="Times New Roman"/>
          <w:sz w:val="24"/>
          <w:szCs w:val="24"/>
        </w:rPr>
        <w:t>на основании</w:t>
      </w:r>
      <w:r w:rsidRPr="00C43CD5">
        <w:rPr>
          <w:rFonts w:ascii="Times New Roman" w:hAnsi="Times New Roman" w:cs="Times New Roman"/>
          <w:sz w:val="24"/>
          <w:szCs w:val="24"/>
        </w:rPr>
        <w:t xml:space="preserve"> </w:t>
      </w:r>
      <w:r w:rsidR="000748A1">
        <w:rPr>
          <w:rFonts w:ascii="Times New Roman" w:hAnsi="Times New Roman" w:cs="Times New Roman"/>
          <w:sz w:val="24"/>
          <w:szCs w:val="24"/>
        </w:rPr>
        <w:t>ф</w:t>
      </w:r>
      <w:r w:rsidRPr="00C43CD5">
        <w:rPr>
          <w:rFonts w:ascii="Times New Roman" w:hAnsi="Times New Roman" w:cs="Times New Roman"/>
          <w:sz w:val="24"/>
          <w:szCs w:val="24"/>
        </w:rPr>
        <w:t>едеральн</w:t>
      </w:r>
      <w:r w:rsidR="000748A1">
        <w:rPr>
          <w:rFonts w:ascii="Times New Roman" w:hAnsi="Times New Roman" w:cs="Times New Roman"/>
          <w:sz w:val="24"/>
          <w:szCs w:val="24"/>
        </w:rPr>
        <w:t xml:space="preserve">ого </w:t>
      </w:r>
      <w:r w:rsidRPr="00C43CD5">
        <w:rPr>
          <w:rFonts w:ascii="Times New Roman" w:hAnsi="Times New Roman" w:cs="Times New Roman"/>
          <w:sz w:val="24"/>
          <w:szCs w:val="24"/>
        </w:rPr>
        <w:t>государственн</w:t>
      </w:r>
      <w:r w:rsidR="000748A1">
        <w:rPr>
          <w:rFonts w:ascii="Times New Roman" w:hAnsi="Times New Roman" w:cs="Times New Roman"/>
          <w:sz w:val="24"/>
          <w:szCs w:val="24"/>
        </w:rPr>
        <w:t>ого</w:t>
      </w:r>
      <w:r w:rsidRPr="00C43CD5">
        <w:rPr>
          <w:rFonts w:ascii="Times New Roman" w:hAnsi="Times New Roman" w:cs="Times New Roman"/>
          <w:sz w:val="24"/>
          <w:szCs w:val="24"/>
        </w:rPr>
        <w:t xml:space="preserve"> </w:t>
      </w:r>
      <w:r w:rsidRPr="00641370">
        <w:rPr>
          <w:rFonts w:ascii="Times New Roman" w:hAnsi="Times New Roman" w:cs="Times New Roman"/>
          <w:sz w:val="24"/>
          <w:szCs w:val="24"/>
        </w:rPr>
        <w:t>образовательн</w:t>
      </w:r>
      <w:r w:rsidR="000748A1" w:rsidRPr="00641370">
        <w:rPr>
          <w:rFonts w:ascii="Times New Roman" w:hAnsi="Times New Roman" w:cs="Times New Roman"/>
          <w:sz w:val="24"/>
          <w:szCs w:val="24"/>
        </w:rPr>
        <w:t>ого</w:t>
      </w:r>
      <w:r w:rsidRPr="00641370">
        <w:rPr>
          <w:rFonts w:ascii="Times New Roman" w:hAnsi="Times New Roman" w:cs="Times New Roman"/>
          <w:sz w:val="24"/>
          <w:szCs w:val="24"/>
        </w:rPr>
        <w:t xml:space="preserve"> ст</w:t>
      </w:r>
      <w:r w:rsidR="009F1C6B" w:rsidRPr="00641370">
        <w:rPr>
          <w:rFonts w:ascii="Times New Roman" w:hAnsi="Times New Roman" w:cs="Times New Roman"/>
          <w:sz w:val="24"/>
          <w:szCs w:val="24"/>
        </w:rPr>
        <w:t>андарт</w:t>
      </w:r>
      <w:r w:rsidR="000748A1" w:rsidRPr="00641370">
        <w:rPr>
          <w:rFonts w:ascii="Times New Roman" w:hAnsi="Times New Roman" w:cs="Times New Roman"/>
          <w:sz w:val="24"/>
          <w:szCs w:val="24"/>
        </w:rPr>
        <w:t>а</w:t>
      </w:r>
      <w:r w:rsidR="009F1C6B" w:rsidRPr="00641370">
        <w:rPr>
          <w:rFonts w:ascii="Times New Roman" w:hAnsi="Times New Roman" w:cs="Times New Roman"/>
          <w:sz w:val="24"/>
          <w:szCs w:val="24"/>
        </w:rPr>
        <w:t xml:space="preserve"> основного общего обра</w:t>
      </w:r>
      <w:r w:rsidRPr="00641370">
        <w:rPr>
          <w:rFonts w:ascii="Times New Roman" w:hAnsi="Times New Roman" w:cs="Times New Roman"/>
          <w:sz w:val="24"/>
          <w:szCs w:val="24"/>
        </w:rPr>
        <w:t xml:space="preserve">зования, </w:t>
      </w:r>
      <w:r w:rsidR="000748A1" w:rsidRPr="00641370">
        <w:rPr>
          <w:rFonts w:ascii="Times New Roman" w:hAnsi="Times New Roman" w:cs="Times New Roman"/>
          <w:sz w:val="24"/>
          <w:szCs w:val="24"/>
        </w:rPr>
        <w:t>п</w:t>
      </w:r>
      <w:r w:rsidRPr="00641370">
        <w:rPr>
          <w:rFonts w:ascii="Times New Roman" w:hAnsi="Times New Roman" w:cs="Times New Roman"/>
          <w:sz w:val="24"/>
          <w:szCs w:val="24"/>
        </w:rPr>
        <w:t xml:space="preserve">римерной основной образовательной программой основного общего образования </w:t>
      </w:r>
      <w:r w:rsidR="000748A1" w:rsidRPr="00641370">
        <w:rPr>
          <w:rFonts w:ascii="Times New Roman" w:hAnsi="Times New Roman" w:cs="Times New Roman"/>
          <w:sz w:val="24"/>
          <w:szCs w:val="24"/>
        </w:rPr>
        <w:t xml:space="preserve"> и авторской программы </w:t>
      </w:r>
      <w:r w:rsidR="000748A1" w:rsidRPr="00641370">
        <w:rPr>
          <w:rFonts w:ascii="Times New Roman" w:eastAsia="Times New Roman" w:hAnsi="Times New Roman" w:cs="Times New Roman"/>
          <w:kern w:val="1"/>
          <w:sz w:val="24"/>
          <w:szCs w:val="24"/>
        </w:rPr>
        <w:t>Е. Д. Критской, Г. П. Сергеевой.</w:t>
      </w:r>
      <w:r w:rsidRPr="00641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8A1" w:rsidRPr="000748A1" w:rsidRDefault="000748A1" w:rsidP="00074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A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8593A" w:rsidRPr="00C43CD5" w:rsidRDefault="0078593A" w:rsidP="0078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43C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593A" w:rsidRPr="00C43CD5" w:rsidRDefault="0078593A" w:rsidP="0078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 xml:space="preserve"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</w:t>
      </w:r>
    </w:p>
    <w:p w:rsidR="0078593A" w:rsidRPr="00C43CD5" w:rsidRDefault="0078593A" w:rsidP="0078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 xml:space="preserve">— целостный, социально ориентированный взгляд на мир в его органичном единстве и разнообразии природы, народов, культур и религий; </w:t>
      </w:r>
    </w:p>
    <w:p w:rsidR="0078593A" w:rsidRPr="00C43CD5" w:rsidRDefault="0078593A" w:rsidP="0078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>—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78593A" w:rsidRPr="00C43CD5" w:rsidRDefault="0078593A" w:rsidP="0078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 xml:space="preserve"> —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 им; </w:t>
      </w:r>
    </w:p>
    <w:p w:rsidR="0078593A" w:rsidRPr="00C43CD5" w:rsidRDefault="0078593A" w:rsidP="0078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 xml:space="preserve">— компетентность в решении моральных проблем на основе личностного выбора, осознанное и ответственное отношение к собственным поступкам; </w:t>
      </w:r>
    </w:p>
    <w:p w:rsidR="0078593A" w:rsidRPr="00C43CD5" w:rsidRDefault="0078593A" w:rsidP="0078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8593A" w:rsidRPr="00C43CD5" w:rsidRDefault="0078593A" w:rsidP="0078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 xml:space="preserve"> 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78593A" w:rsidRPr="00C43CD5" w:rsidRDefault="0078593A" w:rsidP="0078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 xml:space="preserve">— признание ценности жизни во всех её проявлениях и необходимости ответственного, бережного отношения к окружающей среде; </w:t>
      </w:r>
    </w:p>
    <w:p w:rsidR="0078593A" w:rsidRPr="00C43CD5" w:rsidRDefault="0078593A" w:rsidP="0078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 xml:space="preserve">— принятие ценности семейной жизни, уважительное и заботливое отношение к членам своей семьи; </w:t>
      </w:r>
    </w:p>
    <w:p w:rsidR="0078593A" w:rsidRPr="00C43CD5" w:rsidRDefault="0078593A" w:rsidP="0078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 xml:space="preserve">— 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 </w:t>
      </w:r>
    </w:p>
    <w:p w:rsidR="0078593A" w:rsidRPr="00C43CD5" w:rsidRDefault="0078593A" w:rsidP="0078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C43C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593A" w:rsidRPr="00C43CD5" w:rsidRDefault="0078593A" w:rsidP="0078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 xml:space="preserve">— умение самостоятельно ставить новые учебные задачи на основе развития познавательных мотивов и интересов; </w:t>
      </w:r>
    </w:p>
    <w:p w:rsidR="0078593A" w:rsidRPr="00C43CD5" w:rsidRDefault="0078593A" w:rsidP="0078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 xml:space="preserve">—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78593A" w:rsidRPr="00C43CD5" w:rsidRDefault="0078593A" w:rsidP="0078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 xml:space="preserve"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 </w:t>
      </w:r>
    </w:p>
    <w:p w:rsidR="0078593A" w:rsidRPr="00C43CD5" w:rsidRDefault="0078593A" w:rsidP="0078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 xml:space="preserve">—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3E5881" w:rsidRPr="00C43CD5" w:rsidRDefault="0078593A" w:rsidP="0078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lastRenderedPageBreak/>
        <w:t xml:space="preserve"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</w:t>
      </w:r>
    </w:p>
    <w:p w:rsidR="003E5881" w:rsidRPr="00C43CD5" w:rsidRDefault="0078593A" w:rsidP="0078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 xml:space="preserve">— смысловое чтение текстов различных стилей и жанров; </w:t>
      </w:r>
    </w:p>
    <w:p w:rsidR="003E5881" w:rsidRPr="00C43CD5" w:rsidRDefault="0078593A" w:rsidP="0078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 xml:space="preserve">— умение создавать, применять и преобразовывать знаки и символы, модели и схемы для решения учебных и познавательных задач; — умение организовывать учебное </w:t>
      </w:r>
      <w:r w:rsidR="003E5881" w:rsidRPr="00C43CD5">
        <w:rPr>
          <w:rFonts w:ascii="Times New Roman" w:hAnsi="Times New Roman" w:cs="Times New Roman"/>
          <w:sz w:val="24"/>
          <w:szCs w:val="24"/>
        </w:rPr>
        <w:t>сотрудничество и совместную де</w:t>
      </w:r>
      <w:r w:rsidRPr="00C43CD5">
        <w:rPr>
          <w:rFonts w:ascii="Times New Roman" w:hAnsi="Times New Roman" w:cs="Times New Roman"/>
          <w:sz w:val="24"/>
          <w:szCs w:val="24"/>
        </w:rPr>
        <w:t>ятельность с учителем и сверстниками: определять цели, распределять функции и роли участников, наприме</w:t>
      </w:r>
      <w:r w:rsidR="003E5881" w:rsidRPr="00C43CD5">
        <w:rPr>
          <w:rFonts w:ascii="Times New Roman" w:hAnsi="Times New Roman" w:cs="Times New Roman"/>
          <w:sz w:val="24"/>
          <w:szCs w:val="24"/>
        </w:rPr>
        <w:t>р в художественном проекте, вза</w:t>
      </w:r>
      <w:r w:rsidRPr="00C43CD5">
        <w:rPr>
          <w:rFonts w:ascii="Times New Roman" w:hAnsi="Times New Roman" w:cs="Times New Roman"/>
          <w:sz w:val="24"/>
          <w:szCs w:val="24"/>
        </w:rPr>
        <w:t>имодействовать и работать в группе;</w:t>
      </w:r>
    </w:p>
    <w:p w:rsidR="002769B6" w:rsidRPr="00C43CD5" w:rsidRDefault="0078593A" w:rsidP="00785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>— формирование и развитие ком</w:t>
      </w:r>
      <w:r w:rsidR="003E5881" w:rsidRPr="00C43CD5">
        <w:rPr>
          <w:rFonts w:ascii="Times New Roman" w:hAnsi="Times New Roman" w:cs="Times New Roman"/>
          <w:sz w:val="24"/>
          <w:szCs w:val="24"/>
        </w:rPr>
        <w:t>петентности в области использо</w:t>
      </w:r>
      <w:r w:rsidRPr="00C43CD5">
        <w:rPr>
          <w:rFonts w:ascii="Times New Roman" w:hAnsi="Times New Roman" w:cs="Times New Roman"/>
          <w:sz w:val="24"/>
          <w:szCs w:val="24"/>
        </w:rPr>
        <w:t>вания ИКТ; стремление к самостоятельному общению с искусством и художественному самообразованию.</w:t>
      </w:r>
    </w:p>
    <w:p w:rsidR="00CD11F3" w:rsidRPr="00C43CD5" w:rsidRDefault="00CD11F3" w:rsidP="00CD1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1F3" w:rsidRPr="00C43CD5" w:rsidRDefault="00CD11F3" w:rsidP="00CD1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43C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066" w:rsidRPr="00C43CD5" w:rsidRDefault="00CD11F3" w:rsidP="005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>— наблюдать за многообразными я</w:t>
      </w:r>
      <w:r w:rsidR="00516066" w:rsidRPr="00C43CD5">
        <w:rPr>
          <w:rFonts w:ascii="Times New Roman" w:hAnsi="Times New Roman" w:cs="Times New Roman"/>
          <w:sz w:val="24"/>
          <w:szCs w:val="24"/>
        </w:rPr>
        <w:t>влениями жизни и искусства, вы</w:t>
      </w:r>
      <w:r w:rsidRPr="00C43CD5">
        <w:rPr>
          <w:rFonts w:ascii="Times New Roman" w:hAnsi="Times New Roman" w:cs="Times New Roman"/>
          <w:sz w:val="24"/>
          <w:szCs w:val="24"/>
        </w:rPr>
        <w:t xml:space="preserve">ражать своё отношение к искусству; </w:t>
      </w:r>
    </w:p>
    <w:p w:rsidR="00516066" w:rsidRPr="00C43CD5" w:rsidRDefault="00CD11F3" w:rsidP="005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 xml:space="preserve">— понимать специфику музыки и выявлять родство художественных образов разных искусств, различать их особенности; </w:t>
      </w:r>
    </w:p>
    <w:p w:rsidR="00CD11F3" w:rsidRPr="00C43CD5" w:rsidRDefault="00CD11F3" w:rsidP="00516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>— выражать эмоциональное содержание музыкальных произведений в процессе их исполнения, участвовать в различных формах музицирования;</w:t>
      </w:r>
    </w:p>
    <w:p w:rsidR="00516066" w:rsidRPr="00C43CD5" w:rsidRDefault="00CD11F3" w:rsidP="00CD1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>— раскрывать образное содержани</w:t>
      </w:r>
      <w:r w:rsidR="00516066" w:rsidRPr="00C43CD5">
        <w:rPr>
          <w:rFonts w:ascii="Times New Roman" w:hAnsi="Times New Roman" w:cs="Times New Roman"/>
          <w:sz w:val="24"/>
          <w:szCs w:val="24"/>
        </w:rPr>
        <w:t>е музыкальных произведений раз</w:t>
      </w:r>
      <w:r w:rsidRPr="00C43CD5">
        <w:rPr>
          <w:rFonts w:ascii="Times New Roman" w:hAnsi="Times New Roman" w:cs="Times New Roman"/>
          <w:sz w:val="24"/>
          <w:szCs w:val="24"/>
        </w:rPr>
        <w:t xml:space="preserve">ных форм, жанров и стилей; высказывать суждение об основной идее и форме её воплощения в музыке; </w:t>
      </w:r>
    </w:p>
    <w:p w:rsidR="00516066" w:rsidRPr="00C43CD5" w:rsidRDefault="00CD11F3" w:rsidP="00CD1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>— понимать специфику и особенно</w:t>
      </w:r>
      <w:r w:rsidR="00516066" w:rsidRPr="00C43CD5">
        <w:rPr>
          <w:rFonts w:ascii="Times New Roman" w:hAnsi="Times New Roman" w:cs="Times New Roman"/>
          <w:sz w:val="24"/>
          <w:szCs w:val="24"/>
        </w:rPr>
        <w:t>сти музыкального языка, творче</w:t>
      </w:r>
      <w:r w:rsidRPr="00C43CD5">
        <w:rPr>
          <w:rFonts w:ascii="Times New Roman" w:hAnsi="Times New Roman" w:cs="Times New Roman"/>
          <w:sz w:val="24"/>
          <w:szCs w:val="24"/>
        </w:rPr>
        <w:t xml:space="preserve">ски интерпретировать содержание музыкального произведения в разных видах музыкальной деятельности; </w:t>
      </w:r>
    </w:p>
    <w:p w:rsidR="00516066" w:rsidRPr="00C43CD5" w:rsidRDefault="00CD11F3" w:rsidP="00CD1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>— осуществлять проектную и иссле</w:t>
      </w:r>
      <w:r w:rsidR="00516066" w:rsidRPr="00C43CD5">
        <w:rPr>
          <w:rFonts w:ascii="Times New Roman" w:hAnsi="Times New Roman" w:cs="Times New Roman"/>
          <w:sz w:val="24"/>
          <w:szCs w:val="24"/>
        </w:rPr>
        <w:t>довательскую деятельность худо</w:t>
      </w:r>
      <w:r w:rsidRPr="00C43CD5">
        <w:rPr>
          <w:rFonts w:ascii="Times New Roman" w:hAnsi="Times New Roman" w:cs="Times New Roman"/>
          <w:sz w:val="24"/>
          <w:szCs w:val="24"/>
        </w:rPr>
        <w:t>жественно-эстетической направленности, участвуя в исследовательских и творческих проектах, в том числе с</w:t>
      </w:r>
      <w:r w:rsidR="00516066" w:rsidRPr="00C43CD5">
        <w:rPr>
          <w:rFonts w:ascii="Times New Roman" w:hAnsi="Times New Roman" w:cs="Times New Roman"/>
          <w:sz w:val="24"/>
          <w:szCs w:val="24"/>
        </w:rPr>
        <w:t>вязанных с музицированием; про</w:t>
      </w:r>
      <w:r w:rsidRPr="00C43CD5">
        <w:rPr>
          <w:rFonts w:ascii="Times New Roman" w:hAnsi="Times New Roman" w:cs="Times New Roman"/>
          <w:sz w:val="24"/>
          <w:szCs w:val="24"/>
        </w:rPr>
        <w:t xml:space="preserve">являть инициативу в организации и проведении концертов, театральных спектаклей, выставок и конкурсов, фестивалей и др.; </w:t>
      </w:r>
    </w:p>
    <w:p w:rsidR="00516066" w:rsidRPr="00C43CD5" w:rsidRDefault="00CD11F3" w:rsidP="00CD1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>— разбираться в событиях отечественной и зарубежной культурной жизни, владеть специальной терминол</w:t>
      </w:r>
      <w:r w:rsidR="00516066" w:rsidRPr="00C43CD5">
        <w:rPr>
          <w:rFonts w:ascii="Times New Roman" w:hAnsi="Times New Roman" w:cs="Times New Roman"/>
          <w:sz w:val="24"/>
          <w:szCs w:val="24"/>
        </w:rPr>
        <w:t>огией, называть имена выдающих</w:t>
      </w:r>
      <w:r w:rsidRPr="00C43CD5">
        <w:rPr>
          <w:rFonts w:ascii="Times New Roman" w:hAnsi="Times New Roman" w:cs="Times New Roman"/>
          <w:sz w:val="24"/>
          <w:szCs w:val="24"/>
        </w:rPr>
        <w:t>ся отечественных и зарубежных комп</w:t>
      </w:r>
      <w:r w:rsidR="00516066" w:rsidRPr="00C43CD5">
        <w:rPr>
          <w:rFonts w:ascii="Times New Roman" w:hAnsi="Times New Roman" w:cs="Times New Roman"/>
          <w:sz w:val="24"/>
          <w:szCs w:val="24"/>
        </w:rPr>
        <w:t>озиторов и крупнейшие музыкаль</w:t>
      </w:r>
      <w:r w:rsidRPr="00C43CD5">
        <w:rPr>
          <w:rFonts w:ascii="Times New Roman" w:hAnsi="Times New Roman" w:cs="Times New Roman"/>
          <w:sz w:val="24"/>
          <w:szCs w:val="24"/>
        </w:rPr>
        <w:t xml:space="preserve">ные центры мирового значения (театры оперы и балета, концертные залы, музеи); </w:t>
      </w:r>
    </w:p>
    <w:p w:rsidR="00516066" w:rsidRPr="00C43CD5" w:rsidRDefault="00CD11F3" w:rsidP="00CD1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 xml:space="preserve">— определять стилевое своеобразие </w:t>
      </w:r>
      <w:r w:rsidR="00516066" w:rsidRPr="00C43CD5">
        <w:rPr>
          <w:rFonts w:ascii="Times New Roman" w:hAnsi="Times New Roman" w:cs="Times New Roman"/>
          <w:sz w:val="24"/>
          <w:szCs w:val="24"/>
        </w:rPr>
        <w:t>классической, народной, религи</w:t>
      </w:r>
      <w:r w:rsidRPr="00C43CD5">
        <w:rPr>
          <w:rFonts w:ascii="Times New Roman" w:hAnsi="Times New Roman" w:cs="Times New Roman"/>
          <w:sz w:val="24"/>
          <w:szCs w:val="24"/>
        </w:rPr>
        <w:t xml:space="preserve">озной, современной музыки, музыки разных эпох; </w:t>
      </w:r>
    </w:p>
    <w:p w:rsidR="00CD11F3" w:rsidRPr="00C43CD5" w:rsidRDefault="00CD11F3" w:rsidP="00CD11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CD5">
        <w:rPr>
          <w:rFonts w:ascii="Times New Roman" w:hAnsi="Times New Roman" w:cs="Times New Roman"/>
          <w:sz w:val="24"/>
          <w:szCs w:val="24"/>
        </w:rPr>
        <w:t>— применять ИКТ для расширения опыта творческой деятельности в процессе поиска информации в образовательном пространстве сети Интернет.</w:t>
      </w:r>
    </w:p>
    <w:p w:rsidR="000748A1" w:rsidRDefault="000748A1" w:rsidP="00074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066" w:rsidRPr="000748A1" w:rsidRDefault="000748A1" w:rsidP="00074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A1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0748A1" w:rsidRPr="000748A1" w:rsidRDefault="000748A1" w:rsidP="000748A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8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музыкального образования представлено следующими содержательными линиями: </w:t>
      </w:r>
      <w:r w:rsidRPr="0007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«Классика и современность»</w:t>
      </w:r>
      <w:r w:rsidRPr="00074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8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Традиции и новаторство в музыке».</w:t>
      </w:r>
      <w:r w:rsidRPr="00074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Предлагаемые содержательные линии нацелены на формирование целостного представления о музыкальном искусстве. Народное искусство как культурно-историческая память предшествующих поколений, основа национальных профессиональных школ. Единство формы и содержания как закономерность и специфика её преломления в народном и профессиональном искусстве. Древние образы и их существование в современном искусстве. Специфика языка народного искусства, взаимосвязь с природой и бытом человека. Многообразие фольклорных традиций мира, их творческое переосмысление в современной культуре. Этническая музыка. </w:t>
      </w:r>
    </w:p>
    <w:p w:rsidR="000748A1" w:rsidRPr="00447621" w:rsidRDefault="000748A1" w:rsidP="0044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621" w:rsidRDefault="00447621" w:rsidP="00447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«Классика и современность»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0748A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17</w:t>
      </w:r>
      <w:r w:rsidRPr="00074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 Классика в нашей жизни. Значение слова «классика». Понятия классическая музыка, классика жанра, стиль. Разновидности стилей. Интерпретация и обработка классической музыки прошлого Классика это тот опыт, который донесли до нас великие мыслители-художники прошлого. Произведения искусства всегда передают отношение автора к жизни.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«классика», «жанр», «классика жанра», «стиль» </w:t>
      </w:r>
      <w:proofErr w:type="gramStart"/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47621">
        <w:rPr>
          <w:rFonts w:ascii="Times New Roman" w:hAnsi="Times New Roman" w:cs="Times New Roman"/>
          <w:color w:val="000000"/>
          <w:sz w:val="24"/>
          <w:szCs w:val="24"/>
        </w:rPr>
        <w:t>эпохи, национальный, индивидуальный).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>В музыкальном театре. Опера Музыкальная драматургия. Конфликт. Этапы сценического действия. Опера и ее составляющие. Виды опер. Либретто. Роль оркестра в опере Расширение и углубление знаний учащихся об оперном спектакле, понимание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симфонически - образный тип музыки, идейность оперы: народ – единая великая личность, сплочённая одним чувством, одной волей.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>Опера А. П. Бородина «Князь Игорь» Музыка пробуждает национальное самосознание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В музыкальном театре. Балет. Балет и его составляющие. Типы танца в балетном спектакле. Роль балетмейстера и дирижера в балете. Современный и классический балетный спектакль Может ли быть современной </w:t>
      </w:r>
      <w:proofErr w:type="gramStart"/>
      <w:r w:rsidRPr="00447621">
        <w:rPr>
          <w:rFonts w:ascii="Times New Roman" w:hAnsi="Times New Roman" w:cs="Times New Roman"/>
          <w:color w:val="000000"/>
          <w:sz w:val="24"/>
          <w:szCs w:val="24"/>
        </w:rPr>
        <w:t>классическая</w:t>
      </w:r>
      <w:proofErr w:type="gramEnd"/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 музыкаАктуализировать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>Балет Тищенко «Ярославна» Музыкальные образы героев балета.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621">
        <w:rPr>
          <w:rFonts w:ascii="Times New Roman" w:hAnsi="Times New Roman" w:cs="Times New Roman"/>
          <w:color w:val="000000"/>
          <w:sz w:val="24"/>
          <w:szCs w:val="24"/>
        </w:rPr>
        <w:t>Значение синтеза различных иску</w:t>
      </w:r>
      <w:proofErr w:type="gramStart"/>
      <w:r w:rsidRPr="00447621">
        <w:rPr>
          <w:rFonts w:ascii="Times New Roman" w:hAnsi="Times New Roman" w:cs="Times New Roman"/>
          <w:color w:val="000000"/>
          <w:sz w:val="24"/>
          <w:szCs w:val="24"/>
        </w:rPr>
        <w:t>сств в б</w:t>
      </w:r>
      <w:proofErr w:type="gramEnd"/>
      <w:r w:rsidRPr="00447621">
        <w:rPr>
          <w:rFonts w:ascii="Times New Roman" w:hAnsi="Times New Roman" w:cs="Times New Roman"/>
          <w:color w:val="000000"/>
          <w:sz w:val="24"/>
          <w:szCs w:val="24"/>
        </w:rPr>
        <w:t>алете. 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>В музыкальном театре. Мюзикл. Рок-опера. «Мой народ - американцы». Опера Дж. Гершвина «Порги и Бесс» Новые краски музыки XX века («атональная» и «конкретная» музыка, сонористика и полистилистика: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</w:t>
      </w:r>
      <w:proofErr w:type="gramStart"/>
      <w:r w:rsidRPr="00447621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447621">
        <w:rPr>
          <w:rFonts w:ascii="Times New Roman" w:hAnsi="Times New Roman" w:cs="Times New Roman"/>
          <w:color w:val="000000"/>
          <w:sz w:val="24"/>
          <w:szCs w:val="24"/>
        </w:rPr>
        <w:t>ершвина (США), Ж.Бизе(Франция), Э. -Л. Уэббера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Сравнительный анализ музыкальных образов опер Дж</w:t>
      </w:r>
      <w:proofErr w:type="gramStart"/>
      <w:r w:rsidRPr="00447621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447621">
        <w:rPr>
          <w:rFonts w:ascii="Times New Roman" w:hAnsi="Times New Roman" w:cs="Times New Roman"/>
          <w:color w:val="000000"/>
          <w:sz w:val="24"/>
          <w:szCs w:val="24"/>
        </w:rPr>
        <w:t>ершвина «Порги и Бесс» и М.Глинки «Иван Сусанин» (две народные драмы).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Рок-опера «Преступление и наказание». Выявление особенностей драматургии классической оперы и современной рок </w:t>
      </w:r>
      <w:proofErr w:type="gramStart"/>
      <w:r w:rsidRPr="00447621"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447621">
        <w:rPr>
          <w:rFonts w:ascii="Times New Roman" w:hAnsi="Times New Roman" w:cs="Times New Roman"/>
          <w:color w:val="000000"/>
          <w:sz w:val="24"/>
          <w:szCs w:val="24"/>
        </w:rPr>
        <w:t>перы. Закрепление понятий жанров джазовой музыки – блюз, спиричуэл, симфоджаз. Лёгкая и серьёзная музыка.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>Мюзикл «Ромео и Джульетта». Современные жанры музыки. Традиции и новаторство.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621">
        <w:rPr>
          <w:rFonts w:ascii="Times New Roman" w:hAnsi="Times New Roman" w:cs="Times New Roman"/>
          <w:color w:val="000000"/>
          <w:sz w:val="24"/>
          <w:szCs w:val="24"/>
        </w:rPr>
        <w:t>Обобщить особенности драматургии разных жанров музыки. </w:t>
      </w:r>
      <w:r w:rsidRPr="0044762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Музыка к драматическому спектаклю. «Ромео и Джульетта» </w:t>
      </w:r>
      <w:proofErr w:type="gramStart"/>
      <w:r w:rsidRPr="00447621">
        <w:rPr>
          <w:rFonts w:ascii="Times New Roman" w:hAnsi="Times New Roman" w:cs="Times New Roman"/>
          <w:color w:val="000000"/>
          <w:sz w:val="24"/>
          <w:szCs w:val="24"/>
        </w:rPr>
        <w:t>-з</w:t>
      </w:r>
      <w:proofErr w:type="gramEnd"/>
      <w:r w:rsidRPr="00447621">
        <w:rPr>
          <w:rFonts w:ascii="Times New Roman" w:hAnsi="Times New Roman" w:cs="Times New Roman"/>
          <w:color w:val="000000"/>
          <w:sz w:val="24"/>
          <w:szCs w:val="24"/>
        </w:rPr>
        <w:t>арисовки для симфонического оркестра. Драматургия музыкального спектакля - конфликтное противостояние. Драматический спектакль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>Музыкальные зарисовки для большого симфонического оркестра. Музыка Э.Грига, к драме Г.Ибсена «Пер Гюнт».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Музыкальные зарисовки для большого симфонического оркестра. Музыка А. Шнитке, к спектаклю «Ревизская сказка». Музыкальные образы героев оркестровой сюиты. </w:t>
      </w:r>
      <w:proofErr w:type="gramStart"/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Полистилистика Термин «драматургия» применяется не только к произведениям музыкально-сценических, театральных жанров,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7621">
        <w:rPr>
          <w:rFonts w:ascii="Times New Roman" w:hAnsi="Times New Roman" w:cs="Times New Roman"/>
          <w:color w:val="000000"/>
          <w:sz w:val="24"/>
          <w:szCs w:val="24"/>
        </w:rPr>
        <w:t>но и к произведениям, связанным с многогранным раскрытием музыкальных образов, для характеристики инструментально-симфонической музыки Закономерности музыкальной драматургии проявляются в построении целого произведения и составляющих его частей, </w:t>
      </w:r>
      <w:r w:rsidRPr="00447621">
        <w:rPr>
          <w:rFonts w:ascii="Times New Roman" w:hAnsi="Times New Roman" w:cs="Times New Roman"/>
          <w:color w:val="000000"/>
          <w:sz w:val="24"/>
          <w:szCs w:val="24"/>
        </w:rPr>
        <w:br/>
        <w:t>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</w:t>
      </w:r>
      <w:proofErr w:type="gramEnd"/>
      <w:r w:rsidRPr="00447621">
        <w:rPr>
          <w:rFonts w:ascii="Times New Roman" w:hAnsi="Times New Roman" w:cs="Times New Roman"/>
          <w:color w:val="000000"/>
          <w:sz w:val="24"/>
          <w:szCs w:val="24"/>
        </w:rPr>
        <w:t>, эпизодов.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 Музыка в кино. Музыка немого кино. Экскурс в современный музыкальный кинематограф. 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 Музыка в кино. Музыка к кинофильму «Властелин колец».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>В концертном зале. Симфония: прошлое и настоящее. Симфоническая музыка Ф.Шуберта, П.Чайковского, С.Прокофьева.</w:t>
      </w:r>
    </w:p>
    <w:p w:rsidR="00447621" w:rsidRDefault="00447621" w:rsidP="00447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48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4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Традиции и новаторство в музыке» (</w:t>
      </w:r>
      <w:r w:rsidRPr="000748A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17</w:t>
      </w:r>
      <w:r w:rsidRPr="00074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 Музыканты - извечные маги</w:t>
      </w:r>
      <w:proofErr w:type="gramStart"/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 Традиции и новаторство в музыкальном искусстве. 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 И снова в музыкальном театре… «Мой народ – американцы…» Опера Дж. Гершвина «Порги и Бесс» Новые краски музыки XX века («атональная» и «конкретная» музыка, сонористика и полистилистика: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</w:t>
      </w:r>
      <w:proofErr w:type="gramStart"/>
      <w:r w:rsidRPr="00447621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447621">
        <w:rPr>
          <w:rFonts w:ascii="Times New Roman" w:hAnsi="Times New Roman" w:cs="Times New Roman"/>
          <w:color w:val="000000"/>
          <w:sz w:val="24"/>
          <w:szCs w:val="24"/>
        </w:rPr>
        <w:t>ершвина (США), Ж.Бизе(Франция), Э. -Л. Уэббера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симфоджаз. Лёгкая и серьёзная музыка. Сравнительный анализ музыкальных образов опер Дж</w:t>
      </w:r>
      <w:proofErr w:type="gramStart"/>
      <w:r w:rsidRPr="00447621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447621">
        <w:rPr>
          <w:rFonts w:ascii="Times New Roman" w:hAnsi="Times New Roman" w:cs="Times New Roman"/>
          <w:color w:val="000000"/>
          <w:sz w:val="24"/>
          <w:szCs w:val="24"/>
        </w:rPr>
        <w:t>ершвина «Порги и Бесс» и М.Глинки «Иван Сусанин» (две народные драмы).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 Опера «Кармен». Самая популярная опера в мире. Драматургия оперы - конфликтное противостояние.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 Портреты великих исполнителей. Елена Образцова. 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 Балет «Кармен-сюита». Новое прочтение оперы Бизе. Современное прочтение музыки. Актуализировать жизненно-музыкальный опыт учащихся по осмыслению восприятия музыкальной драматургии знакомой им музыки; закрепить понимание таких приёмов развития, как повтор, варьирование, разработка, секвенция, имитация. Обобщить и систематизировать представления учащихся об особенностях драматургии произведений разных жанров музыки.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>Балет «Кармен-сюита». Новое прочтение оперы Бизе.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>Портреты великих исполнителей. Майя Плисецкая. 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>Современный музыкальный театр.</w:t>
      </w:r>
    </w:p>
    <w:p w:rsid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>Взаимодействие искусств. Синтез архитектуры и музыки. </w:t>
      </w:r>
    </w:p>
    <w:p w:rsidR="00641370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>Великие мюзиклы мира. Презентация проекта. «Юнона и</w:t>
      </w:r>
      <w:proofErr w:type="gramStart"/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447621">
        <w:rPr>
          <w:rFonts w:ascii="Times New Roman" w:hAnsi="Times New Roman" w:cs="Times New Roman"/>
          <w:color w:val="000000"/>
          <w:sz w:val="24"/>
          <w:szCs w:val="24"/>
        </w:rPr>
        <w:t>вось»</w:t>
      </w:r>
    </w:p>
    <w:p w:rsidR="00641370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>Великие мюзиклы мира. Презентация проекта. «Кошки».</w:t>
      </w:r>
    </w:p>
    <w:p w:rsidR="00641370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>Великие мюзиклы мира. Презентация проекта. «Призрак оперы».</w:t>
      </w:r>
    </w:p>
    <w:p w:rsidR="00641370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 Классика в современной обработке. Новаторство – новый виток в музыкальном творчестве.</w:t>
      </w:r>
    </w:p>
    <w:p w:rsidR="00641370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>В концертном зале. Симфония №7 «Ленинградская» Д.Д.Шостаковича.</w:t>
      </w:r>
    </w:p>
    <w:p w:rsidR="00641370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>В концертном зале. Симфония №7 «Ленинградская» Д.Д.Шостаковича.</w:t>
      </w:r>
    </w:p>
    <w:p w:rsidR="00641370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 Музыка в храмовом синтезе искусств.</w:t>
      </w:r>
    </w:p>
    <w:p w:rsidR="00641370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Музыка И. С. Баха </w:t>
      </w:r>
      <w:proofErr w:type="gramStart"/>
      <w:r w:rsidRPr="00447621">
        <w:rPr>
          <w:rFonts w:ascii="Times New Roman" w:hAnsi="Times New Roman" w:cs="Times New Roman"/>
          <w:color w:val="000000"/>
          <w:sz w:val="24"/>
          <w:szCs w:val="24"/>
        </w:rPr>
        <w:t>-я</w:t>
      </w:r>
      <w:proofErr w:type="gramEnd"/>
      <w:r w:rsidRPr="00447621">
        <w:rPr>
          <w:rFonts w:ascii="Times New Roman" w:hAnsi="Times New Roman" w:cs="Times New Roman"/>
          <w:color w:val="000000"/>
          <w:sz w:val="24"/>
          <w:szCs w:val="24"/>
        </w:rPr>
        <w:t>зык всех времен и народов. Современные интерпретации сочинений Баха. Всенощное бдение. Музыкальное зодчество России. Образы Вечерни и Утрени». Актуализировать музыкальный опыт учащихся, связанный с образами духовной музыки, познакомить с вокальн</w:t>
      </w:r>
      <w:proofErr w:type="gramStart"/>
      <w:r w:rsidRPr="00447621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 драматическим творчеством русс</w:t>
      </w:r>
      <w:r w:rsidR="00641370">
        <w:rPr>
          <w:rFonts w:ascii="Times New Roman" w:hAnsi="Times New Roman" w:cs="Times New Roman"/>
          <w:color w:val="000000"/>
          <w:sz w:val="24"/>
          <w:szCs w:val="24"/>
        </w:rPr>
        <w:t>ких и зарубежных композиторов (</w:t>
      </w:r>
      <w:r w:rsidRPr="00447621">
        <w:rPr>
          <w:rFonts w:ascii="Times New Roman" w:hAnsi="Times New Roman" w:cs="Times New Roman"/>
          <w:color w:val="000000"/>
          <w:sz w:val="24"/>
          <w:szCs w:val="24"/>
        </w:rPr>
        <w:t>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641370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>Галерея религиозных образов. Всенощное бдение. Музыкальное зодчество России. Образы Вечерни и Утрени»</w:t>
      </w:r>
      <w:proofErr w:type="gramStart"/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47621">
        <w:rPr>
          <w:rFonts w:ascii="Times New Roman" w:hAnsi="Times New Roman" w:cs="Times New Roman"/>
          <w:color w:val="000000"/>
          <w:sz w:val="24"/>
          <w:szCs w:val="24"/>
        </w:rPr>
        <w:t>Актуализировать музыкальный опыт учащихся, связанный с образами духовной музыки, познакомить с вокально- драматическим творчеством русских и зарубежных композиторов</w:t>
      </w:r>
      <w:r w:rsidR="006413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1370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 Неизвестный Г.Свиридов. «О России петь – что стремиться в храм».</w:t>
      </w:r>
    </w:p>
    <w:p w:rsidR="00641370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Музыкальные завещания потомкам. </w:t>
      </w:r>
    </w:p>
    <w:p w:rsidR="00447621" w:rsidRPr="00447621" w:rsidRDefault="00447621" w:rsidP="004476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76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31DA" w:rsidRDefault="000616C1" w:rsidP="00447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5571" w:type="dxa"/>
        <w:tblLayout w:type="fixed"/>
        <w:tblLook w:val="04A0" w:firstRow="1" w:lastRow="0" w:firstColumn="1" w:lastColumn="0" w:noHBand="0" w:noVBand="1"/>
      </w:tblPr>
      <w:tblGrid>
        <w:gridCol w:w="532"/>
        <w:gridCol w:w="1983"/>
        <w:gridCol w:w="2838"/>
        <w:gridCol w:w="3974"/>
        <w:gridCol w:w="4541"/>
        <w:gridCol w:w="851"/>
        <w:gridCol w:w="852"/>
      </w:tblGrid>
      <w:tr w:rsidR="00641370" w:rsidRPr="00AA75AF" w:rsidTr="00641370">
        <w:tc>
          <w:tcPr>
            <w:tcW w:w="532" w:type="dxa"/>
            <w:vMerge w:val="restart"/>
          </w:tcPr>
          <w:p w:rsidR="00641370" w:rsidRPr="000A31DA" w:rsidRDefault="00641370" w:rsidP="00CC2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1D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31D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31D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3" w:type="dxa"/>
            <w:vMerge w:val="restart"/>
          </w:tcPr>
          <w:p w:rsidR="00641370" w:rsidRPr="000A31DA" w:rsidRDefault="00641370" w:rsidP="00CC2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1D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838" w:type="dxa"/>
            <w:vMerge w:val="restart"/>
          </w:tcPr>
          <w:p w:rsidR="00641370" w:rsidRPr="000A31DA" w:rsidRDefault="00641370" w:rsidP="00CC2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1DA">
              <w:rPr>
                <w:rFonts w:ascii="Times New Roman" w:hAnsi="Times New Roman" w:cs="Times New Roman"/>
                <w:b/>
              </w:rPr>
              <w:t>Основное содержание (решаемые проблемы)</w:t>
            </w:r>
          </w:p>
        </w:tc>
        <w:tc>
          <w:tcPr>
            <w:tcW w:w="3974" w:type="dxa"/>
            <w:vMerge w:val="restart"/>
          </w:tcPr>
          <w:p w:rsidR="00641370" w:rsidRPr="000A31DA" w:rsidRDefault="00641370" w:rsidP="00CC2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1DA">
              <w:rPr>
                <w:rFonts w:ascii="Times New Roman" w:hAnsi="Times New Roman" w:cs="Times New Roman"/>
                <w:b/>
              </w:rPr>
              <w:t>Виды деятельности учащихся</w:t>
            </w:r>
          </w:p>
        </w:tc>
        <w:tc>
          <w:tcPr>
            <w:tcW w:w="4541" w:type="dxa"/>
          </w:tcPr>
          <w:p w:rsidR="00641370" w:rsidRPr="000A31DA" w:rsidRDefault="00641370" w:rsidP="00CC2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1DA">
              <w:rPr>
                <w:rFonts w:ascii="Times New Roman" w:hAnsi="Times New Roman" w:cs="Times New Roman"/>
                <w:b/>
              </w:rPr>
              <w:t>Планируемые образовательные результаты   (в соответствии с ФГОС)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641370" w:rsidRPr="000A31DA" w:rsidRDefault="00641370" w:rsidP="00CC2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1DA">
              <w:rPr>
                <w:rFonts w:ascii="Times New Roman" w:hAnsi="Times New Roman" w:cs="Times New Roman"/>
                <w:b/>
              </w:rPr>
              <w:t>Дата план</w:t>
            </w:r>
          </w:p>
        </w:tc>
        <w:tc>
          <w:tcPr>
            <w:tcW w:w="852" w:type="dxa"/>
            <w:vMerge w:val="restart"/>
          </w:tcPr>
          <w:p w:rsidR="00641370" w:rsidRPr="000A31DA" w:rsidRDefault="00641370" w:rsidP="00CC2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1DA">
              <w:rPr>
                <w:rFonts w:ascii="Times New Roman" w:hAnsi="Times New Roman" w:cs="Times New Roman"/>
                <w:b/>
              </w:rPr>
              <w:t>Дата факт</w:t>
            </w:r>
          </w:p>
        </w:tc>
      </w:tr>
      <w:tr w:rsidR="00641370" w:rsidTr="00641370">
        <w:tc>
          <w:tcPr>
            <w:tcW w:w="532" w:type="dxa"/>
            <w:vMerge/>
          </w:tcPr>
          <w:p w:rsidR="00641370" w:rsidRPr="000A31DA" w:rsidRDefault="00641370" w:rsidP="00CC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641370" w:rsidRPr="000A31DA" w:rsidRDefault="00641370" w:rsidP="00CC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</w:tcPr>
          <w:p w:rsidR="00641370" w:rsidRPr="000A31DA" w:rsidRDefault="00641370" w:rsidP="00CC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</w:tcPr>
          <w:p w:rsidR="00641370" w:rsidRPr="000A31DA" w:rsidRDefault="00641370" w:rsidP="00CC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tcBorders>
              <w:right w:val="single" w:sz="4" w:space="0" w:color="auto"/>
            </w:tcBorders>
          </w:tcPr>
          <w:p w:rsidR="00641370" w:rsidRPr="000A31DA" w:rsidRDefault="00641370" w:rsidP="00CC27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1DA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641370" w:rsidRPr="000A31DA" w:rsidRDefault="00641370" w:rsidP="00CC27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641370" w:rsidRPr="000A31DA" w:rsidRDefault="00641370" w:rsidP="00CC27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370" w:rsidRPr="00D74389" w:rsidTr="00641370">
        <w:tc>
          <w:tcPr>
            <w:tcW w:w="15571" w:type="dxa"/>
            <w:gridSpan w:val="7"/>
          </w:tcPr>
          <w:p w:rsidR="00641370" w:rsidRPr="00641370" w:rsidRDefault="00641370" w:rsidP="006413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1DA">
              <w:rPr>
                <w:rFonts w:ascii="Times New Roman" w:hAnsi="Times New Roman" w:cs="Times New Roman"/>
                <w:b/>
              </w:rPr>
              <w:t>Классика и современность (17 ч)</w:t>
            </w: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594527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</w:tcPr>
          <w:p w:rsidR="00641370" w:rsidRPr="005E5248" w:rsidRDefault="00641370" w:rsidP="00594527">
            <w:pPr>
              <w:jc w:val="both"/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Вводный инструктаж. Классика в нашей жизни</w:t>
            </w:r>
          </w:p>
        </w:tc>
        <w:tc>
          <w:tcPr>
            <w:tcW w:w="2838" w:type="dxa"/>
          </w:tcPr>
          <w:p w:rsidR="00641370" w:rsidRPr="003E647A" w:rsidRDefault="00641370" w:rsidP="003E647A">
            <w:pPr>
              <w:rPr>
                <w:rFonts w:ascii="Times New Roman" w:hAnsi="Times New Roman" w:cs="Times New Roman"/>
              </w:rPr>
            </w:pPr>
            <w:r w:rsidRPr="003E647A">
              <w:rPr>
                <w:rFonts w:ascii="Times New Roman" w:hAnsi="Times New Roman" w:cs="Times New Roman"/>
              </w:rPr>
              <w:t>Понятия «классика»,</w:t>
            </w:r>
          </w:p>
          <w:p w:rsidR="00641370" w:rsidRPr="003E647A" w:rsidRDefault="00641370" w:rsidP="003E647A">
            <w:pPr>
              <w:rPr>
                <w:rFonts w:ascii="Times New Roman" w:hAnsi="Times New Roman" w:cs="Times New Roman"/>
              </w:rPr>
            </w:pPr>
            <w:r w:rsidRPr="003E647A">
              <w:rPr>
                <w:rFonts w:ascii="Times New Roman" w:hAnsi="Times New Roman" w:cs="Times New Roman"/>
              </w:rPr>
              <w:t>«классика жанра», «стиль».</w:t>
            </w:r>
          </w:p>
          <w:p w:rsidR="00641370" w:rsidRPr="003E647A" w:rsidRDefault="00641370" w:rsidP="003E647A">
            <w:pPr>
              <w:rPr>
                <w:rFonts w:ascii="Times New Roman" w:hAnsi="Times New Roman" w:cs="Times New Roman"/>
              </w:rPr>
            </w:pPr>
            <w:r w:rsidRPr="003E647A">
              <w:rPr>
                <w:rFonts w:ascii="Times New Roman" w:hAnsi="Times New Roman" w:cs="Times New Roman"/>
              </w:rPr>
              <w:t>Вечные темы классической</w:t>
            </w:r>
          </w:p>
          <w:p w:rsidR="00641370" w:rsidRPr="003E647A" w:rsidRDefault="00641370" w:rsidP="003E647A">
            <w:pPr>
              <w:rPr>
                <w:rFonts w:ascii="Times New Roman" w:hAnsi="Times New Roman" w:cs="Times New Roman"/>
              </w:rPr>
            </w:pPr>
            <w:r w:rsidRPr="003E647A">
              <w:rPr>
                <w:rFonts w:ascii="Times New Roman" w:hAnsi="Times New Roman" w:cs="Times New Roman"/>
              </w:rPr>
              <w:t>музыки. Современность</w:t>
            </w:r>
          </w:p>
          <w:p w:rsidR="00641370" w:rsidRPr="003E647A" w:rsidRDefault="00641370" w:rsidP="003E647A">
            <w:pPr>
              <w:rPr>
                <w:rFonts w:ascii="Times New Roman" w:hAnsi="Times New Roman" w:cs="Times New Roman"/>
              </w:rPr>
            </w:pPr>
            <w:r w:rsidRPr="003E647A">
              <w:rPr>
                <w:rFonts w:ascii="Times New Roman" w:hAnsi="Times New Roman" w:cs="Times New Roman"/>
              </w:rPr>
              <w:t>классической музыки.</w:t>
            </w:r>
          </w:p>
          <w:p w:rsidR="00641370" w:rsidRPr="003E647A" w:rsidRDefault="00641370" w:rsidP="003E647A">
            <w:pPr>
              <w:rPr>
                <w:rFonts w:ascii="Times New Roman" w:hAnsi="Times New Roman" w:cs="Times New Roman"/>
              </w:rPr>
            </w:pPr>
            <w:r w:rsidRPr="003E647A">
              <w:rPr>
                <w:rFonts w:ascii="Times New Roman" w:hAnsi="Times New Roman" w:cs="Times New Roman"/>
              </w:rPr>
              <w:t>Понятия «стиль эпохи»,</w:t>
            </w:r>
          </w:p>
          <w:p w:rsidR="00641370" w:rsidRPr="003E647A" w:rsidRDefault="00641370" w:rsidP="003E647A">
            <w:pPr>
              <w:rPr>
                <w:rFonts w:ascii="Times New Roman" w:hAnsi="Times New Roman" w:cs="Times New Roman"/>
              </w:rPr>
            </w:pPr>
            <w:r w:rsidRPr="003E647A">
              <w:rPr>
                <w:rFonts w:ascii="Times New Roman" w:hAnsi="Times New Roman" w:cs="Times New Roman"/>
              </w:rPr>
              <w:t>«национальный стиль»,</w:t>
            </w:r>
          </w:p>
          <w:p w:rsidR="00641370" w:rsidRPr="003E647A" w:rsidRDefault="00641370" w:rsidP="003E647A">
            <w:pPr>
              <w:rPr>
                <w:rFonts w:ascii="Times New Roman" w:hAnsi="Times New Roman" w:cs="Times New Roman"/>
              </w:rPr>
            </w:pPr>
            <w:r w:rsidRPr="003E647A">
              <w:rPr>
                <w:rFonts w:ascii="Times New Roman" w:hAnsi="Times New Roman" w:cs="Times New Roman"/>
              </w:rPr>
              <w:t>«индивидуальный стиль</w:t>
            </w:r>
          </w:p>
          <w:p w:rsidR="00641370" w:rsidRPr="005E5248" w:rsidRDefault="00641370" w:rsidP="003E647A">
            <w:pPr>
              <w:rPr>
                <w:rFonts w:ascii="Times New Roman" w:hAnsi="Times New Roman" w:cs="Times New Roman"/>
              </w:rPr>
            </w:pPr>
            <w:r w:rsidRPr="003E647A">
              <w:rPr>
                <w:rFonts w:ascii="Times New Roman" w:hAnsi="Times New Roman" w:cs="Times New Roman"/>
              </w:rPr>
              <w:t>автора».</w:t>
            </w:r>
          </w:p>
        </w:tc>
        <w:tc>
          <w:tcPr>
            <w:tcW w:w="3974" w:type="dxa"/>
          </w:tcPr>
          <w:p w:rsidR="00641370" w:rsidRPr="00F33328" w:rsidRDefault="00641370" w:rsidP="00F33328">
            <w:pPr>
              <w:rPr>
                <w:rFonts w:ascii="Times New Roman" w:hAnsi="Times New Roman" w:cs="Times New Roman"/>
              </w:rPr>
            </w:pPr>
            <w:r w:rsidRPr="00F33328">
              <w:rPr>
                <w:rFonts w:ascii="Times New Roman" w:hAnsi="Times New Roman" w:cs="Times New Roman"/>
              </w:rPr>
              <w:t>Определяют понятия: классика, классическая музыка, классика жанра, стиль, интерпретация и обработка классической музыки прошлого, обработка, разновидности стиля.</w:t>
            </w:r>
          </w:p>
        </w:tc>
        <w:tc>
          <w:tcPr>
            <w:tcW w:w="4541" w:type="dxa"/>
            <w:tcBorders>
              <w:right w:val="single" w:sz="4" w:space="0" w:color="auto"/>
            </w:tcBorders>
          </w:tcPr>
          <w:p w:rsidR="00641370" w:rsidRDefault="00641370" w:rsidP="009F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понятия: к</w:t>
            </w:r>
            <w:r w:rsidRPr="009F1E57">
              <w:rPr>
                <w:rFonts w:ascii="Times New Roman" w:hAnsi="Times New Roman" w:cs="Times New Roman"/>
              </w:rPr>
              <w:t>лассика, классическая музыка, классика жанра, стиль</w:t>
            </w:r>
            <w:r>
              <w:rPr>
                <w:rFonts w:ascii="Times New Roman" w:hAnsi="Times New Roman" w:cs="Times New Roman"/>
              </w:rPr>
              <w:t>.</w:t>
            </w:r>
            <w:r w:rsidRPr="009F1E57">
              <w:rPr>
                <w:rFonts w:ascii="Times New Roman" w:hAnsi="Times New Roman" w:cs="Times New Roman"/>
              </w:rPr>
              <w:t xml:space="preserve"> Уметь находить нужную информацию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41370" w:rsidRPr="009F1E57" w:rsidRDefault="00641370" w:rsidP="009F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5C1C">
              <w:rPr>
                <w:rFonts w:ascii="Times New Roman" w:hAnsi="Times New Roman" w:cs="Times New Roman"/>
              </w:rPr>
              <w:t>онима</w:t>
            </w:r>
            <w:r>
              <w:rPr>
                <w:rFonts w:ascii="Times New Roman" w:hAnsi="Times New Roman" w:cs="Times New Roman"/>
              </w:rPr>
              <w:t>ть роль музыки в жизни человека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1370" w:rsidRPr="008D30CC" w:rsidRDefault="00641370" w:rsidP="00594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41370" w:rsidRPr="008D30CC" w:rsidRDefault="00641370" w:rsidP="005945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594527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</w:tcPr>
          <w:p w:rsidR="00641370" w:rsidRPr="005E5248" w:rsidRDefault="00641370" w:rsidP="00594527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В музыкальном театре. Опера. Опера «Князь Игорь».</w:t>
            </w:r>
          </w:p>
        </w:tc>
        <w:tc>
          <w:tcPr>
            <w:tcW w:w="2838" w:type="dxa"/>
          </w:tcPr>
          <w:p w:rsidR="00641370" w:rsidRPr="003E647A" w:rsidRDefault="00641370" w:rsidP="003E647A">
            <w:pPr>
              <w:rPr>
                <w:rFonts w:ascii="Times New Roman" w:hAnsi="Times New Roman" w:cs="Times New Roman"/>
              </w:rPr>
            </w:pPr>
            <w:r w:rsidRPr="003E647A">
              <w:rPr>
                <w:rFonts w:ascii="Times New Roman" w:hAnsi="Times New Roman" w:cs="Times New Roman"/>
              </w:rPr>
              <w:t>Жанр эпической оперы.</w:t>
            </w:r>
          </w:p>
          <w:p w:rsidR="00641370" w:rsidRPr="003E647A" w:rsidRDefault="00641370" w:rsidP="003E647A">
            <w:pPr>
              <w:rPr>
                <w:rFonts w:ascii="Times New Roman" w:hAnsi="Times New Roman" w:cs="Times New Roman"/>
              </w:rPr>
            </w:pPr>
            <w:r w:rsidRPr="003E647A">
              <w:rPr>
                <w:rFonts w:ascii="Times New Roman" w:hAnsi="Times New Roman" w:cs="Times New Roman"/>
              </w:rPr>
              <w:t>Героические образы</w:t>
            </w:r>
          </w:p>
          <w:p w:rsidR="00641370" w:rsidRPr="003E647A" w:rsidRDefault="00641370" w:rsidP="003E64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русской истории. Народ – основное действующее </w:t>
            </w:r>
            <w:r w:rsidRPr="003E647A">
              <w:rPr>
                <w:rFonts w:ascii="Times New Roman" w:hAnsi="Times New Roman" w:cs="Times New Roman"/>
              </w:rPr>
              <w:t>лицо оперы. Этапы</w:t>
            </w:r>
          </w:p>
          <w:p w:rsidR="00641370" w:rsidRPr="003E647A" w:rsidRDefault="00641370" w:rsidP="003E647A">
            <w:pPr>
              <w:rPr>
                <w:rFonts w:ascii="Times New Roman" w:hAnsi="Times New Roman" w:cs="Times New Roman"/>
              </w:rPr>
            </w:pPr>
            <w:r w:rsidRPr="003E647A">
              <w:rPr>
                <w:rFonts w:ascii="Times New Roman" w:hAnsi="Times New Roman" w:cs="Times New Roman"/>
              </w:rPr>
              <w:t>сценического действия в</w:t>
            </w:r>
          </w:p>
          <w:p w:rsidR="00641370" w:rsidRPr="003E647A" w:rsidRDefault="00641370" w:rsidP="003E647A">
            <w:pPr>
              <w:rPr>
                <w:rFonts w:ascii="Times New Roman" w:hAnsi="Times New Roman" w:cs="Times New Roman"/>
              </w:rPr>
            </w:pPr>
            <w:r w:rsidRPr="003E647A">
              <w:rPr>
                <w:rFonts w:ascii="Times New Roman" w:hAnsi="Times New Roman" w:cs="Times New Roman"/>
              </w:rPr>
              <w:t>опере «Князь Игорь».</w:t>
            </w:r>
          </w:p>
          <w:p w:rsidR="00641370" w:rsidRPr="003E647A" w:rsidRDefault="00641370" w:rsidP="003E647A">
            <w:pPr>
              <w:rPr>
                <w:rFonts w:ascii="Times New Roman" w:hAnsi="Times New Roman" w:cs="Times New Roman"/>
              </w:rPr>
            </w:pPr>
            <w:r w:rsidRPr="003E647A">
              <w:rPr>
                <w:rFonts w:ascii="Times New Roman" w:hAnsi="Times New Roman" w:cs="Times New Roman"/>
              </w:rPr>
              <w:t>Музыкальная</w:t>
            </w:r>
          </w:p>
          <w:p w:rsidR="00641370" w:rsidRPr="003E647A" w:rsidRDefault="00641370" w:rsidP="003E647A">
            <w:pPr>
              <w:rPr>
                <w:rFonts w:ascii="Times New Roman" w:hAnsi="Times New Roman" w:cs="Times New Roman"/>
              </w:rPr>
            </w:pPr>
            <w:r w:rsidRPr="003E647A">
              <w:rPr>
                <w:rFonts w:ascii="Times New Roman" w:hAnsi="Times New Roman" w:cs="Times New Roman"/>
              </w:rPr>
              <w:t>характеристика князя</w:t>
            </w:r>
          </w:p>
          <w:p w:rsidR="00641370" w:rsidRPr="005E5248" w:rsidRDefault="00641370" w:rsidP="003E647A">
            <w:pPr>
              <w:rPr>
                <w:rFonts w:ascii="Times New Roman" w:hAnsi="Times New Roman" w:cs="Times New Roman"/>
              </w:rPr>
            </w:pPr>
            <w:r w:rsidRPr="003E647A">
              <w:rPr>
                <w:rFonts w:ascii="Times New Roman" w:hAnsi="Times New Roman" w:cs="Times New Roman"/>
              </w:rPr>
              <w:t>Игоря</w:t>
            </w:r>
          </w:p>
        </w:tc>
        <w:tc>
          <w:tcPr>
            <w:tcW w:w="3974" w:type="dxa"/>
          </w:tcPr>
          <w:p w:rsidR="00641370" w:rsidRPr="00F33328" w:rsidRDefault="00641370" w:rsidP="00F33328">
            <w:pPr>
              <w:rPr>
                <w:rFonts w:ascii="Times New Roman" w:hAnsi="Times New Roman" w:cs="Times New Roman"/>
              </w:rPr>
            </w:pPr>
            <w:r w:rsidRPr="00F33328">
              <w:rPr>
                <w:rFonts w:ascii="Times New Roman" w:hAnsi="Times New Roman" w:cs="Times New Roman"/>
              </w:rPr>
              <w:t>Определяют понятие: эпическая опера.  Выявляют принципы драмат</w:t>
            </w:r>
            <w:r>
              <w:rPr>
                <w:rFonts w:ascii="Times New Roman" w:hAnsi="Times New Roman" w:cs="Times New Roman"/>
              </w:rPr>
              <w:t xml:space="preserve">ургического развития на основе </w:t>
            </w:r>
            <w:r w:rsidRPr="00F33328">
              <w:rPr>
                <w:rFonts w:ascii="Times New Roman" w:hAnsi="Times New Roman" w:cs="Times New Roman"/>
              </w:rPr>
              <w:t>знакомства с музыкальными характеристиками героев оперы.</w:t>
            </w:r>
          </w:p>
          <w:p w:rsidR="00641370" w:rsidRPr="00F33328" w:rsidRDefault="00641370" w:rsidP="00F33328">
            <w:pPr>
              <w:rPr>
                <w:rFonts w:ascii="Times New Roman" w:hAnsi="Times New Roman" w:cs="Times New Roman"/>
              </w:rPr>
            </w:pPr>
            <w:r w:rsidRPr="00F33328">
              <w:rPr>
                <w:rFonts w:ascii="Times New Roman" w:hAnsi="Times New Roman" w:cs="Times New Roman"/>
              </w:rPr>
              <w:t>Размышляют о музыкальных образах и способах их развития..</w:t>
            </w:r>
          </w:p>
        </w:tc>
        <w:tc>
          <w:tcPr>
            <w:tcW w:w="4541" w:type="dxa"/>
          </w:tcPr>
          <w:p w:rsidR="00641370" w:rsidRPr="009F1E57" w:rsidRDefault="00641370" w:rsidP="00EB7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жанры оперы (эпические, лирические, комические, драматические, сказочные, исторические, героические, </w:t>
            </w:r>
            <w:r w:rsidRPr="00EB777A">
              <w:rPr>
                <w:rFonts w:ascii="Times New Roman" w:hAnsi="Times New Roman" w:cs="Times New Roman"/>
              </w:rPr>
              <w:t>бытовые</w:t>
            </w:r>
          </w:p>
        </w:tc>
        <w:tc>
          <w:tcPr>
            <w:tcW w:w="851" w:type="dxa"/>
          </w:tcPr>
          <w:p w:rsidR="00641370" w:rsidRPr="008D30CC" w:rsidRDefault="00641370" w:rsidP="005945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641370" w:rsidRPr="008D30CC" w:rsidRDefault="00641370" w:rsidP="005945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594527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</w:tcPr>
          <w:p w:rsidR="00641370" w:rsidRPr="005E5248" w:rsidRDefault="00641370" w:rsidP="00594527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Русская эпическая опера. Ария князя Игоря. Портрет половцев. «Плач Ярославны» </w:t>
            </w:r>
          </w:p>
        </w:tc>
        <w:tc>
          <w:tcPr>
            <w:tcW w:w="2838" w:type="dxa"/>
          </w:tcPr>
          <w:p w:rsidR="00641370" w:rsidRPr="00451639" w:rsidRDefault="00641370" w:rsidP="00451639">
            <w:pPr>
              <w:rPr>
                <w:rFonts w:ascii="Times New Roman" w:hAnsi="Times New Roman" w:cs="Times New Roman"/>
              </w:rPr>
            </w:pPr>
            <w:r w:rsidRPr="00451639">
              <w:rPr>
                <w:rFonts w:ascii="Times New Roman" w:hAnsi="Times New Roman" w:cs="Times New Roman"/>
              </w:rPr>
              <w:t>Сопоставление двух</w:t>
            </w:r>
          </w:p>
          <w:p w:rsidR="00641370" w:rsidRPr="00451639" w:rsidRDefault="00641370" w:rsidP="00451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противоборствующих сил </w:t>
            </w:r>
            <w:r w:rsidRPr="00451639">
              <w:rPr>
                <w:rFonts w:ascii="Times New Roman" w:hAnsi="Times New Roman" w:cs="Times New Roman"/>
              </w:rPr>
              <w:t>как основа</w:t>
            </w:r>
          </w:p>
          <w:p w:rsidR="00641370" w:rsidRPr="00451639" w:rsidRDefault="00641370" w:rsidP="00451639">
            <w:pPr>
              <w:rPr>
                <w:rFonts w:ascii="Times New Roman" w:hAnsi="Times New Roman" w:cs="Times New Roman"/>
              </w:rPr>
            </w:pPr>
            <w:r w:rsidRPr="00451639">
              <w:rPr>
                <w:rFonts w:ascii="Times New Roman" w:hAnsi="Times New Roman" w:cs="Times New Roman"/>
              </w:rPr>
              <w:t>драматургического</w:t>
            </w:r>
          </w:p>
          <w:p w:rsidR="00641370" w:rsidRPr="00451639" w:rsidRDefault="00641370" w:rsidP="00451639">
            <w:pPr>
              <w:rPr>
                <w:rFonts w:ascii="Times New Roman" w:hAnsi="Times New Roman" w:cs="Times New Roman"/>
              </w:rPr>
            </w:pPr>
            <w:r w:rsidRPr="00451639">
              <w:rPr>
                <w:rFonts w:ascii="Times New Roman" w:hAnsi="Times New Roman" w:cs="Times New Roman"/>
              </w:rPr>
              <w:t>развития оперы.</w:t>
            </w:r>
          </w:p>
          <w:p w:rsidR="00641370" w:rsidRPr="00451639" w:rsidRDefault="00641370" w:rsidP="00451639">
            <w:pPr>
              <w:rPr>
                <w:rFonts w:ascii="Times New Roman" w:hAnsi="Times New Roman" w:cs="Times New Roman"/>
              </w:rPr>
            </w:pPr>
            <w:r w:rsidRPr="00451639">
              <w:rPr>
                <w:rFonts w:ascii="Times New Roman" w:hAnsi="Times New Roman" w:cs="Times New Roman"/>
              </w:rPr>
              <w:lastRenderedPageBreak/>
              <w:t>Музыкальная</w:t>
            </w:r>
          </w:p>
          <w:p w:rsidR="00641370" w:rsidRPr="00EB777A" w:rsidRDefault="00641370" w:rsidP="00451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половцев. </w:t>
            </w:r>
            <w:r w:rsidRPr="00451639">
              <w:rPr>
                <w:rFonts w:ascii="Times New Roman" w:hAnsi="Times New Roman" w:cs="Times New Roman"/>
              </w:rPr>
              <w:t>Женские образы оперы.</w:t>
            </w:r>
          </w:p>
        </w:tc>
        <w:tc>
          <w:tcPr>
            <w:tcW w:w="3974" w:type="dxa"/>
          </w:tcPr>
          <w:p w:rsidR="00641370" w:rsidRPr="00F33328" w:rsidRDefault="00641370" w:rsidP="00F33328">
            <w:pPr>
              <w:rPr>
                <w:rFonts w:ascii="Times New Roman" w:hAnsi="Times New Roman" w:cs="Times New Roman"/>
              </w:rPr>
            </w:pPr>
            <w:r w:rsidRPr="00F33328">
              <w:rPr>
                <w:rFonts w:ascii="Times New Roman" w:hAnsi="Times New Roman" w:cs="Times New Roman"/>
              </w:rPr>
              <w:lastRenderedPageBreak/>
              <w:t>Закрепляют понятия из прошлого урока. Выявляют принципы драматургического развития на основе  знакомства с музыкальными характеристиками героев оперы.</w:t>
            </w:r>
          </w:p>
        </w:tc>
        <w:tc>
          <w:tcPr>
            <w:tcW w:w="4541" w:type="dxa"/>
          </w:tcPr>
          <w:p w:rsidR="00641370" w:rsidRPr="009F1E57" w:rsidRDefault="00641370" w:rsidP="00EB7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Pr="00EB777A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тонационно-жанровые особенности </w:t>
            </w:r>
            <w:r w:rsidRPr="00EB777A">
              <w:rPr>
                <w:rFonts w:ascii="Times New Roman" w:hAnsi="Times New Roman" w:cs="Times New Roman"/>
              </w:rPr>
              <w:t>построения музыки</w:t>
            </w:r>
          </w:p>
        </w:tc>
        <w:tc>
          <w:tcPr>
            <w:tcW w:w="851" w:type="dxa"/>
          </w:tcPr>
          <w:p w:rsidR="00641370" w:rsidRPr="000A31DA" w:rsidRDefault="00641370" w:rsidP="00594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594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594527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3" w:type="dxa"/>
          </w:tcPr>
          <w:p w:rsidR="00641370" w:rsidRPr="005E5248" w:rsidRDefault="00641370" w:rsidP="00594527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В музыкальном театре. Балет. Балет «Ярославна». Вступление. «Стон Русской земли». «Первая битва с половцами». «Плач Ярославны». «Молитва» </w:t>
            </w:r>
          </w:p>
        </w:tc>
        <w:tc>
          <w:tcPr>
            <w:tcW w:w="2838" w:type="dxa"/>
          </w:tcPr>
          <w:p w:rsidR="00641370" w:rsidRPr="0084050C" w:rsidRDefault="00641370" w:rsidP="0084050C">
            <w:pPr>
              <w:rPr>
                <w:rFonts w:ascii="Times New Roman" w:hAnsi="Times New Roman" w:cs="Times New Roman"/>
              </w:rPr>
            </w:pPr>
            <w:r w:rsidRPr="0084050C">
              <w:rPr>
                <w:rFonts w:ascii="Times New Roman" w:hAnsi="Times New Roman" w:cs="Times New Roman"/>
              </w:rPr>
              <w:t>Женские образы балета.</w:t>
            </w:r>
          </w:p>
          <w:p w:rsidR="00641370" w:rsidRPr="000A31DA" w:rsidRDefault="00641370" w:rsidP="0084050C">
            <w:pPr>
              <w:rPr>
                <w:rFonts w:ascii="Times New Roman" w:hAnsi="Times New Roman" w:cs="Times New Roman"/>
                <w:b/>
              </w:rPr>
            </w:pPr>
            <w:r w:rsidRPr="0084050C">
              <w:rPr>
                <w:rFonts w:ascii="Times New Roman" w:hAnsi="Times New Roman" w:cs="Times New Roman"/>
              </w:rPr>
              <w:t>Жанр молитвы в балете.</w:t>
            </w:r>
          </w:p>
        </w:tc>
        <w:tc>
          <w:tcPr>
            <w:tcW w:w="3974" w:type="dxa"/>
          </w:tcPr>
          <w:p w:rsidR="00641370" w:rsidRDefault="00641370" w:rsidP="00F33328">
            <w:pPr>
              <w:rPr>
                <w:rFonts w:ascii="Times New Roman" w:hAnsi="Times New Roman" w:cs="Times New Roman"/>
              </w:rPr>
            </w:pPr>
            <w:r w:rsidRPr="00F33328">
              <w:rPr>
                <w:rFonts w:ascii="Times New Roman" w:hAnsi="Times New Roman" w:cs="Times New Roman"/>
              </w:rPr>
              <w:t xml:space="preserve">Определяют понятие: балет. Называют имена известных исполнителей: М.Плисецкая, Г.Уланова, М.Лиепа, </w:t>
            </w:r>
            <w:r>
              <w:rPr>
                <w:rFonts w:ascii="Times New Roman" w:hAnsi="Times New Roman" w:cs="Times New Roman"/>
              </w:rPr>
              <w:t xml:space="preserve">В.Васильев и др.  Выявляют </w:t>
            </w:r>
            <w:r w:rsidRPr="00F33328">
              <w:rPr>
                <w:rFonts w:ascii="Times New Roman" w:hAnsi="Times New Roman" w:cs="Times New Roman"/>
              </w:rPr>
              <w:t>особенност</w:t>
            </w:r>
            <w:r>
              <w:rPr>
                <w:rFonts w:ascii="Times New Roman" w:hAnsi="Times New Roman" w:cs="Times New Roman"/>
              </w:rPr>
              <w:t xml:space="preserve">и интерпретации  одной и той же </w:t>
            </w:r>
            <w:r w:rsidRPr="00F33328">
              <w:rPr>
                <w:rFonts w:ascii="Times New Roman" w:hAnsi="Times New Roman" w:cs="Times New Roman"/>
              </w:rPr>
              <w:t xml:space="preserve">художественной идеи, сюжета  в творчестве различных  композиторов. (опера А.Бородина  « </w:t>
            </w:r>
            <w:r>
              <w:rPr>
                <w:rFonts w:ascii="Times New Roman" w:hAnsi="Times New Roman" w:cs="Times New Roman"/>
              </w:rPr>
              <w:t>Князь Игорь», балет Б.Тищенк</w:t>
            </w:r>
            <w:proofErr w:type="gramStart"/>
            <w:r>
              <w:rPr>
                <w:rFonts w:ascii="Times New Roman" w:hAnsi="Times New Roman" w:cs="Times New Roman"/>
              </w:rPr>
              <w:t>о«</w:t>
            </w:r>
            <w:proofErr w:type="gramEnd"/>
            <w:r w:rsidRPr="00F33328">
              <w:rPr>
                <w:rFonts w:ascii="Times New Roman" w:hAnsi="Times New Roman" w:cs="Times New Roman"/>
              </w:rPr>
              <w:t>Ярославна»;</w:t>
            </w:r>
          </w:p>
          <w:p w:rsidR="00641370" w:rsidRPr="00F33328" w:rsidRDefault="00641370" w:rsidP="00F33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641370" w:rsidRPr="00D37434" w:rsidRDefault="00641370" w:rsidP="00D3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сложные </w:t>
            </w:r>
            <w:r w:rsidRPr="00D37434">
              <w:rPr>
                <w:rFonts w:ascii="Times New Roman" w:hAnsi="Times New Roman" w:cs="Times New Roman"/>
              </w:rPr>
              <w:t>внутренние</w:t>
            </w:r>
          </w:p>
          <w:p w:rsidR="00641370" w:rsidRPr="00D37434" w:rsidRDefault="00641370" w:rsidP="00D3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взаимоотношения д</w:t>
            </w:r>
            <w:r w:rsidRPr="00D37434">
              <w:rPr>
                <w:rFonts w:ascii="Times New Roman" w:hAnsi="Times New Roman" w:cs="Times New Roman"/>
              </w:rPr>
              <w:t>ействующих лиц</w:t>
            </w:r>
          </w:p>
          <w:p w:rsidR="00641370" w:rsidRPr="009F1E57" w:rsidRDefault="00641370" w:rsidP="00D37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выраженные в </w:t>
            </w:r>
            <w:r w:rsidRPr="00D37434">
              <w:rPr>
                <w:rFonts w:ascii="Times New Roman" w:hAnsi="Times New Roman" w:cs="Times New Roman"/>
              </w:rPr>
              <w:t>танце</w:t>
            </w:r>
          </w:p>
        </w:tc>
        <w:tc>
          <w:tcPr>
            <w:tcW w:w="851" w:type="dxa"/>
          </w:tcPr>
          <w:p w:rsidR="00641370" w:rsidRPr="000A31DA" w:rsidRDefault="00641370" w:rsidP="00594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594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594527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</w:tcPr>
          <w:p w:rsidR="00641370" w:rsidRPr="005E5248" w:rsidRDefault="00641370" w:rsidP="00594527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В музыкальном театре. Мюзикл.  </w:t>
            </w:r>
          </w:p>
        </w:tc>
        <w:tc>
          <w:tcPr>
            <w:tcW w:w="2838" w:type="dxa"/>
          </w:tcPr>
          <w:p w:rsidR="00641370" w:rsidRPr="001E065F" w:rsidRDefault="00641370" w:rsidP="001E065F">
            <w:pPr>
              <w:rPr>
                <w:rFonts w:ascii="Times New Roman" w:hAnsi="Times New Roman" w:cs="Times New Roman"/>
              </w:rPr>
            </w:pPr>
            <w:r w:rsidRPr="001E065F">
              <w:rPr>
                <w:rFonts w:ascii="Times New Roman" w:hAnsi="Times New Roman" w:cs="Times New Roman"/>
              </w:rPr>
              <w:t>Мюзикл. Истории возникновения жанра.</w:t>
            </w:r>
          </w:p>
        </w:tc>
        <w:tc>
          <w:tcPr>
            <w:tcW w:w="3974" w:type="dxa"/>
          </w:tcPr>
          <w:p w:rsidR="00641370" w:rsidRPr="001E065F" w:rsidRDefault="00641370" w:rsidP="001E065F">
            <w:pPr>
              <w:rPr>
                <w:rFonts w:ascii="Times New Roman" w:hAnsi="Times New Roman" w:cs="Times New Roman"/>
              </w:rPr>
            </w:pPr>
            <w:r w:rsidRPr="001E065F">
              <w:rPr>
                <w:rFonts w:ascii="Times New Roman" w:hAnsi="Times New Roman" w:cs="Times New Roman"/>
              </w:rPr>
              <w:t>Определяют понятие мюзикл. Рассуждают об истории возникновения этого жанра.</w:t>
            </w:r>
          </w:p>
        </w:tc>
        <w:tc>
          <w:tcPr>
            <w:tcW w:w="4541" w:type="dxa"/>
          </w:tcPr>
          <w:p w:rsidR="00641370" w:rsidRPr="009F1E57" w:rsidRDefault="00641370" w:rsidP="009F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понятие мюзикл, историю возникновения жанра, известные мюзыклы</w:t>
            </w:r>
          </w:p>
        </w:tc>
        <w:tc>
          <w:tcPr>
            <w:tcW w:w="851" w:type="dxa"/>
          </w:tcPr>
          <w:p w:rsidR="00641370" w:rsidRPr="000A31DA" w:rsidRDefault="00641370" w:rsidP="00594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594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594527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3" w:type="dxa"/>
          </w:tcPr>
          <w:p w:rsidR="00641370" w:rsidRPr="005E5248" w:rsidRDefault="00641370" w:rsidP="00594527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В музыкальном театре. Рок-опера.</w:t>
            </w:r>
          </w:p>
        </w:tc>
        <w:tc>
          <w:tcPr>
            <w:tcW w:w="2838" w:type="dxa"/>
          </w:tcPr>
          <w:p w:rsidR="00641370" w:rsidRPr="006D1416" w:rsidRDefault="00641370" w:rsidP="006D1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Жанр рок-оперы. Контраст главных образов рок-оперы как основа </w:t>
            </w:r>
            <w:r w:rsidRPr="006D1416">
              <w:rPr>
                <w:rFonts w:ascii="Times New Roman" w:hAnsi="Times New Roman" w:cs="Times New Roman"/>
              </w:rPr>
              <w:t>драматургического</w:t>
            </w:r>
          </w:p>
          <w:p w:rsidR="00641370" w:rsidRPr="006D1416" w:rsidRDefault="00641370" w:rsidP="006D1416">
            <w:pPr>
              <w:rPr>
                <w:rFonts w:ascii="Times New Roman" w:hAnsi="Times New Roman" w:cs="Times New Roman"/>
              </w:rPr>
            </w:pPr>
            <w:r w:rsidRPr="006D1416">
              <w:rPr>
                <w:rFonts w:ascii="Times New Roman" w:hAnsi="Times New Roman" w:cs="Times New Roman"/>
              </w:rPr>
              <w:t>развития. Лирические и</w:t>
            </w:r>
          </w:p>
          <w:p w:rsidR="00641370" w:rsidRPr="006D1416" w:rsidRDefault="00641370" w:rsidP="006D1416">
            <w:pPr>
              <w:rPr>
                <w:rFonts w:ascii="Times New Roman" w:hAnsi="Times New Roman" w:cs="Times New Roman"/>
              </w:rPr>
            </w:pPr>
            <w:r w:rsidRPr="006D1416">
              <w:rPr>
                <w:rFonts w:ascii="Times New Roman" w:hAnsi="Times New Roman" w:cs="Times New Roman"/>
              </w:rPr>
              <w:t>драматические образы</w:t>
            </w:r>
          </w:p>
          <w:p w:rsidR="00641370" w:rsidRPr="007E0007" w:rsidRDefault="00641370" w:rsidP="006D1416">
            <w:pPr>
              <w:rPr>
                <w:rFonts w:ascii="Times New Roman" w:hAnsi="Times New Roman" w:cs="Times New Roman"/>
              </w:rPr>
            </w:pPr>
            <w:r w:rsidRPr="006D1416">
              <w:rPr>
                <w:rFonts w:ascii="Times New Roman" w:hAnsi="Times New Roman" w:cs="Times New Roman"/>
              </w:rPr>
              <w:t>оперы</w:t>
            </w:r>
          </w:p>
        </w:tc>
        <w:tc>
          <w:tcPr>
            <w:tcW w:w="3974" w:type="dxa"/>
          </w:tcPr>
          <w:p w:rsidR="00641370" w:rsidRPr="00F33328" w:rsidRDefault="00641370" w:rsidP="00F33328">
            <w:pPr>
              <w:rPr>
                <w:rFonts w:ascii="Times New Roman" w:hAnsi="Times New Roman" w:cs="Times New Roman"/>
              </w:rPr>
            </w:pPr>
            <w:r w:rsidRPr="00FB1CE9">
              <w:rPr>
                <w:rFonts w:ascii="Times New Roman" w:hAnsi="Times New Roman" w:cs="Times New Roman"/>
              </w:rPr>
              <w:t>Определяют понятие рок- опера. Рассуждают об истории возникновения этого жанра.</w:t>
            </w:r>
          </w:p>
        </w:tc>
        <w:tc>
          <w:tcPr>
            <w:tcW w:w="4541" w:type="dxa"/>
          </w:tcPr>
          <w:p w:rsidR="00641370" w:rsidRPr="009F1E57" w:rsidRDefault="00641370" w:rsidP="009F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</w:t>
            </w:r>
            <w:r w:rsidRPr="007E0007">
              <w:rPr>
                <w:rFonts w:ascii="Times New Roman" w:hAnsi="Times New Roman" w:cs="Times New Roman"/>
              </w:rPr>
              <w:t>собенности муз</w:t>
            </w:r>
            <w:r>
              <w:rPr>
                <w:rFonts w:ascii="Times New Roman" w:hAnsi="Times New Roman" w:cs="Times New Roman"/>
              </w:rPr>
              <w:t>ыкального языка, инструментария в рок-опере</w:t>
            </w:r>
          </w:p>
        </w:tc>
        <w:tc>
          <w:tcPr>
            <w:tcW w:w="851" w:type="dxa"/>
          </w:tcPr>
          <w:p w:rsidR="00641370" w:rsidRPr="000A31DA" w:rsidRDefault="00641370" w:rsidP="00594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594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594527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</w:tcPr>
          <w:p w:rsidR="00641370" w:rsidRPr="005E5248" w:rsidRDefault="00641370" w:rsidP="00594527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Человек есть тайна. Рок-опера «Преступление и наказание». </w:t>
            </w:r>
          </w:p>
        </w:tc>
        <w:tc>
          <w:tcPr>
            <w:tcW w:w="2838" w:type="dxa"/>
          </w:tcPr>
          <w:p w:rsidR="00641370" w:rsidRPr="005F54C0" w:rsidRDefault="00641370" w:rsidP="0036751F">
            <w:pPr>
              <w:rPr>
                <w:rFonts w:ascii="Times New Roman" w:hAnsi="Times New Roman" w:cs="Times New Roman"/>
              </w:rPr>
            </w:pPr>
            <w:r w:rsidRPr="005F54C0">
              <w:rPr>
                <w:rStyle w:val="c21"/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Рок-опера</w:t>
            </w:r>
            <w:r w:rsidRPr="005F54C0">
              <w:rPr>
                <w:rStyle w:val="c0"/>
                <w:rFonts w:ascii="Times New Roman" w:hAnsi="Times New Roman" w:cs="Times New Roman"/>
                <w:color w:val="000000"/>
              </w:rPr>
              <w:t>. Состав инструментов. Драматургия рок-оперы – конфликтное противостояние. Музыкальные образы главных героев.</w:t>
            </w:r>
          </w:p>
        </w:tc>
        <w:tc>
          <w:tcPr>
            <w:tcW w:w="3974" w:type="dxa"/>
          </w:tcPr>
          <w:p w:rsidR="00641370" w:rsidRPr="00FB1CE9" w:rsidRDefault="00641370" w:rsidP="005E5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Выявляют особенности интерпретации</w:t>
            </w:r>
            <w:r w:rsidRPr="00FB1CE9">
              <w:rPr>
                <w:rFonts w:ascii="Times New Roman" w:hAnsi="Times New Roman" w:cs="Times New Roman"/>
              </w:rPr>
              <w:t xml:space="preserve"> художестве</w:t>
            </w:r>
            <w:r>
              <w:rPr>
                <w:rFonts w:ascii="Times New Roman" w:hAnsi="Times New Roman" w:cs="Times New Roman"/>
              </w:rPr>
              <w:t xml:space="preserve">нной идеи, сюжета. </w:t>
            </w:r>
            <w:r w:rsidRPr="00FB1CE9">
              <w:rPr>
                <w:rFonts w:ascii="Times New Roman" w:hAnsi="Times New Roman" w:cs="Times New Roman"/>
              </w:rPr>
              <w:t>Анализируют художественно-образное содержание, музыкальный язык произведения.</w:t>
            </w:r>
          </w:p>
        </w:tc>
        <w:tc>
          <w:tcPr>
            <w:tcW w:w="4541" w:type="dxa"/>
          </w:tcPr>
          <w:p w:rsidR="00641370" w:rsidRPr="009F1E57" w:rsidRDefault="00641370" w:rsidP="009F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и уметь анализировать художественно-образное содержание, музыкальный язык произведения</w:t>
            </w:r>
          </w:p>
        </w:tc>
        <w:tc>
          <w:tcPr>
            <w:tcW w:w="851" w:type="dxa"/>
          </w:tcPr>
          <w:p w:rsidR="00641370" w:rsidRPr="000A31DA" w:rsidRDefault="00641370" w:rsidP="00594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594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594527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641370" w:rsidRDefault="00641370" w:rsidP="00594527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Мюзикл «Ромео и Джульетта: от ненависти до любви» </w:t>
            </w:r>
          </w:p>
          <w:p w:rsidR="00641370" w:rsidRPr="005E5248" w:rsidRDefault="00641370" w:rsidP="00594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641370" w:rsidRPr="000A31DA" w:rsidRDefault="00641370" w:rsidP="00367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Исполнительская интерпретация</w:t>
            </w:r>
            <w:r w:rsidRPr="001A426C">
              <w:rPr>
                <w:rFonts w:ascii="Times New Roman" w:hAnsi="Times New Roman" w:cs="Times New Roman"/>
              </w:rPr>
              <w:t xml:space="preserve"> в воплощении художественного замысла композитора</w:t>
            </w:r>
          </w:p>
        </w:tc>
        <w:tc>
          <w:tcPr>
            <w:tcW w:w="3974" w:type="dxa"/>
            <w:vMerge w:val="restart"/>
          </w:tcPr>
          <w:p w:rsidR="00641370" w:rsidRPr="00FB1CE9" w:rsidRDefault="00641370" w:rsidP="00FB1CE9">
            <w:pPr>
              <w:rPr>
                <w:rFonts w:ascii="Times New Roman" w:hAnsi="Times New Roman" w:cs="Times New Roman"/>
              </w:rPr>
            </w:pPr>
            <w:r w:rsidRPr="001A426C">
              <w:rPr>
                <w:rFonts w:ascii="Times New Roman" w:hAnsi="Times New Roman" w:cs="Times New Roman"/>
              </w:rPr>
              <w:t>Рассуждают о значении исполнительской интерпретации в воплощении художественного замысла композитора; выявляют связь музыки с другими искусствами, историей и жизнью, определяют приемы развития и средства выразительности</w:t>
            </w:r>
            <w:r>
              <w:t xml:space="preserve">. </w:t>
            </w:r>
            <w:r w:rsidRPr="001A426C">
              <w:rPr>
                <w:rFonts w:ascii="Times New Roman" w:hAnsi="Times New Roman" w:cs="Times New Roman"/>
              </w:rPr>
              <w:t xml:space="preserve">Сравнивают различные исполнительские трактовки одного и </w:t>
            </w:r>
            <w:r w:rsidRPr="001A426C">
              <w:rPr>
                <w:rFonts w:ascii="Times New Roman" w:hAnsi="Times New Roman" w:cs="Times New Roman"/>
              </w:rPr>
              <w:lastRenderedPageBreak/>
              <w:t>того же произведения и выявляют их своеобразия.</w:t>
            </w:r>
          </w:p>
        </w:tc>
        <w:tc>
          <w:tcPr>
            <w:tcW w:w="4541" w:type="dxa"/>
          </w:tcPr>
          <w:p w:rsidR="00641370" w:rsidRPr="009F1E57" w:rsidRDefault="00641370" w:rsidP="009F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видеть связь музыки с другими искусствами, историей и жизнью</w:t>
            </w:r>
          </w:p>
        </w:tc>
        <w:tc>
          <w:tcPr>
            <w:tcW w:w="851" w:type="dxa"/>
          </w:tcPr>
          <w:p w:rsidR="00641370" w:rsidRPr="000A31DA" w:rsidRDefault="00641370" w:rsidP="00594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594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594527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3" w:type="dxa"/>
          </w:tcPr>
          <w:p w:rsidR="00641370" w:rsidRPr="005E5248" w:rsidRDefault="00641370" w:rsidP="00594527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Музыка к драматическому спектаклю. «Ромео и </w:t>
            </w:r>
            <w:r w:rsidRPr="005E5248">
              <w:rPr>
                <w:rFonts w:ascii="Times New Roman" w:hAnsi="Times New Roman" w:cs="Times New Roman"/>
              </w:rPr>
              <w:lastRenderedPageBreak/>
              <w:t xml:space="preserve">Джульетта». </w:t>
            </w:r>
          </w:p>
        </w:tc>
        <w:tc>
          <w:tcPr>
            <w:tcW w:w="2838" w:type="dxa"/>
          </w:tcPr>
          <w:p w:rsidR="00641370" w:rsidRPr="000A31DA" w:rsidRDefault="00641370" w:rsidP="003675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Исполнительская интерпретация</w:t>
            </w:r>
            <w:r w:rsidRPr="001A426C">
              <w:rPr>
                <w:rFonts w:ascii="Times New Roman" w:hAnsi="Times New Roman" w:cs="Times New Roman"/>
              </w:rPr>
              <w:t xml:space="preserve"> в воплощении художественного замысла </w:t>
            </w:r>
            <w:r w:rsidRPr="001A426C">
              <w:rPr>
                <w:rFonts w:ascii="Times New Roman" w:hAnsi="Times New Roman" w:cs="Times New Roman"/>
              </w:rPr>
              <w:lastRenderedPageBreak/>
              <w:t>композитора</w:t>
            </w:r>
          </w:p>
        </w:tc>
        <w:tc>
          <w:tcPr>
            <w:tcW w:w="3974" w:type="dxa"/>
            <w:vMerge/>
          </w:tcPr>
          <w:p w:rsidR="00641370" w:rsidRPr="00FB1CE9" w:rsidRDefault="00641370" w:rsidP="00FB1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641370" w:rsidRPr="009F1E57" w:rsidRDefault="00641370" w:rsidP="009F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сравнивать</w:t>
            </w:r>
            <w:r w:rsidRPr="0036751F">
              <w:rPr>
                <w:rFonts w:ascii="Times New Roman" w:hAnsi="Times New Roman" w:cs="Times New Roman"/>
              </w:rPr>
              <w:t xml:space="preserve"> различные исполнительские трактовки одного и</w:t>
            </w:r>
            <w:r>
              <w:rPr>
                <w:rFonts w:ascii="Times New Roman" w:hAnsi="Times New Roman" w:cs="Times New Roman"/>
              </w:rPr>
              <w:t xml:space="preserve"> того же произведения и выявлять</w:t>
            </w:r>
            <w:r w:rsidRPr="0036751F">
              <w:rPr>
                <w:rFonts w:ascii="Times New Roman" w:hAnsi="Times New Roman" w:cs="Times New Roman"/>
              </w:rPr>
              <w:t xml:space="preserve"> их своеобразия.</w:t>
            </w:r>
          </w:p>
        </w:tc>
        <w:tc>
          <w:tcPr>
            <w:tcW w:w="851" w:type="dxa"/>
          </w:tcPr>
          <w:p w:rsidR="00641370" w:rsidRPr="000A31DA" w:rsidRDefault="00641370" w:rsidP="00594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594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594527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3" w:type="dxa"/>
          </w:tcPr>
          <w:p w:rsidR="00641370" w:rsidRPr="005E5248" w:rsidRDefault="00641370" w:rsidP="00594527">
            <w:pPr>
              <w:jc w:val="both"/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Музыкальные зарисовки для большого симфонического оркестра. Музыка Э. Грига к драме Г. Ибсена «Пер Гюнт».</w:t>
            </w:r>
          </w:p>
        </w:tc>
        <w:tc>
          <w:tcPr>
            <w:tcW w:w="2838" w:type="dxa"/>
          </w:tcPr>
          <w:p w:rsidR="00641370" w:rsidRPr="005F54C0" w:rsidRDefault="00641370" w:rsidP="005F54C0">
            <w:pPr>
              <w:rPr>
                <w:rFonts w:ascii="Times New Roman" w:hAnsi="Times New Roman" w:cs="Times New Roman"/>
              </w:rPr>
            </w:pPr>
            <w:r w:rsidRPr="005F54C0">
              <w:rPr>
                <w:rFonts w:ascii="Times New Roman" w:hAnsi="Times New Roman" w:cs="Times New Roman"/>
              </w:rPr>
              <w:t>Музыка Э. Грига к драме Г. Ибсена «Пер Гюнт».</w:t>
            </w:r>
          </w:p>
        </w:tc>
        <w:tc>
          <w:tcPr>
            <w:tcW w:w="3974" w:type="dxa"/>
          </w:tcPr>
          <w:p w:rsidR="00641370" w:rsidRDefault="00641370" w:rsidP="001A426C">
            <w:pPr>
              <w:rPr>
                <w:rFonts w:ascii="Times New Roman" w:hAnsi="Times New Roman" w:cs="Times New Roman"/>
              </w:rPr>
            </w:pPr>
            <w:r w:rsidRPr="001A426C">
              <w:rPr>
                <w:rFonts w:ascii="Times New Roman" w:hAnsi="Times New Roman" w:cs="Times New Roman"/>
              </w:rPr>
              <w:t>Выявляют закономерности музыкальной драматургии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A426C">
              <w:rPr>
                <w:rFonts w:ascii="Times New Roman" w:hAnsi="Times New Roman" w:cs="Times New Roman"/>
              </w:rPr>
              <w:t>Анализируют и сравнивают интонационно-образный строй музыки</w:t>
            </w:r>
            <w:r>
              <w:rPr>
                <w:rFonts w:ascii="Times New Roman" w:hAnsi="Times New Roman" w:cs="Times New Roman"/>
              </w:rPr>
              <w:t>.</w:t>
            </w:r>
            <w:r w:rsidRPr="001A426C">
              <w:rPr>
                <w:rFonts w:ascii="Times New Roman" w:hAnsi="Times New Roman" w:cs="Times New Roman"/>
              </w:rPr>
              <w:t xml:space="preserve"> Выявляют средст</w:t>
            </w:r>
            <w:r>
              <w:rPr>
                <w:rFonts w:ascii="Times New Roman" w:hAnsi="Times New Roman" w:cs="Times New Roman"/>
              </w:rPr>
              <w:t>ва музыкальной выразительности,</w:t>
            </w:r>
            <w:r w:rsidRPr="001A426C">
              <w:rPr>
                <w:rFonts w:ascii="Times New Roman" w:hAnsi="Times New Roman" w:cs="Times New Roman"/>
              </w:rPr>
              <w:t xml:space="preserve"> способы и приёмы развития музыкальных образов.</w:t>
            </w:r>
          </w:p>
          <w:p w:rsidR="00641370" w:rsidRPr="00FB1CE9" w:rsidRDefault="00641370" w:rsidP="001A4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641370" w:rsidRPr="009F1E57" w:rsidRDefault="00641370" w:rsidP="009F1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анализировать и сравнивать</w:t>
            </w:r>
            <w:r w:rsidRPr="008805FF">
              <w:rPr>
                <w:rFonts w:ascii="Times New Roman" w:hAnsi="Times New Roman" w:cs="Times New Roman"/>
              </w:rPr>
              <w:t xml:space="preserve"> интонационно</w:t>
            </w:r>
            <w:r>
              <w:rPr>
                <w:rFonts w:ascii="Times New Roman" w:hAnsi="Times New Roman" w:cs="Times New Roman"/>
              </w:rPr>
              <w:t>-образный строй музыки; выявлять</w:t>
            </w:r>
            <w:r w:rsidRPr="008805FF">
              <w:rPr>
                <w:rFonts w:ascii="Times New Roman" w:hAnsi="Times New Roman" w:cs="Times New Roman"/>
              </w:rPr>
              <w:t xml:space="preserve"> средства музыкальной выразительности, способы и приёмы развития музыкальных образов.</w:t>
            </w:r>
          </w:p>
        </w:tc>
        <w:tc>
          <w:tcPr>
            <w:tcW w:w="851" w:type="dxa"/>
          </w:tcPr>
          <w:p w:rsidR="00641370" w:rsidRPr="000A31DA" w:rsidRDefault="00641370" w:rsidP="00594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594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594527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3" w:type="dxa"/>
          </w:tcPr>
          <w:p w:rsidR="00641370" w:rsidRPr="005E5248" w:rsidRDefault="00641370" w:rsidP="00594527">
            <w:pPr>
              <w:jc w:val="both"/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«Гоголь-сюита». Из музыки к спектаклю «Ревизская сказка». </w:t>
            </w:r>
          </w:p>
        </w:tc>
        <w:tc>
          <w:tcPr>
            <w:tcW w:w="2838" w:type="dxa"/>
          </w:tcPr>
          <w:p w:rsidR="00641370" w:rsidRPr="001F056F" w:rsidRDefault="00641370" w:rsidP="001F056F">
            <w:pPr>
              <w:rPr>
                <w:rFonts w:ascii="Times New Roman" w:hAnsi="Times New Roman" w:cs="Times New Roman"/>
              </w:rPr>
            </w:pPr>
            <w:r w:rsidRPr="001F056F">
              <w:rPr>
                <w:rFonts w:ascii="Times New Roman" w:hAnsi="Times New Roman" w:cs="Times New Roman"/>
              </w:rPr>
              <w:t>Симфонический</w:t>
            </w:r>
            <w:r>
              <w:rPr>
                <w:rFonts w:ascii="Times New Roman" w:hAnsi="Times New Roman" w:cs="Times New Roman"/>
              </w:rPr>
              <w:t xml:space="preserve"> театр, оркестровые краски, фактура, </w:t>
            </w:r>
            <w:r w:rsidRPr="001F056F">
              <w:rPr>
                <w:rFonts w:ascii="Times New Roman" w:hAnsi="Times New Roman" w:cs="Times New Roman"/>
              </w:rPr>
              <w:t>композиция</w:t>
            </w:r>
          </w:p>
          <w:p w:rsidR="00641370" w:rsidRPr="000A31DA" w:rsidRDefault="00641370" w:rsidP="001F056F">
            <w:pPr>
              <w:rPr>
                <w:rFonts w:ascii="Times New Roman" w:hAnsi="Times New Roman" w:cs="Times New Roman"/>
                <w:b/>
              </w:rPr>
            </w:pPr>
            <w:r w:rsidRPr="001F056F">
              <w:rPr>
                <w:rFonts w:ascii="Times New Roman" w:hAnsi="Times New Roman" w:cs="Times New Roman"/>
              </w:rPr>
              <w:t>номеров, сюита</w:t>
            </w:r>
          </w:p>
        </w:tc>
        <w:tc>
          <w:tcPr>
            <w:tcW w:w="3974" w:type="dxa"/>
            <w:vMerge w:val="restart"/>
          </w:tcPr>
          <w:p w:rsidR="00641370" w:rsidRPr="00FB1CE9" w:rsidRDefault="00641370" w:rsidP="00FB1CE9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Определяют понятия сюита, полистилистика. Анализируют и сравнивают интонационно-образный строй музыки, творчески интерпретируют содержание музыкальных произведений. Выявляют средства музыкальной выразительности,  способы и приёмы развития музыкальных образов.</w:t>
            </w:r>
          </w:p>
        </w:tc>
        <w:tc>
          <w:tcPr>
            <w:tcW w:w="4541" w:type="dxa"/>
          </w:tcPr>
          <w:p w:rsidR="00641370" w:rsidRPr="00F60BAF" w:rsidRDefault="00641370" w:rsidP="00F60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новое прочтение </w:t>
            </w:r>
            <w:r w:rsidRPr="00F60BAF">
              <w:rPr>
                <w:rFonts w:ascii="Times New Roman" w:hAnsi="Times New Roman" w:cs="Times New Roman"/>
              </w:rPr>
              <w:t>произведения</w:t>
            </w:r>
          </w:p>
          <w:p w:rsidR="00641370" w:rsidRDefault="00641370" w:rsidP="00F60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Гоголя «Страшная сказка о правде </w:t>
            </w:r>
            <w:r w:rsidRPr="00F60BAF">
              <w:rPr>
                <w:rFonts w:ascii="Times New Roman" w:hAnsi="Times New Roman" w:cs="Times New Roman"/>
              </w:rPr>
              <w:t>жизни»</w:t>
            </w:r>
          </w:p>
          <w:p w:rsidR="00641370" w:rsidRPr="009F1E57" w:rsidRDefault="00641370" w:rsidP="00F60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1370" w:rsidRPr="000A31DA" w:rsidRDefault="00641370" w:rsidP="00594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5945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3" w:type="dxa"/>
          </w:tcPr>
          <w:p w:rsidR="00641370" w:rsidRPr="005E5248" w:rsidRDefault="00641370" w:rsidP="0069771F">
            <w:pPr>
              <w:jc w:val="both"/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«Гоголь-сюита». Образы «Гоголь-сюиты» </w:t>
            </w:r>
          </w:p>
        </w:tc>
        <w:tc>
          <w:tcPr>
            <w:tcW w:w="2838" w:type="dxa"/>
          </w:tcPr>
          <w:p w:rsidR="00641370" w:rsidRPr="001F056F" w:rsidRDefault="00641370" w:rsidP="0069771F">
            <w:pPr>
              <w:rPr>
                <w:rFonts w:ascii="Times New Roman" w:hAnsi="Times New Roman" w:cs="Times New Roman"/>
              </w:rPr>
            </w:pPr>
            <w:r w:rsidRPr="001F056F">
              <w:rPr>
                <w:rFonts w:ascii="Times New Roman" w:hAnsi="Times New Roman" w:cs="Times New Roman"/>
              </w:rPr>
              <w:t>Симфонический</w:t>
            </w:r>
            <w:r>
              <w:rPr>
                <w:rFonts w:ascii="Times New Roman" w:hAnsi="Times New Roman" w:cs="Times New Roman"/>
              </w:rPr>
              <w:t xml:space="preserve"> театр, оркестровые краски, фактура, </w:t>
            </w:r>
            <w:r w:rsidRPr="001F056F">
              <w:rPr>
                <w:rFonts w:ascii="Times New Roman" w:hAnsi="Times New Roman" w:cs="Times New Roman"/>
              </w:rPr>
              <w:t>композиция</w:t>
            </w:r>
          </w:p>
          <w:p w:rsidR="00641370" w:rsidRPr="000A31DA" w:rsidRDefault="00641370" w:rsidP="0069771F">
            <w:pPr>
              <w:rPr>
                <w:rFonts w:ascii="Times New Roman" w:hAnsi="Times New Roman" w:cs="Times New Roman"/>
                <w:b/>
              </w:rPr>
            </w:pPr>
            <w:r w:rsidRPr="001F056F">
              <w:rPr>
                <w:rFonts w:ascii="Times New Roman" w:hAnsi="Times New Roman" w:cs="Times New Roman"/>
              </w:rPr>
              <w:t>номеров, сюита</w:t>
            </w:r>
          </w:p>
        </w:tc>
        <w:tc>
          <w:tcPr>
            <w:tcW w:w="3974" w:type="dxa"/>
            <w:vMerge/>
          </w:tcPr>
          <w:p w:rsidR="00641370" w:rsidRPr="00FB1CE9" w:rsidRDefault="00641370" w:rsidP="0069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641370" w:rsidRPr="00F60BAF" w:rsidRDefault="00641370" w:rsidP="0069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особенности </w:t>
            </w:r>
            <w:r w:rsidRPr="00F60BAF">
              <w:rPr>
                <w:rFonts w:ascii="Times New Roman" w:hAnsi="Times New Roman" w:cs="Times New Roman"/>
              </w:rPr>
              <w:t>мелодических</w:t>
            </w:r>
          </w:p>
          <w:p w:rsidR="00641370" w:rsidRPr="009F1E57" w:rsidRDefault="00641370" w:rsidP="0069771F">
            <w:pPr>
              <w:rPr>
                <w:rFonts w:ascii="Times New Roman" w:hAnsi="Times New Roman" w:cs="Times New Roman"/>
              </w:rPr>
            </w:pPr>
            <w:r w:rsidRPr="00F60BAF">
              <w:rPr>
                <w:rFonts w:ascii="Times New Roman" w:hAnsi="Times New Roman" w:cs="Times New Roman"/>
              </w:rPr>
              <w:t>линий персонажей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3" w:type="dxa"/>
          </w:tcPr>
          <w:p w:rsidR="00641370" w:rsidRPr="005E5248" w:rsidRDefault="00641370" w:rsidP="00CC2744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Музыка в кино. Ты отправишься в путь, чтобы зажечь день... Музыка к фильму «Властелин колец» </w:t>
            </w:r>
          </w:p>
        </w:tc>
        <w:tc>
          <w:tcPr>
            <w:tcW w:w="2838" w:type="dxa"/>
          </w:tcPr>
          <w:p w:rsidR="00641370" w:rsidRPr="001E4BA4" w:rsidRDefault="00641370" w:rsidP="001E4BA4">
            <w:pPr>
              <w:rPr>
                <w:rFonts w:ascii="Times New Roman" w:hAnsi="Times New Roman" w:cs="Times New Roman"/>
              </w:rPr>
            </w:pPr>
            <w:r w:rsidRPr="001E4BA4">
              <w:rPr>
                <w:rFonts w:ascii="Times New Roman" w:hAnsi="Times New Roman" w:cs="Times New Roman"/>
              </w:rPr>
              <w:t>Роль музыки в кино и на телевидении</w:t>
            </w:r>
          </w:p>
        </w:tc>
        <w:tc>
          <w:tcPr>
            <w:tcW w:w="3974" w:type="dxa"/>
          </w:tcPr>
          <w:p w:rsidR="00641370" w:rsidRPr="00FB1CE9" w:rsidRDefault="00641370" w:rsidP="0069771F">
            <w:pPr>
              <w:rPr>
                <w:rFonts w:ascii="Times New Roman" w:hAnsi="Times New Roman" w:cs="Times New Roman"/>
              </w:rPr>
            </w:pPr>
            <w:r w:rsidRPr="00D10E6A">
              <w:rPr>
                <w:rFonts w:ascii="Times New Roman" w:hAnsi="Times New Roman" w:cs="Times New Roman"/>
              </w:rPr>
              <w:t>Называют имена композиторов, сочинявших музыку к кинофильмам. Определяют роль музыки в кино и на телевидении.</w:t>
            </w:r>
          </w:p>
        </w:tc>
        <w:tc>
          <w:tcPr>
            <w:tcW w:w="4541" w:type="dxa"/>
          </w:tcPr>
          <w:p w:rsidR="00641370" w:rsidRPr="009F1E57" w:rsidRDefault="00641370" w:rsidP="0069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анализировать роль музыки в кино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3" w:type="dxa"/>
          </w:tcPr>
          <w:p w:rsidR="00641370" w:rsidRPr="005E5248" w:rsidRDefault="00641370" w:rsidP="00CC2744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В концертном зале. Симфония: прошлое и настоящее. Симфония № 8 («Неоконченная») Ф. Шуберта. </w:t>
            </w:r>
          </w:p>
        </w:tc>
        <w:tc>
          <w:tcPr>
            <w:tcW w:w="2838" w:type="dxa"/>
          </w:tcPr>
          <w:p w:rsidR="00641370" w:rsidRPr="00894E30" w:rsidRDefault="00641370" w:rsidP="00894E30">
            <w:pPr>
              <w:rPr>
                <w:rFonts w:ascii="Times New Roman" w:hAnsi="Times New Roman" w:cs="Times New Roman"/>
              </w:rPr>
            </w:pPr>
            <w:r w:rsidRPr="00894E30">
              <w:rPr>
                <w:rFonts w:ascii="Times New Roman" w:hAnsi="Times New Roman" w:cs="Times New Roman"/>
              </w:rPr>
              <w:t>Особенности</w:t>
            </w:r>
          </w:p>
          <w:p w:rsidR="00641370" w:rsidRPr="00894E30" w:rsidRDefault="00641370" w:rsidP="00894E30">
            <w:pPr>
              <w:rPr>
                <w:rFonts w:ascii="Times New Roman" w:hAnsi="Times New Roman" w:cs="Times New Roman"/>
              </w:rPr>
            </w:pPr>
            <w:r w:rsidRPr="00894E30">
              <w:rPr>
                <w:rFonts w:ascii="Times New Roman" w:hAnsi="Times New Roman" w:cs="Times New Roman"/>
              </w:rPr>
              <w:t>драматургического</w:t>
            </w:r>
          </w:p>
          <w:p w:rsidR="00641370" w:rsidRPr="00894E30" w:rsidRDefault="00641370" w:rsidP="00894E30">
            <w:pPr>
              <w:rPr>
                <w:rFonts w:ascii="Times New Roman" w:hAnsi="Times New Roman" w:cs="Times New Roman"/>
              </w:rPr>
            </w:pPr>
            <w:r w:rsidRPr="00894E30">
              <w:rPr>
                <w:rFonts w:ascii="Times New Roman" w:hAnsi="Times New Roman" w:cs="Times New Roman"/>
              </w:rPr>
              <w:t>развития в жанре</w:t>
            </w:r>
          </w:p>
          <w:p w:rsidR="00641370" w:rsidRPr="00894E30" w:rsidRDefault="00641370" w:rsidP="00894E30">
            <w:pPr>
              <w:rPr>
                <w:rFonts w:ascii="Times New Roman" w:hAnsi="Times New Roman" w:cs="Times New Roman"/>
              </w:rPr>
            </w:pPr>
            <w:r w:rsidRPr="00894E30">
              <w:rPr>
                <w:rFonts w:ascii="Times New Roman" w:hAnsi="Times New Roman" w:cs="Times New Roman"/>
              </w:rPr>
              <w:t>симфонии. Симфония –</w:t>
            </w:r>
          </w:p>
          <w:p w:rsidR="00641370" w:rsidRPr="00894E30" w:rsidRDefault="00641370" w:rsidP="00894E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«роман в звуках». Строение и развитие музыкальных образов в сонатно-симфоническом цикле. </w:t>
            </w:r>
            <w:r w:rsidRPr="00894E30">
              <w:rPr>
                <w:rFonts w:ascii="Times New Roman" w:hAnsi="Times New Roman" w:cs="Times New Roman"/>
              </w:rPr>
              <w:t>Лирико-драматические</w:t>
            </w:r>
          </w:p>
          <w:p w:rsidR="00641370" w:rsidRPr="00894E30" w:rsidRDefault="00641370" w:rsidP="00894E30">
            <w:pPr>
              <w:rPr>
                <w:rFonts w:ascii="Times New Roman" w:hAnsi="Times New Roman" w:cs="Times New Roman"/>
              </w:rPr>
            </w:pPr>
            <w:r w:rsidRPr="00894E30">
              <w:rPr>
                <w:rFonts w:ascii="Times New Roman" w:hAnsi="Times New Roman" w:cs="Times New Roman"/>
              </w:rPr>
              <w:t>образы симфонии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41370" w:rsidRPr="00894E30" w:rsidRDefault="00641370" w:rsidP="00894E30">
            <w:pPr>
              <w:rPr>
                <w:rFonts w:ascii="Times New Roman" w:hAnsi="Times New Roman" w:cs="Times New Roman"/>
              </w:rPr>
            </w:pPr>
            <w:r w:rsidRPr="00894E30">
              <w:rPr>
                <w:rFonts w:ascii="Times New Roman" w:hAnsi="Times New Roman" w:cs="Times New Roman"/>
              </w:rPr>
              <w:t>Характерные черты</w:t>
            </w:r>
          </w:p>
          <w:p w:rsidR="00641370" w:rsidRDefault="00641370" w:rsidP="00894E30">
            <w:pPr>
              <w:rPr>
                <w:rFonts w:ascii="Times New Roman" w:hAnsi="Times New Roman" w:cs="Times New Roman"/>
              </w:rPr>
            </w:pPr>
            <w:r w:rsidRPr="00894E30">
              <w:rPr>
                <w:rFonts w:ascii="Times New Roman" w:hAnsi="Times New Roman" w:cs="Times New Roman"/>
              </w:rPr>
              <w:t>музыкального стиля</w:t>
            </w:r>
          </w:p>
          <w:p w:rsidR="00641370" w:rsidRPr="00894E30" w:rsidRDefault="00641370" w:rsidP="00894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 w:val="restart"/>
          </w:tcPr>
          <w:p w:rsidR="00641370" w:rsidRPr="00FB1CE9" w:rsidRDefault="00641370" w:rsidP="0069771F">
            <w:pPr>
              <w:rPr>
                <w:rFonts w:ascii="Times New Roman" w:hAnsi="Times New Roman" w:cs="Times New Roman"/>
              </w:rPr>
            </w:pPr>
            <w:r w:rsidRPr="00D10E6A">
              <w:rPr>
                <w:rFonts w:ascii="Times New Roman" w:hAnsi="Times New Roman" w:cs="Times New Roman"/>
              </w:rPr>
              <w:t>Анализируют и сравнивают интонационно-образный строй музыки, творчески интерпретируют содержание музыкальных произведений. Выявляют средства музыкальной выразительности,  способы и приёмы развития музыкальных образов.</w:t>
            </w:r>
          </w:p>
        </w:tc>
        <w:tc>
          <w:tcPr>
            <w:tcW w:w="4541" w:type="dxa"/>
          </w:tcPr>
          <w:p w:rsidR="00641370" w:rsidRPr="009F1E57" w:rsidRDefault="00641370" w:rsidP="00600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00E6F">
              <w:rPr>
                <w:rFonts w:ascii="Times New Roman" w:hAnsi="Times New Roman" w:cs="Times New Roman"/>
              </w:rPr>
              <w:t xml:space="preserve">меть представление об особенностях музыкального </w:t>
            </w:r>
            <w:r>
              <w:rPr>
                <w:rFonts w:ascii="Times New Roman" w:hAnsi="Times New Roman" w:cs="Times New Roman"/>
              </w:rPr>
              <w:t xml:space="preserve">языка, музыкальной драматургии, </w:t>
            </w:r>
            <w:r w:rsidRPr="00600E6F">
              <w:rPr>
                <w:rFonts w:ascii="Times New Roman" w:hAnsi="Times New Roman" w:cs="Times New Roman"/>
              </w:rPr>
              <w:t>средствах музыкальной выразительности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3" w:type="dxa"/>
          </w:tcPr>
          <w:p w:rsidR="00641370" w:rsidRPr="005E5248" w:rsidRDefault="00641370" w:rsidP="00CC2744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Симфония № 5 П. </w:t>
            </w:r>
            <w:r w:rsidRPr="005E5248">
              <w:rPr>
                <w:rFonts w:ascii="Times New Roman" w:hAnsi="Times New Roman" w:cs="Times New Roman"/>
              </w:rPr>
              <w:lastRenderedPageBreak/>
              <w:t>Чайковского. Симфония № 1 («Классическая») С. Прокофьева.</w:t>
            </w:r>
          </w:p>
        </w:tc>
        <w:tc>
          <w:tcPr>
            <w:tcW w:w="2838" w:type="dxa"/>
          </w:tcPr>
          <w:p w:rsidR="00641370" w:rsidRPr="005C5C1C" w:rsidRDefault="00641370" w:rsidP="005C5C1C">
            <w:pPr>
              <w:rPr>
                <w:rFonts w:ascii="Times New Roman" w:hAnsi="Times New Roman" w:cs="Times New Roman"/>
              </w:rPr>
            </w:pPr>
            <w:r w:rsidRPr="005C5C1C">
              <w:rPr>
                <w:rFonts w:ascii="Times New Roman" w:hAnsi="Times New Roman" w:cs="Times New Roman"/>
              </w:rPr>
              <w:lastRenderedPageBreak/>
              <w:t>Претворение традиций и</w:t>
            </w:r>
          </w:p>
          <w:p w:rsidR="00641370" w:rsidRPr="005C5C1C" w:rsidRDefault="00641370" w:rsidP="005C5C1C">
            <w:pPr>
              <w:rPr>
                <w:rFonts w:ascii="Times New Roman" w:hAnsi="Times New Roman" w:cs="Times New Roman"/>
              </w:rPr>
            </w:pPr>
            <w:r w:rsidRPr="005C5C1C">
              <w:rPr>
                <w:rFonts w:ascii="Times New Roman" w:hAnsi="Times New Roman" w:cs="Times New Roman"/>
              </w:rPr>
              <w:lastRenderedPageBreak/>
              <w:t>новаторства в музыке</w:t>
            </w:r>
          </w:p>
          <w:p w:rsidR="00641370" w:rsidRPr="005C5C1C" w:rsidRDefault="00641370" w:rsidP="005C5C1C">
            <w:pPr>
              <w:rPr>
                <w:rFonts w:ascii="Times New Roman" w:hAnsi="Times New Roman" w:cs="Times New Roman"/>
              </w:rPr>
            </w:pPr>
            <w:r w:rsidRPr="005C5C1C">
              <w:rPr>
                <w:rFonts w:ascii="Times New Roman" w:hAnsi="Times New Roman" w:cs="Times New Roman"/>
              </w:rPr>
              <w:t>Прокофьева С.С.</w:t>
            </w:r>
          </w:p>
          <w:p w:rsidR="00641370" w:rsidRPr="005C5C1C" w:rsidRDefault="00641370" w:rsidP="005C5C1C">
            <w:pPr>
              <w:rPr>
                <w:rFonts w:ascii="Times New Roman" w:hAnsi="Times New Roman" w:cs="Times New Roman"/>
              </w:rPr>
            </w:pPr>
            <w:r w:rsidRPr="005C5C1C">
              <w:rPr>
                <w:rFonts w:ascii="Times New Roman" w:hAnsi="Times New Roman" w:cs="Times New Roman"/>
              </w:rPr>
              <w:t>Характерные черты</w:t>
            </w:r>
          </w:p>
          <w:p w:rsidR="00641370" w:rsidRPr="005C5C1C" w:rsidRDefault="00641370" w:rsidP="005C5C1C">
            <w:pPr>
              <w:rPr>
                <w:rFonts w:ascii="Times New Roman" w:hAnsi="Times New Roman" w:cs="Times New Roman"/>
              </w:rPr>
            </w:pPr>
            <w:r w:rsidRPr="005C5C1C">
              <w:rPr>
                <w:rFonts w:ascii="Times New Roman" w:hAnsi="Times New Roman" w:cs="Times New Roman"/>
              </w:rPr>
              <w:t>музыкального стиля</w:t>
            </w:r>
          </w:p>
          <w:p w:rsidR="00641370" w:rsidRPr="00894E30" w:rsidRDefault="00641370" w:rsidP="005C5C1C">
            <w:pPr>
              <w:rPr>
                <w:rFonts w:ascii="Times New Roman" w:hAnsi="Times New Roman" w:cs="Times New Roman"/>
              </w:rPr>
            </w:pPr>
            <w:r w:rsidRPr="005C5C1C">
              <w:rPr>
                <w:rFonts w:ascii="Times New Roman" w:hAnsi="Times New Roman" w:cs="Times New Roman"/>
              </w:rPr>
              <w:t>Прокофьева С.С.</w:t>
            </w:r>
          </w:p>
        </w:tc>
        <w:tc>
          <w:tcPr>
            <w:tcW w:w="3974" w:type="dxa"/>
            <w:vMerge/>
          </w:tcPr>
          <w:p w:rsidR="00641370" w:rsidRPr="00FB1CE9" w:rsidRDefault="00641370" w:rsidP="0069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:rsidR="00641370" w:rsidRPr="009F1E57" w:rsidRDefault="00641370" w:rsidP="00600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00E6F">
              <w:rPr>
                <w:rFonts w:ascii="Times New Roman" w:hAnsi="Times New Roman" w:cs="Times New Roman"/>
              </w:rPr>
              <w:t xml:space="preserve">меть представление об особенностях </w:t>
            </w:r>
            <w:r w:rsidRPr="00600E6F">
              <w:rPr>
                <w:rFonts w:ascii="Times New Roman" w:hAnsi="Times New Roman" w:cs="Times New Roman"/>
              </w:rPr>
              <w:lastRenderedPageBreak/>
              <w:t xml:space="preserve">музыкального </w:t>
            </w:r>
            <w:r>
              <w:rPr>
                <w:rFonts w:ascii="Times New Roman" w:hAnsi="Times New Roman" w:cs="Times New Roman"/>
              </w:rPr>
              <w:t xml:space="preserve">языка, музыкальной драматургии, </w:t>
            </w:r>
            <w:r w:rsidRPr="00600E6F">
              <w:rPr>
                <w:rFonts w:ascii="Times New Roman" w:hAnsi="Times New Roman" w:cs="Times New Roman"/>
              </w:rPr>
              <w:t>средствах музыкальной выразительности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83" w:type="dxa"/>
          </w:tcPr>
          <w:p w:rsidR="00641370" w:rsidRPr="005E5248" w:rsidRDefault="00641370" w:rsidP="00CC2744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Музыка — это огромный мир, окружающий человека... </w:t>
            </w:r>
          </w:p>
        </w:tc>
        <w:tc>
          <w:tcPr>
            <w:tcW w:w="2838" w:type="dxa"/>
          </w:tcPr>
          <w:p w:rsidR="00641370" w:rsidRPr="001E4BA4" w:rsidRDefault="00641370" w:rsidP="001E4BA4">
            <w:pPr>
              <w:rPr>
                <w:rFonts w:ascii="Times New Roman" w:hAnsi="Times New Roman" w:cs="Times New Roman"/>
              </w:rPr>
            </w:pPr>
            <w:r w:rsidRPr="001E4BA4">
              <w:rPr>
                <w:rFonts w:ascii="Times New Roman" w:hAnsi="Times New Roman" w:cs="Times New Roman"/>
              </w:rPr>
              <w:t xml:space="preserve">Многообразие музыкальных стилей </w:t>
            </w:r>
            <w:r w:rsidRPr="001E4BA4">
              <w:rPr>
                <w:rFonts w:ascii="Times New Roman" w:hAnsi="Times New Roman" w:cs="Times New Roman"/>
                <w:lang w:val="en-US"/>
              </w:rPr>
              <w:t>XX</w:t>
            </w:r>
            <w:r w:rsidRPr="001E4BA4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3974" w:type="dxa"/>
          </w:tcPr>
          <w:p w:rsidR="00641370" w:rsidRPr="007517BF" w:rsidRDefault="00641370" w:rsidP="0069771F">
            <w:pPr>
              <w:rPr>
                <w:rFonts w:ascii="Times New Roman" w:hAnsi="Times New Roman" w:cs="Times New Roman"/>
              </w:rPr>
            </w:pPr>
            <w:r w:rsidRPr="007517BF">
              <w:rPr>
                <w:rFonts w:ascii="Times New Roman" w:hAnsi="Times New Roman" w:cs="Times New Roman"/>
              </w:rPr>
              <w:t>Анализировать стилевое многообразие музыки ХХ века. Воспринимать и оценивать музыкальные произведения с точки зрения единства содержания и средств выражения.</w:t>
            </w:r>
          </w:p>
        </w:tc>
        <w:tc>
          <w:tcPr>
            <w:tcW w:w="4541" w:type="dxa"/>
          </w:tcPr>
          <w:p w:rsidR="00641370" w:rsidRDefault="00641370" w:rsidP="0069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</w:t>
            </w:r>
            <w:r w:rsidRPr="001E4BA4">
              <w:rPr>
                <w:rFonts w:ascii="Times New Roman" w:hAnsi="Times New Roman" w:cs="Times New Roman"/>
              </w:rPr>
              <w:t>оспринимать и оценивать музыкальные произведения с точки зрения единства содержания и средств выражения.</w:t>
            </w:r>
          </w:p>
          <w:p w:rsidR="00641370" w:rsidRPr="009F1E57" w:rsidRDefault="00641370" w:rsidP="0069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5C1C">
              <w:rPr>
                <w:rFonts w:ascii="Times New Roman" w:hAnsi="Times New Roman" w:cs="Times New Roman"/>
              </w:rPr>
              <w:t>онима</w:t>
            </w:r>
            <w:r>
              <w:rPr>
                <w:rFonts w:ascii="Times New Roman" w:hAnsi="Times New Roman" w:cs="Times New Roman"/>
              </w:rPr>
              <w:t>ть роль музыки в жизни человека.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3" w:type="dxa"/>
          </w:tcPr>
          <w:p w:rsidR="00641370" w:rsidRPr="005E5248" w:rsidRDefault="00641370" w:rsidP="0069771F">
            <w:pPr>
              <w:jc w:val="both"/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Обобщающий урок </w:t>
            </w:r>
          </w:p>
        </w:tc>
        <w:tc>
          <w:tcPr>
            <w:tcW w:w="2838" w:type="dxa"/>
          </w:tcPr>
          <w:p w:rsidR="00641370" w:rsidRPr="0069771F" w:rsidRDefault="00641370" w:rsidP="0069771F">
            <w:pPr>
              <w:rPr>
                <w:rFonts w:ascii="Times New Roman" w:hAnsi="Times New Roman" w:cs="Times New Roman"/>
              </w:rPr>
            </w:pPr>
            <w:r w:rsidRPr="0069771F">
              <w:rPr>
                <w:rFonts w:ascii="Times New Roman" w:hAnsi="Times New Roman" w:cs="Times New Roman"/>
              </w:rPr>
              <w:t>Сюита, балет,</w:t>
            </w:r>
            <w:r>
              <w:rPr>
                <w:rFonts w:ascii="Times New Roman" w:hAnsi="Times New Roman" w:cs="Times New Roman"/>
              </w:rPr>
              <w:t xml:space="preserve"> опера, театр, жанр, эпилог, увертюра</w:t>
            </w:r>
          </w:p>
          <w:p w:rsidR="00641370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</w:tcPr>
          <w:p w:rsidR="00641370" w:rsidRPr="007517BF" w:rsidRDefault="00641370" w:rsidP="0069771F">
            <w:pPr>
              <w:rPr>
                <w:rFonts w:ascii="Times New Roman" w:hAnsi="Times New Roman" w:cs="Times New Roman"/>
              </w:rPr>
            </w:pPr>
            <w:r w:rsidRPr="007517BF">
              <w:rPr>
                <w:rFonts w:ascii="Times New Roman" w:hAnsi="Times New Roman" w:cs="Times New Roman"/>
              </w:rPr>
              <w:t>Осознавать значение музыкального искусства в жизни современного человека. Рассуждать о специфике воплощения духовного опыта человечества в музыкальном искусстве.</w:t>
            </w:r>
          </w:p>
        </w:tc>
        <w:tc>
          <w:tcPr>
            <w:tcW w:w="4541" w:type="dxa"/>
            <w:tcBorders>
              <w:right w:val="single" w:sz="4" w:space="0" w:color="auto"/>
            </w:tcBorders>
          </w:tcPr>
          <w:p w:rsidR="00641370" w:rsidRDefault="00641370" w:rsidP="0069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Ориентироваться в музыкальных</w:t>
            </w:r>
            <w:r w:rsidRPr="0069771F">
              <w:rPr>
                <w:rFonts w:ascii="Times New Roman" w:hAnsi="Times New Roman" w:cs="Times New Roman"/>
              </w:rPr>
              <w:t xml:space="preserve"> терминах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41370" w:rsidRPr="00D41F12" w:rsidRDefault="00641370" w:rsidP="00D41F12">
            <w:pPr>
              <w:rPr>
                <w:rFonts w:ascii="Times New Roman" w:hAnsi="Times New Roman" w:cs="Times New Roman"/>
              </w:rPr>
            </w:pPr>
            <w:r w:rsidRPr="00D41F12">
              <w:rPr>
                <w:rFonts w:ascii="Times New Roman" w:hAnsi="Times New Roman" w:cs="Times New Roman"/>
              </w:rPr>
              <w:t>знать имена выдающихся отечественных и зарубежных композиторов и исполнителей,</w:t>
            </w:r>
          </w:p>
          <w:p w:rsidR="00641370" w:rsidRPr="009F1E57" w:rsidRDefault="00641370" w:rsidP="00D41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узнавать наиболее значимые их </w:t>
            </w:r>
            <w:r w:rsidRPr="00D41F12">
              <w:rPr>
                <w:rFonts w:ascii="Times New Roman" w:hAnsi="Times New Roman" w:cs="Times New Roman"/>
              </w:rPr>
              <w:t>произведения и интерпретации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rPr>
          <w:trHeight w:val="292"/>
        </w:trPr>
        <w:tc>
          <w:tcPr>
            <w:tcW w:w="15571" w:type="dxa"/>
            <w:gridSpan w:val="7"/>
          </w:tcPr>
          <w:p w:rsidR="00641370" w:rsidRPr="009F1E57" w:rsidRDefault="00641370" w:rsidP="006413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641370">
              <w:rPr>
                <w:rFonts w:ascii="Times New Roman" w:hAnsi="Times New Roman" w:cs="Times New Roman"/>
                <w:b/>
              </w:rPr>
              <w:t>Традиции и новаторство в музыке (17 ч)</w:t>
            </w: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3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Музыканты — извечные маги. И снова в музыкальном театре… </w:t>
            </w:r>
          </w:p>
        </w:tc>
        <w:tc>
          <w:tcPr>
            <w:tcW w:w="2838" w:type="dxa"/>
          </w:tcPr>
          <w:p w:rsidR="00641370" w:rsidRPr="00F240E9" w:rsidRDefault="00641370" w:rsidP="00F24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музыки в </w:t>
            </w:r>
            <w:r w:rsidRPr="00F240E9">
              <w:rPr>
                <w:rFonts w:ascii="Times New Roman" w:hAnsi="Times New Roman" w:cs="Times New Roman"/>
              </w:rPr>
              <w:t>сценическом</w:t>
            </w:r>
            <w:r>
              <w:rPr>
                <w:rFonts w:ascii="Times New Roman" w:hAnsi="Times New Roman" w:cs="Times New Roman"/>
              </w:rPr>
              <w:t xml:space="preserve"> действии. Контрастность образных сфер театральной музыки. Взаимодействие </w:t>
            </w:r>
            <w:r w:rsidRPr="00F240E9">
              <w:rPr>
                <w:rFonts w:ascii="Times New Roman" w:hAnsi="Times New Roman" w:cs="Times New Roman"/>
              </w:rPr>
              <w:t>музыки и литературы в</w:t>
            </w:r>
          </w:p>
          <w:p w:rsidR="00641370" w:rsidRPr="00F240E9" w:rsidRDefault="00641370" w:rsidP="00F24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Музыкально-театральных </w:t>
            </w:r>
            <w:r w:rsidRPr="00F240E9">
              <w:rPr>
                <w:rFonts w:ascii="Times New Roman" w:hAnsi="Times New Roman" w:cs="Times New Roman"/>
              </w:rPr>
              <w:t>жанрах.</w:t>
            </w:r>
          </w:p>
        </w:tc>
        <w:tc>
          <w:tcPr>
            <w:tcW w:w="3974" w:type="dxa"/>
          </w:tcPr>
          <w:p w:rsidR="00641370" w:rsidRPr="00E418C0" w:rsidRDefault="00641370" w:rsidP="00E4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разнообразия</w:t>
            </w:r>
            <w:r w:rsidRPr="00E418C0">
              <w:rPr>
                <w:rFonts w:ascii="Times New Roman" w:hAnsi="Times New Roman" w:cs="Times New Roman"/>
              </w:rPr>
              <w:t xml:space="preserve"> музыки XX века.</w:t>
            </w:r>
          </w:p>
          <w:p w:rsidR="00641370" w:rsidRPr="00E418C0" w:rsidRDefault="00641370" w:rsidP="00E4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и оценка музыкальных произведений</w:t>
            </w:r>
            <w:r w:rsidRPr="00E418C0">
              <w:rPr>
                <w:rFonts w:ascii="Times New Roman" w:hAnsi="Times New Roman" w:cs="Times New Roman"/>
              </w:rPr>
              <w:t xml:space="preserve"> с т</w:t>
            </w:r>
            <w:r>
              <w:rPr>
                <w:rFonts w:ascii="Times New Roman" w:hAnsi="Times New Roman" w:cs="Times New Roman"/>
              </w:rPr>
              <w:t xml:space="preserve">очки зрения единства содержания </w:t>
            </w:r>
            <w:r w:rsidRPr="00E418C0">
              <w:rPr>
                <w:rFonts w:ascii="Times New Roman" w:hAnsi="Times New Roman" w:cs="Times New Roman"/>
              </w:rPr>
              <w:t>и формы.</w:t>
            </w:r>
          </w:p>
          <w:p w:rsidR="00641370" w:rsidRPr="00E418C0" w:rsidRDefault="00641370" w:rsidP="00E41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</w:t>
            </w:r>
            <w:r w:rsidRPr="00E418C0">
              <w:rPr>
                <w:rFonts w:ascii="Times New Roman" w:hAnsi="Times New Roman" w:cs="Times New Roman"/>
              </w:rPr>
              <w:t xml:space="preserve"> музыки на человека.</w:t>
            </w:r>
          </w:p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</w:tcPr>
          <w:p w:rsidR="00641370" w:rsidRPr="00E418C0" w:rsidRDefault="00641370" w:rsidP="00E418C0">
            <w:pPr>
              <w:rPr>
                <w:rFonts w:ascii="Times New Roman" w:hAnsi="Times New Roman" w:cs="Times New Roman"/>
              </w:rPr>
            </w:pPr>
            <w:r w:rsidRPr="00E418C0">
              <w:rPr>
                <w:rFonts w:ascii="Times New Roman" w:hAnsi="Times New Roman" w:cs="Times New Roman"/>
              </w:rPr>
              <w:t>Исследовать разнообразие музыки XX века.</w:t>
            </w:r>
          </w:p>
          <w:p w:rsidR="00641370" w:rsidRPr="00E418C0" w:rsidRDefault="00641370" w:rsidP="00E418C0">
            <w:pPr>
              <w:rPr>
                <w:rFonts w:ascii="Times New Roman" w:hAnsi="Times New Roman" w:cs="Times New Roman"/>
              </w:rPr>
            </w:pPr>
            <w:r w:rsidRPr="00E418C0">
              <w:rPr>
                <w:rFonts w:ascii="Times New Roman" w:hAnsi="Times New Roman" w:cs="Times New Roman"/>
              </w:rPr>
              <w:t>Осознавать интонационно-образные, жанровые, стилевые основы музыки ХХ века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41370" w:rsidRPr="00E418C0" w:rsidRDefault="00641370" w:rsidP="00E418C0">
            <w:pPr>
              <w:rPr>
                <w:rFonts w:ascii="Times New Roman" w:hAnsi="Times New Roman" w:cs="Times New Roman"/>
              </w:rPr>
            </w:pPr>
            <w:r w:rsidRPr="00E418C0">
              <w:rPr>
                <w:rFonts w:ascii="Times New Roman" w:hAnsi="Times New Roman" w:cs="Times New Roman"/>
              </w:rPr>
              <w:t xml:space="preserve">Воспринимать </w:t>
            </w:r>
            <w:r>
              <w:rPr>
                <w:rFonts w:ascii="Times New Roman" w:hAnsi="Times New Roman" w:cs="Times New Roman"/>
              </w:rPr>
              <w:t>и оценивать музыкальные про</w:t>
            </w:r>
            <w:r w:rsidRPr="00E418C0">
              <w:rPr>
                <w:rFonts w:ascii="Times New Roman" w:hAnsi="Times New Roman" w:cs="Times New Roman"/>
              </w:rPr>
              <w:t>изведения с т</w:t>
            </w:r>
            <w:r>
              <w:rPr>
                <w:rFonts w:ascii="Times New Roman" w:hAnsi="Times New Roman" w:cs="Times New Roman"/>
              </w:rPr>
              <w:t xml:space="preserve">очки зрения единства содержания и формы. </w:t>
            </w:r>
            <w:r w:rsidRPr="00E418C0">
              <w:rPr>
                <w:rFonts w:ascii="Times New Roman" w:hAnsi="Times New Roman" w:cs="Times New Roman"/>
              </w:rPr>
              <w:t>Осознавать и рассказывать о влиянии музыки на человека.</w:t>
            </w:r>
          </w:p>
          <w:p w:rsidR="00641370" w:rsidRPr="009F1E57" w:rsidRDefault="00641370" w:rsidP="0069771F">
            <w:pPr>
              <w:rPr>
                <w:rFonts w:ascii="Times New Roman" w:hAnsi="Times New Roman" w:cs="Times New Roman"/>
              </w:rPr>
            </w:pPr>
            <w:r w:rsidRPr="00E418C0">
              <w:rPr>
                <w:rFonts w:ascii="Times New Roman" w:hAnsi="Times New Roman" w:cs="Times New Roman"/>
              </w:rPr>
              <w:t>Понимать характерные</w:t>
            </w:r>
            <w:r>
              <w:rPr>
                <w:rFonts w:ascii="Times New Roman" w:hAnsi="Times New Roman" w:cs="Times New Roman"/>
              </w:rPr>
              <w:t xml:space="preserve"> особенности музыкального языка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3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Опера «Порги и Бесс» (фрагменты). Дж. Гершвин. Развитие традиций оперного спектакля </w:t>
            </w:r>
          </w:p>
        </w:tc>
        <w:tc>
          <w:tcPr>
            <w:tcW w:w="2838" w:type="dxa"/>
          </w:tcPr>
          <w:p w:rsidR="00641370" w:rsidRPr="0084050C" w:rsidRDefault="00641370" w:rsidP="0084050C">
            <w:pPr>
              <w:rPr>
                <w:rFonts w:ascii="Times New Roman" w:hAnsi="Times New Roman" w:cs="Times New Roman"/>
              </w:rPr>
            </w:pPr>
            <w:r w:rsidRPr="0084050C">
              <w:rPr>
                <w:rFonts w:ascii="Times New Roman" w:hAnsi="Times New Roman" w:cs="Times New Roman"/>
              </w:rPr>
              <w:t>Д. Гершвин – создатель</w:t>
            </w:r>
          </w:p>
          <w:p w:rsidR="00641370" w:rsidRPr="0084050C" w:rsidRDefault="00641370" w:rsidP="0084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национальной классики XX века. Жанры джазовой </w:t>
            </w:r>
            <w:r w:rsidRPr="0084050C">
              <w:rPr>
                <w:rFonts w:ascii="Times New Roman" w:hAnsi="Times New Roman" w:cs="Times New Roman"/>
              </w:rPr>
              <w:t>музыки – блюз, спиричуэл.</w:t>
            </w:r>
          </w:p>
          <w:p w:rsidR="00641370" w:rsidRPr="0084050C" w:rsidRDefault="00641370" w:rsidP="0084050C">
            <w:pPr>
              <w:rPr>
                <w:rFonts w:ascii="Times New Roman" w:hAnsi="Times New Roman" w:cs="Times New Roman"/>
              </w:rPr>
            </w:pPr>
            <w:r w:rsidRPr="0084050C">
              <w:rPr>
                <w:rFonts w:ascii="Times New Roman" w:hAnsi="Times New Roman" w:cs="Times New Roman"/>
              </w:rPr>
              <w:t>Симфоджаз – стиль,</w:t>
            </w:r>
          </w:p>
          <w:p w:rsidR="00641370" w:rsidRPr="0084050C" w:rsidRDefault="00641370" w:rsidP="0084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соединивший классические традиции симфонической музыки и характерные </w:t>
            </w:r>
            <w:r w:rsidRPr="0084050C">
              <w:rPr>
                <w:rFonts w:ascii="Times New Roman" w:hAnsi="Times New Roman" w:cs="Times New Roman"/>
              </w:rPr>
              <w:t>приемы джазовой музыки.</w:t>
            </w:r>
          </w:p>
          <w:p w:rsidR="00641370" w:rsidRPr="0084050C" w:rsidRDefault="00641370" w:rsidP="0084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легкой и серьезной </w:t>
            </w:r>
            <w:r w:rsidRPr="0084050C">
              <w:rPr>
                <w:rFonts w:ascii="Times New Roman" w:hAnsi="Times New Roman" w:cs="Times New Roman"/>
              </w:rPr>
              <w:t>музыки.</w:t>
            </w:r>
          </w:p>
          <w:p w:rsidR="00641370" w:rsidRPr="0084050C" w:rsidRDefault="00641370" w:rsidP="0084050C">
            <w:pPr>
              <w:rPr>
                <w:rFonts w:ascii="Times New Roman" w:hAnsi="Times New Roman" w:cs="Times New Roman"/>
              </w:rPr>
            </w:pPr>
            <w:r w:rsidRPr="0084050C">
              <w:rPr>
                <w:rFonts w:ascii="Times New Roman" w:hAnsi="Times New Roman" w:cs="Times New Roman"/>
              </w:rPr>
              <w:t>«Порги и Бесс» - первая</w:t>
            </w:r>
          </w:p>
          <w:p w:rsidR="00641370" w:rsidRPr="0084050C" w:rsidRDefault="00641370" w:rsidP="00840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американская национальная </w:t>
            </w:r>
            <w:r w:rsidRPr="0084050C">
              <w:rPr>
                <w:rFonts w:ascii="Times New Roman" w:hAnsi="Times New Roman" w:cs="Times New Roman"/>
              </w:rPr>
              <w:t>опера. Исполнительская</w:t>
            </w:r>
          </w:p>
          <w:p w:rsidR="00641370" w:rsidRPr="008E143B" w:rsidRDefault="00641370" w:rsidP="0084050C">
            <w:pPr>
              <w:rPr>
                <w:rFonts w:ascii="Times New Roman" w:hAnsi="Times New Roman" w:cs="Times New Roman"/>
              </w:rPr>
            </w:pPr>
            <w:r w:rsidRPr="0084050C">
              <w:rPr>
                <w:rFonts w:ascii="Times New Roman" w:hAnsi="Times New Roman" w:cs="Times New Roman"/>
              </w:rPr>
              <w:lastRenderedPageBreak/>
              <w:t>трактовка.</w:t>
            </w:r>
          </w:p>
        </w:tc>
        <w:tc>
          <w:tcPr>
            <w:tcW w:w="3974" w:type="dxa"/>
          </w:tcPr>
          <w:p w:rsidR="00641370" w:rsidRPr="00F160D5" w:rsidRDefault="00641370" w:rsidP="0069771F">
            <w:pPr>
              <w:rPr>
                <w:rFonts w:ascii="Times New Roman" w:hAnsi="Times New Roman" w:cs="Times New Roman"/>
              </w:rPr>
            </w:pPr>
            <w:r w:rsidRPr="00F160D5">
              <w:rPr>
                <w:rFonts w:ascii="Times New Roman" w:hAnsi="Times New Roman" w:cs="Times New Roman"/>
              </w:rPr>
              <w:lastRenderedPageBreak/>
              <w:t>Выявляют особенности музы</w:t>
            </w:r>
            <w:r>
              <w:rPr>
                <w:rFonts w:ascii="Times New Roman" w:hAnsi="Times New Roman" w:cs="Times New Roman"/>
              </w:rPr>
              <w:t xml:space="preserve">ки </w:t>
            </w:r>
            <w:r w:rsidRPr="00F160D5">
              <w:rPr>
                <w:rFonts w:ascii="Times New Roman" w:hAnsi="Times New Roman" w:cs="Times New Roman"/>
              </w:rPr>
              <w:t>американского композитора Дж.Гершвина на примере знакомых музыкальных произведений опера «Порги и Бесс». Закрепляют понят</w:t>
            </w:r>
            <w:r>
              <w:rPr>
                <w:rFonts w:ascii="Times New Roman" w:hAnsi="Times New Roman" w:cs="Times New Roman"/>
              </w:rPr>
              <w:t xml:space="preserve">ия блюз, спиричуэл. Определяют </w:t>
            </w:r>
            <w:r w:rsidRPr="00F160D5">
              <w:rPr>
                <w:rFonts w:ascii="Times New Roman" w:hAnsi="Times New Roman" w:cs="Times New Roman"/>
              </w:rPr>
              <w:t>понятие: симфоджаз. Размышляют о музыкальных образах и способах их развития, формулируют свою точку зрения.</w:t>
            </w:r>
          </w:p>
        </w:tc>
        <w:tc>
          <w:tcPr>
            <w:tcW w:w="4541" w:type="dxa"/>
          </w:tcPr>
          <w:p w:rsidR="00641370" w:rsidRPr="008E143B" w:rsidRDefault="00641370" w:rsidP="0069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Отличать негритянский фольклор от джазовой стилистики </w:t>
            </w:r>
            <w:r w:rsidRPr="008E14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ершвина. У</w:t>
            </w:r>
            <w:r w:rsidRPr="008E143B">
              <w:rPr>
                <w:rFonts w:ascii="Times New Roman" w:hAnsi="Times New Roman" w:cs="Times New Roman"/>
              </w:rPr>
              <w:t>меть</w:t>
            </w:r>
          </w:p>
          <w:p w:rsidR="00641370" w:rsidRPr="008E143B" w:rsidRDefault="00641370" w:rsidP="0069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сферу музыкального</w:t>
            </w:r>
            <w:r w:rsidRPr="008E143B">
              <w:rPr>
                <w:rFonts w:ascii="Times New Roman" w:hAnsi="Times New Roman" w:cs="Times New Roman"/>
              </w:rPr>
              <w:t xml:space="preserve"> творчества</w:t>
            </w:r>
          </w:p>
          <w:p w:rsidR="00641370" w:rsidRPr="009F1E57" w:rsidRDefault="00641370" w:rsidP="0069771F">
            <w:pPr>
              <w:rPr>
                <w:rFonts w:ascii="Times New Roman" w:hAnsi="Times New Roman" w:cs="Times New Roman"/>
              </w:rPr>
            </w:pPr>
            <w:r w:rsidRPr="008E143B">
              <w:rPr>
                <w:rFonts w:ascii="Times New Roman" w:hAnsi="Times New Roman" w:cs="Times New Roman"/>
              </w:rPr>
              <w:t>Гершвина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83" w:type="dxa"/>
          </w:tcPr>
          <w:p w:rsidR="00641370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Опера «Кармен» (фрагменты). Ж. Бизе. </w:t>
            </w:r>
          </w:p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 w:val="restart"/>
          </w:tcPr>
          <w:p w:rsidR="00641370" w:rsidRPr="0091034F" w:rsidRDefault="00641370" w:rsidP="0091034F">
            <w:pPr>
              <w:rPr>
                <w:rFonts w:ascii="Times New Roman" w:hAnsi="Times New Roman" w:cs="Times New Roman"/>
              </w:rPr>
            </w:pPr>
            <w:r w:rsidRPr="0091034F">
              <w:rPr>
                <w:rFonts w:ascii="Times New Roman" w:hAnsi="Times New Roman" w:cs="Times New Roman"/>
              </w:rPr>
              <w:t>Оперный жанр драмы.</w:t>
            </w:r>
          </w:p>
          <w:p w:rsidR="00641370" w:rsidRPr="0091034F" w:rsidRDefault="00641370" w:rsidP="0091034F">
            <w:pPr>
              <w:rPr>
                <w:rFonts w:ascii="Times New Roman" w:hAnsi="Times New Roman" w:cs="Times New Roman"/>
              </w:rPr>
            </w:pPr>
            <w:r w:rsidRPr="0091034F">
              <w:rPr>
                <w:rFonts w:ascii="Times New Roman" w:hAnsi="Times New Roman" w:cs="Times New Roman"/>
              </w:rPr>
              <w:t>Непрерывное</w:t>
            </w:r>
          </w:p>
          <w:p w:rsidR="00641370" w:rsidRPr="0091034F" w:rsidRDefault="00641370" w:rsidP="0091034F">
            <w:pPr>
              <w:rPr>
                <w:rFonts w:ascii="Times New Roman" w:hAnsi="Times New Roman" w:cs="Times New Roman"/>
              </w:rPr>
            </w:pPr>
            <w:r w:rsidRPr="0091034F">
              <w:rPr>
                <w:rFonts w:ascii="Times New Roman" w:hAnsi="Times New Roman" w:cs="Times New Roman"/>
              </w:rPr>
              <w:t>симфоническое развитие в</w:t>
            </w:r>
          </w:p>
          <w:p w:rsidR="00641370" w:rsidRPr="0091034F" w:rsidRDefault="00641370" w:rsidP="0091034F">
            <w:pPr>
              <w:rPr>
                <w:rFonts w:ascii="Times New Roman" w:hAnsi="Times New Roman" w:cs="Times New Roman"/>
              </w:rPr>
            </w:pPr>
            <w:r w:rsidRPr="0091034F">
              <w:rPr>
                <w:rFonts w:ascii="Times New Roman" w:hAnsi="Times New Roman" w:cs="Times New Roman"/>
              </w:rPr>
              <w:t>опере. Раскрытие</w:t>
            </w:r>
          </w:p>
          <w:p w:rsidR="00641370" w:rsidRPr="0091034F" w:rsidRDefault="00641370" w:rsidP="0091034F">
            <w:pPr>
              <w:rPr>
                <w:rFonts w:ascii="Times New Roman" w:hAnsi="Times New Roman" w:cs="Times New Roman"/>
              </w:rPr>
            </w:pPr>
            <w:r w:rsidRPr="0091034F">
              <w:rPr>
                <w:rFonts w:ascii="Times New Roman" w:hAnsi="Times New Roman" w:cs="Times New Roman"/>
              </w:rPr>
              <w:t>музыкального образа</w:t>
            </w:r>
          </w:p>
          <w:p w:rsidR="00641370" w:rsidRPr="0091034F" w:rsidRDefault="00641370" w:rsidP="0091034F">
            <w:pPr>
              <w:rPr>
                <w:rFonts w:ascii="Times New Roman" w:hAnsi="Times New Roman" w:cs="Times New Roman"/>
              </w:rPr>
            </w:pPr>
            <w:r w:rsidRPr="0091034F">
              <w:rPr>
                <w:rFonts w:ascii="Times New Roman" w:hAnsi="Times New Roman" w:cs="Times New Roman"/>
              </w:rPr>
              <w:t>Кармен через песенно-</w:t>
            </w:r>
          </w:p>
          <w:p w:rsidR="00641370" w:rsidRPr="0091034F" w:rsidRDefault="00641370" w:rsidP="0091034F">
            <w:pPr>
              <w:rPr>
                <w:rFonts w:ascii="Times New Roman" w:hAnsi="Times New Roman" w:cs="Times New Roman"/>
              </w:rPr>
            </w:pPr>
            <w:r w:rsidRPr="0091034F">
              <w:rPr>
                <w:rFonts w:ascii="Times New Roman" w:hAnsi="Times New Roman" w:cs="Times New Roman"/>
              </w:rPr>
              <w:t>танцевальные жанры</w:t>
            </w:r>
          </w:p>
          <w:p w:rsidR="00641370" w:rsidRPr="009C3487" w:rsidRDefault="00641370" w:rsidP="0091034F">
            <w:pPr>
              <w:rPr>
                <w:rFonts w:ascii="Times New Roman" w:hAnsi="Times New Roman" w:cs="Times New Roman"/>
              </w:rPr>
            </w:pPr>
            <w:r w:rsidRPr="0091034F">
              <w:rPr>
                <w:rFonts w:ascii="Times New Roman" w:hAnsi="Times New Roman" w:cs="Times New Roman"/>
              </w:rPr>
              <w:t>испанской музыки.</w:t>
            </w:r>
          </w:p>
        </w:tc>
        <w:tc>
          <w:tcPr>
            <w:tcW w:w="3974" w:type="dxa"/>
            <w:vMerge w:val="restart"/>
          </w:tcPr>
          <w:p w:rsidR="00641370" w:rsidRPr="00F160D5" w:rsidRDefault="00641370" w:rsidP="0069771F">
            <w:pPr>
              <w:rPr>
                <w:rFonts w:ascii="Times New Roman" w:hAnsi="Times New Roman" w:cs="Times New Roman"/>
              </w:rPr>
            </w:pPr>
            <w:r w:rsidRPr="00F160D5">
              <w:rPr>
                <w:rFonts w:ascii="Times New Roman" w:hAnsi="Times New Roman" w:cs="Times New Roman"/>
              </w:rPr>
              <w:t>Закрепляют понятия: классическая музыка, опера, балет. Выявлять  особенности интерпретации  одной и той же художественной идеи, сюжета  в творчестве различны</w:t>
            </w:r>
            <w:r>
              <w:rPr>
                <w:rFonts w:ascii="Times New Roman" w:hAnsi="Times New Roman" w:cs="Times New Roman"/>
              </w:rPr>
              <w:t xml:space="preserve">х  композиторов.  </w:t>
            </w:r>
            <w:proofErr w:type="gramStart"/>
            <w:r>
              <w:rPr>
                <w:rFonts w:ascii="Times New Roman" w:hAnsi="Times New Roman" w:cs="Times New Roman"/>
              </w:rPr>
              <w:t>Опера Ж.Бизе «Кармен», балет Р.Щедрина</w:t>
            </w:r>
            <w:r w:rsidRPr="00F160D5">
              <w:rPr>
                <w:rFonts w:ascii="Times New Roman" w:hAnsi="Times New Roman" w:cs="Times New Roman"/>
              </w:rPr>
              <w:t xml:space="preserve"> «Кармен-сюита</w:t>
            </w:r>
            <w:r>
              <w:rPr>
                <w:rFonts w:ascii="Times New Roman" w:hAnsi="Times New Roman" w:cs="Times New Roman"/>
              </w:rPr>
              <w:t>»</w:t>
            </w:r>
            <w:r w:rsidRPr="00F160D5">
              <w:rPr>
                <w:rFonts w:ascii="Times New Roman" w:hAnsi="Times New Roman" w:cs="Times New Roman"/>
              </w:rPr>
              <w:t>).</w:t>
            </w:r>
            <w:proofErr w:type="gramEnd"/>
            <w:r w:rsidRPr="00F160D5">
              <w:rPr>
                <w:rFonts w:ascii="Times New Roman" w:hAnsi="Times New Roman" w:cs="Times New Roman"/>
              </w:rPr>
              <w:t xml:space="preserve"> Анализируют и сравнивают интонационно-образный строй музыки, творчески интерпретируют содержание музыкальных произведений.</w:t>
            </w:r>
          </w:p>
        </w:tc>
        <w:tc>
          <w:tcPr>
            <w:tcW w:w="4541" w:type="dxa"/>
          </w:tcPr>
          <w:p w:rsidR="00641370" w:rsidRPr="009C3487" w:rsidRDefault="00641370" w:rsidP="0069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танцевальность, </w:t>
            </w:r>
            <w:r w:rsidRPr="009C3487">
              <w:rPr>
                <w:rFonts w:ascii="Times New Roman" w:hAnsi="Times New Roman" w:cs="Times New Roman"/>
              </w:rPr>
              <w:t>маршевость и</w:t>
            </w:r>
          </w:p>
          <w:p w:rsidR="00641370" w:rsidRPr="009F1E57" w:rsidRDefault="00641370" w:rsidP="0069771F">
            <w:pPr>
              <w:rPr>
                <w:rFonts w:ascii="Times New Roman" w:hAnsi="Times New Roman" w:cs="Times New Roman"/>
              </w:rPr>
            </w:pPr>
            <w:r w:rsidRPr="009C3487">
              <w:rPr>
                <w:rFonts w:ascii="Times New Roman" w:hAnsi="Times New Roman" w:cs="Times New Roman"/>
              </w:rPr>
              <w:t>песенность в</w:t>
            </w:r>
            <w:r>
              <w:rPr>
                <w:rFonts w:ascii="Times New Roman" w:hAnsi="Times New Roman" w:cs="Times New Roman"/>
              </w:rPr>
              <w:t xml:space="preserve">раскрытии образов </w:t>
            </w:r>
            <w:r w:rsidRPr="009C3487">
              <w:rPr>
                <w:rFonts w:ascii="Times New Roman" w:hAnsi="Times New Roman" w:cs="Times New Roman"/>
              </w:rPr>
              <w:t>героев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3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Опера «Кармен» (фрагменты). Ж. Бизе. </w:t>
            </w:r>
          </w:p>
        </w:tc>
        <w:tc>
          <w:tcPr>
            <w:tcW w:w="2838" w:type="dxa"/>
            <w:vMerge/>
          </w:tcPr>
          <w:p w:rsidR="00641370" w:rsidRPr="009C3487" w:rsidRDefault="00641370" w:rsidP="0069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Merge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</w:tcPr>
          <w:p w:rsidR="00641370" w:rsidRPr="009F1E57" w:rsidRDefault="00641370" w:rsidP="00464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понятияу</w:t>
            </w:r>
            <w:r w:rsidRPr="00464B67">
              <w:rPr>
                <w:rFonts w:ascii="Times New Roman" w:hAnsi="Times New Roman" w:cs="Times New Roman"/>
              </w:rPr>
              <w:t>вер</w:t>
            </w:r>
            <w:r>
              <w:rPr>
                <w:rFonts w:ascii="Times New Roman" w:hAnsi="Times New Roman" w:cs="Times New Roman"/>
              </w:rPr>
              <w:t xml:space="preserve">тюра, опера, ариозо, программа, </w:t>
            </w:r>
            <w:r w:rsidRPr="00464B67">
              <w:rPr>
                <w:rFonts w:ascii="Times New Roman" w:hAnsi="Times New Roman" w:cs="Times New Roman"/>
              </w:rPr>
              <w:t>афиша, колорит, испан</w:t>
            </w:r>
            <w:r>
              <w:rPr>
                <w:rFonts w:ascii="Times New Roman" w:hAnsi="Times New Roman" w:cs="Times New Roman"/>
              </w:rPr>
              <w:t xml:space="preserve">ская народная музыка, хабанера, </w:t>
            </w:r>
            <w:r w:rsidRPr="00464B67">
              <w:rPr>
                <w:rFonts w:ascii="Times New Roman" w:hAnsi="Times New Roman" w:cs="Times New Roman"/>
              </w:rPr>
              <w:t>сегидилья, речитатив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3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Опера «Кармен» (фрагменты). Ж. Бизе. Портреты великих исполнителей. Елена Образцова</w:t>
            </w:r>
          </w:p>
        </w:tc>
        <w:tc>
          <w:tcPr>
            <w:tcW w:w="2838" w:type="dxa"/>
          </w:tcPr>
          <w:p w:rsidR="00641370" w:rsidRPr="009C3487" w:rsidRDefault="00641370" w:rsidP="0069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исполнители великих произведений</w:t>
            </w:r>
          </w:p>
        </w:tc>
        <w:tc>
          <w:tcPr>
            <w:tcW w:w="3974" w:type="dxa"/>
            <w:vMerge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</w:tcPr>
          <w:p w:rsidR="00641370" w:rsidRPr="009F1E57" w:rsidRDefault="00641370" w:rsidP="0069771F">
            <w:pPr>
              <w:rPr>
                <w:rFonts w:ascii="Times New Roman" w:hAnsi="Times New Roman" w:cs="Times New Roman"/>
              </w:rPr>
            </w:pPr>
            <w:r w:rsidRPr="00E418C0">
              <w:rPr>
                <w:rFonts w:ascii="Times New Roman" w:hAnsi="Times New Roman" w:cs="Times New Roman"/>
              </w:rPr>
              <w:t>Знать понятия увертюра, опера, ариозо, программа, афиша, колорит, испанская народная музыка, хабанера, сегидилья, речитатив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3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Балет «Кармен-сюита» (фрагменты). Р. Щедрин. </w:t>
            </w:r>
          </w:p>
        </w:tc>
        <w:tc>
          <w:tcPr>
            <w:tcW w:w="2838" w:type="dxa"/>
            <w:vMerge w:val="restart"/>
          </w:tcPr>
          <w:p w:rsidR="00641370" w:rsidRPr="0091034F" w:rsidRDefault="00641370" w:rsidP="0091034F">
            <w:pPr>
              <w:rPr>
                <w:rFonts w:ascii="Times New Roman" w:hAnsi="Times New Roman" w:cs="Times New Roman"/>
              </w:rPr>
            </w:pPr>
            <w:r w:rsidRPr="0091034F">
              <w:rPr>
                <w:rFonts w:ascii="Times New Roman" w:hAnsi="Times New Roman" w:cs="Times New Roman"/>
              </w:rPr>
              <w:t>Новое прочтение оперы</w:t>
            </w:r>
          </w:p>
          <w:p w:rsidR="00641370" w:rsidRPr="0091034F" w:rsidRDefault="00641370" w:rsidP="00910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Ж.Бизе в балете Р.Щедрина. Музыкальная драматургия балета Р.Щедрина. </w:t>
            </w:r>
            <w:r w:rsidRPr="0091034F">
              <w:rPr>
                <w:rFonts w:ascii="Times New Roman" w:hAnsi="Times New Roman" w:cs="Times New Roman"/>
              </w:rPr>
              <w:t>Современная трактовка</w:t>
            </w:r>
          </w:p>
          <w:p w:rsidR="00641370" w:rsidRPr="0091034F" w:rsidRDefault="00641370" w:rsidP="0091034F">
            <w:pPr>
              <w:rPr>
                <w:rFonts w:ascii="Times New Roman" w:hAnsi="Times New Roman" w:cs="Times New Roman"/>
              </w:rPr>
            </w:pPr>
            <w:r w:rsidRPr="0091034F">
              <w:rPr>
                <w:rFonts w:ascii="Times New Roman" w:hAnsi="Times New Roman" w:cs="Times New Roman"/>
              </w:rPr>
              <w:t>темы любви и свободы.</w:t>
            </w:r>
          </w:p>
          <w:p w:rsidR="00641370" w:rsidRPr="0091034F" w:rsidRDefault="00641370" w:rsidP="00910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легкой и серьезной </w:t>
            </w:r>
            <w:r w:rsidRPr="0091034F">
              <w:rPr>
                <w:rFonts w:ascii="Times New Roman" w:hAnsi="Times New Roman" w:cs="Times New Roman"/>
              </w:rPr>
              <w:t>музыки. Музыкальные</w:t>
            </w:r>
          </w:p>
          <w:p w:rsidR="00641370" w:rsidRPr="0091034F" w:rsidRDefault="00641370" w:rsidP="0091034F">
            <w:pPr>
              <w:rPr>
                <w:rFonts w:ascii="Times New Roman" w:hAnsi="Times New Roman" w:cs="Times New Roman"/>
              </w:rPr>
            </w:pPr>
            <w:r w:rsidRPr="0091034F">
              <w:rPr>
                <w:rFonts w:ascii="Times New Roman" w:hAnsi="Times New Roman" w:cs="Times New Roman"/>
              </w:rPr>
              <w:t>характеристики Кармен,</w:t>
            </w:r>
          </w:p>
          <w:p w:rsidR="00641370" w:rsidRPr="000A31DA" w:rsidRDefault="00641370" w:rsidP="0091034F">
            <w:pPr>
              <w:rPr>
                <w:rFonts w:ascii="Times New Roman" w:hAnsi="Times New Roman" w:cs="Times New Roman"/>
                <w:b/>
              </w:rPr>
            </w:pPr>
            <w:r w:rsidRPr="0091034F">
              <w:rPr>
                <w:rFonts w:ascii="Times New Roman" w:hAnsi="Times New Roman" w:cs="Times New Roman"/>
              </w:rPr>
              <w:t>Хозе и Тореро</w:t>
            </w:r>
          </w:p>
        </w:tc>
        <w:tc>
          <w:tcPr>
            <w:tcW w:w="3974" w:type="dxa"/>
            <w:vMerge w:val="restart"/>
          </w:tcPr>
          <w:p w:rsidR="00641370" w:rsidRPr="00F160D5" w:rsidRDefault="00641370" w:rsidP="0069771F">
            <w:pPr>
              <w:rPr>
                <w:rFonts w:ascii="Times New Roman" w:hAnsi="Times New Roman" w:cs="Times New Roman"/>
              </w:rPr>
            </w:pPr>
            <w:r w:rsidRPr="00F160D5">
              <w:rPr>
                <w:rFonts w:ascii="Times New Roman" w:hAnsi="Times New Roman" w:cs="Times New Roman"/>
              </w:rPr>
              <w:t>Закрепляют понятия: драматургия развития балета, «транскрипция». Анализируют и сравнивают интонационно-образный строй музыки, творчески интерпретируют содержание музыкальных произведений., выявляют средства музыкальной выразительности, особенности взаимодействия музыки с различными видами искусства.</w:t>
            </w:r>
          </w:p>
        </w:tc>
        <w:tc>
          <w:tcPr>
            <w:tcW w:w="4541" w:type="dxa"/>
          </w:tcPr>
          <w:p w:rsidR="00641370" w:rsidRPr="00FF18FF" w:rsidRDefault="00641370" w:rsidP="0069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приемы оркестровки, используемые Щедриным, чтобы </w:t>
            </w:r>
            <w:r w:rsidRPr="00FF18FF">
              <w:rPr>
                <w:rFonts w:ascii="Times New Roman" w:hAnsi="Times New Roman" w:cs="Times New Roman"/>
              </w:rPr>
              <w:t>усилить</w:t>
            </w:r>
          </w:p>
          <w:p w:rsidR="00641370" w:rsidRPr="009F1E57" w:rsidRDefault="00641370" w:rsidP="0069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Национальный </w:t>
            </w:r>
            <w:r w:rsidRPr="00FF18FF">
              <w:rPr>
                <w:rFonts w:ascii="Times New Roman" w:hAnsi="Times New Roman" w:cs="Times New Roman"/>
              </w:rPr>
              <w:t>характер музыки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3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Балет «Кармен-сюита» (фрагменты). Р. Щедрин. </w:t>
            </w:r>
          </w:p>
        </w:tc>
        <w:tc>
          <w:tcPr>
            <w:tcW w:w="2838" w:type="dxa"/>
            <w:vMerge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vMerge/>
          </w:tcPr>
          <w:p w:rsidR="00641370" w:rsidRPr="00F160D5" w:rsidRDefault="00641370" w:rsidP="0069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vMerge w:val="restart"/>
          </w:tcPr>
          <w:p w:rsidR="00641370" w:rsidRPr="007C1279" w:rsidRDefault="00641370" w:rsidP="0069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Знать, что слияние средств </w:t>
            </w:r>
            <w:r w:rsidRPr="007C1279">
              <w:rPr>
                <w:rFonts w:ascii="Times New Roman" w:hAnsi="Times New Roman" w:cs="Times New Roman"/>
              </w:rPr>
              <w:t>выразительности</w:t>
            </w:r>
          </w:p>
          <w:p w:rsidR="00641370" w:rsidRPr="007C1279" w:rsidRDefault="00641370" w:rsidP="0069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помогает взглянуть на </w:t>
            </w:r>
            <w:r w:rsidRPr="007C1279">
              <w:rPr>
                <w:rFonts w:ascii="Times New Roman" w:hAnsi="Times New Roman" w:cs="Times New Roman"/>
              </w:rPr>
              <w:t>классическое</w:t>
            </w:r>
          </w:p>
          <w:p w:rsidR="00641370" w:rsidRPr="009F1E57" w:rsidRDefault="00641370" w:rsidP="0069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произведение по </w:t>
            </w:r>
            <w:r w:rsidRPr="007C1279">
              <w:rPr>
                <w:rFonts w:ascii="Times New Roman" w:hAnsi="Times New Roman" w:cs="Times New Roman"/>
              </w:rPr>
              <w:t>новому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3" w:type="dxa"/>
          </w:tcPr>
          <w:p w:rsidR="00641370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Балет «Кармен-сюита» (фрагменты). Р. Щедрин. Портреты великих исполнителей. Майя Плисецкая </w:t>
            </w:r>
          </w:p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vMerge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  <w:vMerge/>
          </w:tcPr>
          <w:p w:rsidR="00641370" w:rsidRPr="009F1E57" w:rsidRDefault="00641370" w:rsidP="0069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3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Современный музыкальный театр. Великие мюзиклы мира. Классика в современной обработке </w:t>
            </w:r>
          </w:p>
        </w:tc>
        <w:tc>
          <w:tcPr>
            <w:tcW w:w="2838" w:type="dxa"/>
          </w:tcPr>
          <w:p w:rsidR="00641370" w:rsidRPr="00464B67" w:rsidRDefault="00641370" w:rsidP="00464B67">
            <w:pPr>
              <w:rPr>
                <w:rFonts w:ascii="Times New Roman" w:hAnsi="Times New Roman" w:cs="Times New Roman"/>
              </w:rPr>
            </w:pPr>
            <w:r w:rsidRPr="00464B67">
              <w:rPr>
                <w:rFonts w:ascii="Times New Roman" w:hAnsi="Times New Roman" w:cs="Times New Roman"/>
              </w:rPr>
              <w:t>Мюзикл, рок-опера</w:t>
            </w:r>
          </w:p>
          <w:p w:rsidR="00641370" w:rsidRPr="000A31DA" w:rsidRDefault="00641370" w:rsidP="00464B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vMerge w:val="restart"/>
          </w:tcPr>
          <w:p w:rsidR="00641370" w:rsidRPr="00F83CFF" w:rsidRDefault="00641370" w:rsidP="0069771F">
            <w:pPr>
              <w:rPr>
                <w:rFonts w:ascii="Times New Roman" w:hAnsi="Times New Roman" w:cs="Times New Roman"/>
              </w:rPr>
            </w:pPr>
            <w:r w:rsidRPr="00F83CFF">
              <w:rPr>
                <w:rFonts w:ascii="Times New Roman" w:hAnsi="Times New Roman" w:cs="Times New Roman"/>
              </w:rPr>
              <w:t>Определяют понятие транскрипция. Выявляют средства музыкальной выразительности и определяют форму музыкальных произведений.</w:t>
            </w:r>
            <w:r w:rsidRPr="007517BF">
              <w:rPr>
                <w:rFonts w:ascii="Times New Roman" w:hAnsi="Times New Roman" w:cs="Times New Roman"/>
              </w:rPr>
              <w:t>Анализировать стилевое многообразие музыки ХХ века. Воспринимать и оценивать музыкальные произведения с точки зрения единства содержания и средств выражения.</w:t>
            </w:r>
          </w:p>
        </w:tc>
        <w:tc>
          <w:tcPr>
            <w:tcW w:w="4541" w:type="dxa"/>
          </w:tcPr>
          <w:p w:rsidR="00641370" w:rsidRPr="009F1E57" w:rsidRDefault="00641370" w:rsidP="0069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понятия мюзикл, рок-опера. </w:t>
            </w:r>
            <w:r w:rsidRPr="004A780A">
              <w:rPr>
                <w:rFonts w:ascii="Times New Roman" w:hAnsi="Times New Roman" w:cs="Times New Roman"/>
              </w:rPr>
              <w:t>Размышлять о традициях и новаторстве в произведениях разных жанров и стилей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3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Современный музыкальный </w:t>
            </w:r>
            <w:r w:rsidRPr="005E5248">
              <w:rPr>
                <w:rFonts w:ascii="Times New Roman" w:hAnsi="Times New Roman" w:cs="Times New Roman"/>
              </w:rPr>
              <w:lastRenderedPageBreak/>
              <w:t xml:space="preserve">театр. Великие мюзиклы мира. Классика в современной обработке </w:t>
            </w:r>
          </w:p>
        </w:tc>
        <w:tc>
          <w:tcPr>
            <w:tcW w:w="2838" w:type="dxa"/>
          </w:tcPr>
          <w:p w:rsidR="00641370" w:rsidRPr="00464B67" w:rsidRDefault="00641370" w:rsidP="00464B67">
            <w:pPr>
              <w:rPr>
                <w:rFonts w:ascii="Times New Roman" w:hAnsi="Times New Roman" w:cs="Times New Roman"/>
              </w:rPr>
            </w:pPr>
            <w:r w:rsidRPr="00464B67">
              <w:rPr>
                <w:rFonts w:ascii="Times New Roman" w:hAnsi="Times New Roman" w:cs="Times New Roman"/>
              </w:rPr>
              <w:lastRenderedPageBreak/>
              <w:t>Мюзикл, рок-опера</w:t>
            </w:r>
          </w:p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vMerge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</w:tcPr>
          <w:p w:rsidR="00641370" w:rsidRPr="009F1E57" w:rsidRDefault="00641370" w:rsidP="0069771F">
            <w:pPr>
              <w:rPr>
                <w:rFonts w:ascii="Times New Roman" w:hAnsi="Times New Roman" w:cs="Times New Roman"/>
              </w:rPr>
            </w:pPr>
            <w:r w:rsidRPr="00162217">
              <w:rPr>
                <w:rFonts w:ascii="Times New Roman" w:hAnsi="Times New Roman" w:cs="Times New Roman"/>
              </w:rPr>
              <w:t xml:space="preserve">Знать понятия мюзикл, рок-опера. Размышлять о традициях и новаторстве в </w:t>
            </w:r>
            <w:r w:rsidRPr="00162217">
              <w:rPr>
                <w:rFonts w:ascii="Times New Roman" w:hAnsi="Times New Roman" w:cs="Times New Roman"/>
              </w:rPr>
              <w:lastRenderedPageBreak/>
              <w:t>произведениях разных жанров и стилей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983" w:type="dxa"/>
          </w:tcPr>
          <w:p w:rsidR="00641370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В концертном зале. Симфония №7 («Ленинградская») (фрагменты). Д. Шостакович. </w:t>
            </w:r>
          </w:p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641370" w:rsidRPr="00734130" w:rsidRDefault="00641370" w:rsidP="00734130">
            <w:pPr>
              <w:rPr>
                <w:rFonts w:ascii="Times New Roman" w:hAnsi="Times New Roman" w:cs="Times New Roman"/>
              </w:rPr>
            </w:pPr>
            <w:r w:rsidRPr="00734130">
              <w:rPr>
                <w:rFonts w:ascii="Times New Roman" w:hAnsi="Times New Roman" w:cs="Times New Roman"/>
              </w:rPr>
              <w:t>Ведущий жанр</w:t>
            </w:r>
          </w:p>
          <w:p w:rsidR="00641370" w:rsidRPr="00D241D4" w:rsidRDefault="00641370" w:rsidP="00D24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оркестровой музыки –  </w:t>
            </w:r>
            <w:r w:rsidRPr="00734130">
              <w:rPr>
                <w:rFonts w:ascii="Times New Roman" w:hAnsi="Times New Roman" w:cs="Times New Roman"/>
              </w:rPr>
              <w:t>симфония</w:t>
            </w:r>
            <w:r>
              <w:rPr>
                <w:rFonts w:ascii="Times New Roman" w:hAnsi="Times New Roman" w:cs="Times New Roman"/>
              </w:rPr>
              <w:t>. Творчество</w:t>
            </w:r>
          </w:p>
          <w:p w:rsidR="00641370" w:rsidRPr="001C6A80" w:rsidRDefault="00641370" w:rsidP="00D241D4">
            <w:pPr>
              <w:rPr>
                <w:rFonts w:ascii="Times New Roman" w:hAnsi="Times New Roman" w:cs="Times New Roman"/>
              </w:rPr>
            </w:pPr>
            <w:r w:rsidRPr="00D241D4">
              <w:rPr>
                <w:rFonts w:ascii="Times New Roman" w:hAnsi="Times New Roman" w:cs="Times New Roman"/>
              </w:rPr>
              <w:t>Шостаковича.</w:t>
            </w:r>
          </w:p>
        </w:tc>
        <w:tc>
          <w:tcPr>
            <w:tcW w:w="3974" w:type="dxa"/>
            <w:vMerge w:val="restart"/>
          </w:tcPr>
          <w:p w:rsidR="00641370" w:rsidRPr="00F83CFF" w:rsidRDefault="00641370" w:rsidP="0069771F">
            <w:pPr>
              <w:rPr>
                <w:rFonts w:ascii="Times New Roman" w:hAnsi="Times New Roman" w:cs="Times New Roman"/>
              </w:rPr>
            </w:pPr>
            <w:r w:rsidRPr="00F83CFF">
              <w:rPr>
                <w:rFonts w:ascii="Times New Roman" w:hAnsi="Times New Roman" w:cs="Times New Roman"/>
              </w:rPr>
              <w:t>Определяют понятия симфония. Выявляют закономерности музыкальной драматургии. Анализируют и сравнивают интонационно-образный строй музыки, творчески интерпретируют содержание музыкальных произведений. Выявляют средства музыкальной выразительности,  способы и приёмы развития музыкальных образов.</w:t>
            </w:r>
          </w:p>
        </w:tc>
        <w:tc>
          <w:tcPr>
            <w:tcW w:w="4541" w:type="dxa"/>
          </w:tcPr>
          <w:p w:rsidR="00641370" w:rsidRPr="00E60B69" w:rsidRDefault="00641370" w:rsidP="00E60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разбираться в </w:t>
            </w:r>
            <w:r w:rsidRPr="00E60B69">
              <w:rPr>
                <w:rFonts w:ascii="Times New Roman" w:hAnsi="Times New Roman" w:cs="Times New Roman"/>
              </w:rPr>
              <w:t>особенностях</w:t>
            </w:r>
          </w:p>
          <w:p w:rsidR="00641370" w:rsidRPr="009F1E57" w:rsidRDefault="00641370" w:rsidP="00D24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0B69">
              <w:rPr>
                <w:rFonts w:ascii="Times New Roman" w:hAnsi="Times New Roman" w:cs="Times New Roman"/>
              </w:rPr>
              <w:t>имфонии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3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В концертном зале. Симфония №7 («Ленинградская») (фрагменты). Д. Шостакович. </w:t>
            </w:r>
          </w:p>
        </w:tc>
        <w:tc>
          <w:tcPr>
            <w:tcW w:w="2838" w:type="dxa"/>
          </w:tcPr>
          <w:p w:rsidR="00641370" w:rsidRPr="00116430" w:rsidRDefault="00641370" w:rsidP="00116430">
            <w:pPr>
              <w:rPr>
                <w:rFonts w:ascii="Times New Roman" w:hAnsi="Times New Roman" w:cs="Times New Roman"/>
              </w:rPr>
            </w:pPr>
            <w:r w:rsidRPr="00116430">
              <w:rPr>
                <w:rFonts w:ascii="Times New Roman" w:hAnsi="Times New Roman" w:cs="Times New Roman"/>
              </w:rPr>
              <w:t>Ведущий жанр</w:t>
            </w:r>
          </w:p>
          <w:p w:rsidR="00641370" w:rsidRPr="00116430" w:rsidRDefault="00641370" w:rsidP="00116430">
            <w:pPr>
              <w:rPr>
                <w:rFonts w:ascii="Times New Roman" w:hAnsi="Times New Roman" w:cs="Times New Roman"/>
              </w:rPr>
            </w:pPr>
            <w:r w:rsidRPr="00116430">
              <w:rPr>
                <w:rFonts w:ascii="Times New Roman" w:hAnsi="Times New Roman" w:cs="Times New Roman"/>
              </w:rPr>
              <w:t>оркестровой музыки –  симфония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16430">
              <w:rPr>
                <w:rFonts w:ascii="Times New Roman" w:hAnsi="Times New Roman" w:cs="Times New Roman"/>
              </w:rPr>
              <w:t>Творчество</w:t>
            </w:r>
          </w:p>
          <w:p w:rsidR="00641370" w:rsidRPr="000A31DA" w:rsidRDefault="00641370" w:rsidP="00116430">
            <w:pPr>
              <w:rPr>
                <w:rFonts w:ascii="Times New Roman" w:hAnsi="Times New Roman" w:cs="Times New Roman"/>
                <w:b/>
              </w:rPr>
            </w:pPr>
            <w:r w:rsidRPr="00116430">
              <w:rPr>
                <w:rFonts w:ascii="Times New Roman" w:hAnsi="Times New Roman" w:cs="Times New Roman"/>
              </w:rPr>
              <w:t>Шостаковича.</w:t>
            </w:r>
          </w:p>
        </w:tc>
        <w:tc>
          <w:tcPr>
            <w:tcW w:w="3974" w:type="dxa"/>
            <w:vMerge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1" w:type="dxa"/>
          </w:tcPr>
          <w:p w:rsidR="00641370" w:rsidRPr="009F1E57" w:rsidRDefault="00641370" w:rsidP="00157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объяснять, почему «Симфония № 7» - это поэма о борьбе </w:t>
            </w:r>
            <w:r w:rsidRPr="00157F91">
              <w:rPr>
                <w:rFonts w:ascii="Times New Roman" w:hAnsi="Times New Roman" w:cs="Times New Roman"/>
              </w:rPr>
              <w:t>и победе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3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Литературные страницы. «Письмо к Богу» неизвестного солдата </w:t>
            </w:r>
          </w:p>
        </w:tc>
        <w:tc>
          <w:tcPr>
            <w:tcW w:w="2838" w:type="dxa"/>
          </w:tcPr>
          <w:p w:rsidR="00641370" w:rsidRPr="00D15337" w:rsidRDefault="00641370" w:rsidP="00D15337">
            <w:pPr>
              <w:rPr>
                <w:rFonts w:ascii="Times New Roman" w:hAnsi="Times New Roman" w:cs="Times New Roman"/>
              </w:rPr>
            </w:pPr>
            <w:r w:rsidRPr="00D15337">
              <w:rPr>
                <w:rFonts w:ascii="Times New Roman" w:hAnsi="Times New Roman" w:cs="Times New Roman"/>
              </w:rPr>
              <w:t>Литературные произведения Письмо к Богу неизвестного солдата. Стихи русских поэтов: Вечер ясен и тих. И. Никитин. Легенда. А. Плещеев. Молитва. К. Романов. Ещё те звёзды не погасли… К. Фофанов. Любить. Молиться. Петь… П. Вяземский. Мадонна. А. Майков. Жизнь. А. Апухтин.</w:t>
            </w:r>
          </w:p>
        </w:tc>
        <w:tc>
          <w:tcPr>
            <w:tcW w:w="3974" w:type="dxa"/>
          </w:tcPr>
          <w:p w:rsidR="00641370" w:rsidRPr="00D15337" w:rsidRDefault="00641370" w:rsidP="00D15337">
            <w:pPr>
              <w:rPr>
                <w:rFonts w:ascii="Times New Roman" w:hAnsi="Times New Roman" w:cs="Times New Roman"/>
              </w:rPr>
            </w:pPr>
            <w:r w:rsidRPr="00D15337">
              <w:rPr>
                <w:rFonts w:ascii="Times New Roman" w:hAnsi="Times New Roman" w:cs="Times New Roman"/>
              </w:rPr>
              <w:t>Устанавливать ассоциативно-образные связи явлений жизни и искусства</w:t>
            </w:r>
          </w:p>
        </w:tc>
        <w:tc>
          <w:tcPr>
            <w:tcW w:w="4541" w:type="dxa"/>
          </w:tcPr>
          <w:p w:rsidR="00641370" w:rsidRPr="009F1E57" w:rsidRDefault="00641370" w:rsidP="0069771F">
            <w:pPr>
              <w:rPr>
                <w:rFonts w:ascii="Times New Roman" w:hAnsi="Times New Roman" w:cs="Times New Roman"/>
              </w:rPr>
            </w:pPr>
            <w:r w:rsidRPr="005073CD">
              <w:rPr>
                <w:rFonts w:ascii="Times New Roman" w:hAnsi="Times New Roman" w:cs="Times New Roman"/>
              </w:rPr>
              <w:t>Уметь рассматривать искусство как духовный опыт человечества. Уметь понимать и воспринимать обращение творца произведения искусства к современникам и потомкам.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3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Музыка в храмовом синтезе искусств. </w:t>
            </w:r>
          </w:p>
        </w:tc>
        <w:tc>
          <w:tcPr>
            <w:tcW w:w="2838" w:type="dxa"/>
            <w:vMerge w:val="restart"/>
          </w:tcPr>
          <w:p w:rsidR="00641370" w:rsidRPr="005F54C0" w:rsidRDefault="00641370" w:rsidP="005F54C0">
            <w:pPr>
              <w:rPr>
                <w:rFonts w:ascii="Times New Roman" w:hAnsi="Times New Roman" w:cs="Times New Roman"/>
                <w:b/>
              </w:rPr>
            </w:pPr>
            <w:r w:rsidRPr="005F54C0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Музыкальные образы духовной музыки. Музыкальные истоки восточной (</w:t>
            </w:r>
            <w:r w:rsidRPr="005F54C0">
              <w:rPr>
                <w:rStyle w:val="c21"/>
                <w:rFonts w:ascii="Times New Roman" w:hAnsi="Times New Roman" w:cs="Times New Roman"/>
                <w:iCs/>
                <w:color w:val="000000"/>
              </w:rPr>
              <w:t>православной</w:t>
            </w:r>
            <w:r w:rsidRPr="005F54C0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) и западной (</w:t>
            </w:r>
            <w:r w:rsidRPr="005F54C0">
              <w:rPr>
                <w:rStyle w:val="c21"/>
                <w:rFonts w:ascii="Times New Roman" w:hAnsi="Times New Roman" w:cs="Times New Roman"/>
                <w:iCs/>
                <w:color w:val="000000"/>
              </w:rPr>
              <w:t>католической</w:t>
            </w:r>
            <w:r w:rsidRPr="005F54C0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) церквей:</w:t>
            </w:r>
            <w:r w:rsidRPr="005F54C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F54C0">
              <w:rPr>
                <w:rStyle w:val="c21"/>
                <w:rFonts w:ascii="Times New Roman" w:hAnsi="Times New Roman" w:cs="Times New Roman"/>
                <w:iCs/>
                <w:color w:val="000000"/>
              </w:rPr>
              <w:t>знаменный распев и хорал</w:t>
            </w:r>
            <w:r w:rsidRPr="005F54C0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. Особенности развития духовной (</w:t>
            </w:r>
            <w:r w:rsidRPr="005F54C0">
              <w:rPr>
                <w:rStyle w:val="c21"/>
                <w:rFonts w:ascii="Times New Roman" w:hAnsi="Times New Roman" w:cs="Times New Roman"/>
                <w:iCs/>
                <w:color w:val="000000"/>
              </w:rPr>
              <w:t>церковной</w:t>
            </w:r>
            <w:r w:rsidRPr="005F54C0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музыки в Древней Руси в </w:t>
            </w:r>
            <w:r w:rsidRPr="005F54C0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историческом контексте (</w:t>
            </w:r>
            <w:r w:rsidRPr="005F54C0">
              <w:rPr>
                <w:rStyle w:val="c21"/>
                <w:rFonts w:ascii="Times New Roman" w:hAnsi="Times New Roman" w:cs="Times New Roman"/>
                <w:iCs/>
                <w:color w:val="000000"/>
              </w:rPr>
              <w:t>от знаменного распева</w:t>
            </w:r>
            <w:r w:rsidRPr="005F54C0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 до</w:t>
            </w:r>
            <w:r w:rsidRPr="005F54C0">
              <w:rPr>
                <w:rStyle w:val="c21"/>
                <w:rFonts w:ascii="Times New Roman" w:hAnsi="Times New Roman" w:cs="Times New Roman"/>
                <w:iCs/>
                <w:color w:val="000000"/>
              </w:rPr>
              <w:t>партесного пения</w:t>
            </w:r>
            <w:r w:rsidRPr="005F54C0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  <w:r w:rsidRPr="005F54C0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3974" w:type="dxa"/>
          </w:tcPr>
          <w:p w:rsidR="00641370" w:rsidRPr="005F54C0" w:rsidRDefault="00641370" w:rsidP="005F54C0">
            <w:pPr>
              <w:rPr>
                <w:rFonts w:ascii="Times New Roman" w:hAnsi="Times New Roman" w:cs="Times New Roman"/>
              </w:rPr>
            </w:pPr>
            <w:r w:rsidRPr="005F54C0">
              <w:rPr>
                <w:rFonts w:ascii="Times New Roman" w:hAnsi="Times New Roman" w:cs="Times New Roman"/>
              </w:rPr>
              <w:lastRenderedPageBreak/>
              <w:t>Жанр молитвы в музыке отечественных композиторов. Выявление глубоких связей композиторской музыки с народным творчеством</w:t>
            </w:r>
          </w:p>
        </w:tc>
        <w:tc>
          <w:tcPr>
            <w:tcW w:w="4541" w:type="dxa"/>
          </w:tcPr>
          <w:p w:rsidR="00641370" w:rsidRPr="009F1E57" w:rsidRDefault="00641370" w:rsidP="0069771F">
            <w:pPr>
              <w:rPr>
                <w:rFonts w:ascii="Times New Roman" w:hAnsi="Times New Roman" w:cs="Times New Roman"/>
              </w:rPr>
            </w:pPr>
            <w:r w:rsidRPr="00A527AD">
              <w:rPr>
                <w:rFonts w:ascii="Times New Roman" w:hAnsi="Times New Roman" w:cs="Times New Roman"/>
              </w:rPr>
              <w:t>Уметь рассматривать искусство как духовный опыт человечества. Уметь понимать и воспринимать обращение творца произведения искусства к современникам и потомкам.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3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Литературные страницы. Стихи русских поэтов. Галерея религиозных </w:t>
            </w:r>
            <w:r w:rsidRPr="005E5248">
              <w:rPr>
                <w:rFonts w:ascii="Times New Roman" w:hAnsi="Times New Roman" w:cs="Times New Roman"/>
              </w:rPr>
              <w:lastRenderedPageBreak/>
              <w:t xml:space="preserve">образов. </w:t>
            </w:r>
          </w:p>
        </w:tc>
        <w:tc>
          <w:tcPr>
            <w:tcW w:w="2838" w:type="dxa"/>
            <w:vMerge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</w:tcPr>
          <w:p w:rsidR="00641370" w:rsidRPr="00846C27" w:rsidRDefault="00641370" w:rsidP="00846C27">
            <w:pPr>
              <w:rPr>
                <w:rFonts w:ascii="Times New Roman" w:hAnsi="Times New Roman" w:cs="Times New Roman"/>
              </w:rPr>
            </w:pPr>
            <w:r w:rsidRPr="00846C27">
              <w:rPr>
                <w:rFonts w:ascii="Times New Roman" w:hAnsi="Times New Roman" w:cs="Times New Roman"/>
              </w:rPr>
              <w:t>Жанр молитвы в музыке отечественных композиторов. Выявление глубоких связей композиторской музыки с народным творчеством</w:t>
            </w:r>
          </w:p>
        </w:tc>
        <w:tc>
          <w:tcPr>
            <w:tcW w:w="4541" w:type="dxa"/>
          </w:tcPr>
          <w:p w:rsidR="00641370" w:rsidRPr="009F1E57" w:rsidRDefault="00641370" w:rsidP="0069771F">
            <w:pPr>
              <w:rPr>
                <w:rFonts w:ascii="Times New Roman" w:hAnsi="Times New Roman" w:cs="Times New Roman"/>
              </w:rPr>
            </w:pPr>
            <w:r w:rsidRPr="00A527AD">
              <w:rPr>
                <w:rFonts w:ascii="Times New Roman" w:hAnsi="Times New Roman" w:cs="Times New Roman"/>
              </w:rPr>
              <w:t>Уметь рассматривать искусство как духовный опыт человечества.</w:t>
            </w:r>
            <w:r w:rsidRPr="00FF5B02">
              <w:rPr>
                <w:rFonts w:ascii="Times New Roman" w:hAnsi="Times New Roman" w:cs="Times New Roman"/>
              </w:rPr>
              <w:t>Уметь понимать и воспринимать обращение творца произведения искусства к современникам и потомкам.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983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Неизвестный Свиридов. «О России петь — что стремиться в храм…» Запевка, слова И. Северянина. Хоровой цикл «Песнопения и молитвы» (фрагменты). Г. Свиридов. Свет фресок Дионисия — миру («Фрески Дионисия». Р. Щедрин). </w:t>
            </w:r>
          </w:p>
        </w:tc>
        <w:tc>
          <w:tcPr>
            <w:tcW w:w="2838" w:type="dxa"/>
          </w:tcPr>
          <w:p w:rsidR="00641370" w:rsidRPr="00A55DF0" w:rsidRDefault="00641370" w:rsidP="00A55DF0">
            <w:pPr>
              <w:rPr>
                <w:rFonts w:ascii="Times New Roman" w:hAnsi="Times New Roman" w:cs="Times New Roman"/>
              </w:rPr>
            </w:pPr>
            <w:r w:rsidRPr="00A55DF0">
              <w:rPr>
                <w:rFonts w:ascii="Times New Roman" w:hAnsi="Times New Roman" w:cs="Times New Roman"/>
              </w:rPr>
              <w:t>Спас Нерукотворный. Икона. О Тебе радуется. Икона. Фрески церкви Рождества Богородицы. Ферапонтов монастырь. Дионисий</w:t>
            </w:r>
          </w:p>
          <w:p w:rsidR="00641370" w:rsidRPr="00A55DF0" w:rsidRDefault="00641370" w:rsidP="00A55DF0">
            <w:pPr>
              <w:rPr>
                <w:rFonts w:ascii="Times New Roman" w:hAnsi="Times New Roman" w:cs="Times New Roman"/>
              </w:rPr>
            </w:pPr>
          </w:p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</w:tcPr>
          <w:p w:rsidR="00641370" w:rsidRPr="002C162F" w:rsidRDefault="00641370" w:rsidP="0069771F">
            <w:pPr>
              <w:rPr>
                <w:rFonts w:ascii="Times New Roman" w:hAnsi="Times New Roman" w:cs="Times New Roman"/>
              </w:rPr>
            </w:pPr>
            <w:r w:rsidRPr="002C162F">
              <w:rPr>
                <w:rFonts w:ascii="Times New Roman" w:hAnsi="Times New Roman" w:cs="Times New Roman"/>
              </w:rPr>
              <w:t>Размышляют о средствах в современной музыке, раскрывающие религиозные сюжеты.</w:t>
            </w:r>
          </w:p>
          <w:p w:rsidR="00641370" w:rsidRPr="002C162F" w:rsidRDefault="00641370" w:rsidP="0069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Наблюдают за развитием </w:t>
            </w:r>
            <w:r w:rsidRPr="002C162F">
              <w:rPr>
                <w:rFonts w:ascii="Times New Roman" w:hAnsi="Times New Roman" w:cs="Times New Roman"/>
              </w:rPr>
              <w:t>музыки, выявляют средства выразит</w:t>
            </w:r>
            <w:r>
              <w:rPr>
                <w:rFonts w:ascii="Times New Roman" w:hAnsi="Times New Roman" w:cs="Times New Roman"/>
              </w:rPr>
              <w:t xml:space="preserve">ельности разных видов искусств </w:t>
            </w:r>
            <w:r w:rsidRPr="002C162F">
              <w:rPr>
                <w:rFonts w:ascii="Times New Roman" w:hAnsi="Times New Roman" w:cs="Times New Roman"/>
              </w:rPr>
              <w:t>в создании единого обр</w:t>
            </w:r>
            <w:r>
              <w:rPr>
                <w:rFonts w:ascii="Times New Roman" w:hAnsi="Times New Roman" w:cs="Times New Roman"/>
              </w:rPr>
              <w:t xml:space="preserve">аза. </w:t>
            </w:r>
            <w:r w:rsidRPr="002C162F">
              <w:rPr>
                <w:rFonts w:ascii="Times New Roman" w:hAnsi="Times New Roman" w:cs="Times New Roman"/>
              </w:rPr>
              <w:t>Соотносят музыкальные сочинения  с произведениями других видов искусств.</w:t>
            </w:r>
          </w:p>
        </w:tc>
        <w:tc>
          <w:tcPr>
            <w:tcW w:w="4541" w:type="dxa"/>
          </w:tcPr>
          <w:p w:rsidR="00641370" w:rsidRPr="009F1E57" w:rsidRDefault="00641370" w:rsidP="0069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соотносить музыкальные сочинения </w:t>
            </w:r>
            <w:r w:rsidRPr="00A55DF0">
              <w:rPr>
                <w:rFonts w:ascii="Times New Roman" w:hAnsi="Times New Roman" w:cs="Times New Roman"/>
              </w:rPr>
              <w:t>с произведениями других видов искусств.</w:t>
            </w:r>
            <w:r w:rsidRPr="00FF5B02">
              <w:rPr>
                <w:rFonts w:ascii="Times New Roman" w:hAnsi="Times New Roman" w:cs="Times New Roman"/>
              </w:rPr>
              <w:t>Уметь понимать и воспринимать обращение творца произведения искусства к современникам и потомкам.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1370" w:rsidRPr="00D74389" w:rsidTr="00641370">
        <w:tc>
          <w:tcPr>
            <w:tcW w:w="532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3" w:type="dxa"/>
          </w:tcPr>
          <w:p w:rsidR="00641370" w:rsidRPr="005E5248" w:rsidRDefault="00641370" w:rsidP="0069771F">
            <w:pPr>
              <w:rPr>
                <w:rFonts w:ascii="Times New Roman" w:hAnsi="Times New Roman" w:cs="Times New Roman"/>
              </w:rPr>
            </w:pPr>
            <w:r w:rsidRPr="005E5248">
              <w:rPr>
                <w:rFonts w:ascii="Times New Roman" w:hAnsi="Times New Roman" w:cs="Times New Roman"/>
              </w:rPr>
              <w:t xml:space="preserve">Музыкальные завещания потомкам («Гейлигенштадтское завещание Л. Бетховена». Р. Щедрин) </w:t>
            </w:r>
          </w:p>
        </w:tc>
        <w:tc>
          <w:tcPr>
            <w:tcW w:w="2838" w:type="dxa"/>
          </w:tcPr>
          <w:p w:rsidR="00641370" w:rsidRPr="001B078D" w:rsidRDefault="00641370" w:rsidP="001B078D">
            <w:pPr>
              <w:rPr>
                <w:rFonts w:ascii="Times New Roman" w:hAnsi="Times New Roman" w:cs="Times New Roman"/>
              </w:rPr>
            </w:pPr>
            <w:r w:rsidRPr="001B078D">
              <w:rPr>
                <w:rFonts w:ascii="Times New Roman" w:hAnsi="Times New Roman" w:cs="Times New Roman"/>
              </w:rPr>
              <w:t>Жанровое многообразие музыки.</w:t>
            </w:r>
          </w:p>
          <w:p w:rsidR="00641370" w:rsidRPr="000A31DA" w:rsidRDefault="00641370" w:rsidP="001B078D">
            <w:pPr>
              <w:rPr>
                <w:rFonts w:ascii="Times New Roman" w:hAnsi="Times New Roman" w:cs="Times New Roman"/>
                <w:b/>
              </w:rPr>
            </w:pPr>
            <w:r w:rsidRPr="001B078D">
              <w:rPr>
                <w:rFonts w:ascii="Times New Roman" w:hAnsi="Times New Roman" w:cs="Times New Roman"/>
              </w:rPr>
              <w:t>Традиции и новаторство в музыкальном искусстве: прошлое, настоящее, будущее</w:t>
            </w:r>
          </w:p>
        </w:tc>
        <w:tc>
          <w:tcPr>
            <w:tcW w:w="3974" w:type="dxa"/>
          </w:tcPr>
          <w:p w:rsidR="00641370" w:rsidRPr="00EE6026" w:rsidRDefault="00641370" w:rsidP="0069771F">
            <w:pPr>
              <w:rPr>
                <w:rFonts w:ascii="Times New Roman" w:hAnsi="Times New Roman" w:cs="Times New Roman"/>
              </w:rPr>
            </w:pPr>
            <w:r w:rsidRPr="00EE6026">
              <w:rPr>
                <w:rFonts w:ascii="Times New Roman" w:hAnsi="Times New Roman" w:cs="Times New Roman"/>
              </w:rPr>
              <w:t>Наблюдают за развитием музыки, выявляют средства выразительности разных видов искусств  в создании единого образа.</w:t>
            </w:r>
          </w:p>
        </w:tc>
        <w:tc>
          <w:tcPr>
            <w:tcW w:w="4541" w:type="dxa"/>
          </w:tcPr>
          <w:p w:rsidR="00641370" w:rsidRPr="009F1E57" w:rsidRDefault="00641370" w:rsidP="00FF5B02">
            <w:pPr>
              <w:rPr>
                <w:rFonts w:ascii="Times New Roman" w:hAnsi="Times New Roman" w:cs="Times New Roman"/>
              </w:rPr>
            </w:pPr>
            <w:r w:rsidRPr="00CB079B">
              <w:rPr>
                <w:rFonts w:ascii="Times New Roman" w:hAnsi="Times New Roman" w:cs="Times New Roman"/>
              </w:rPr>
              <w:t>Понимать значение классической музыки в жизни людей, общества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EE6026">
              <w:rPr>
                <w:rFonts w:ascii="Times New Roman" w:hAnsi="Times New Roman" w:cs="Times New Roman"/>
              </w:rPr>
              <w:t>возможности музыкального искусства в отражении вечных проблем жизни</w:t>
            </w:r>
            <w:r>
              <w:rPr>
                <w:rFonts w:ascii="Times New Roman" w:hAnsi="Times New Roman" w:cs="Times New Roman"/>
              </w:rPr>
              <w:t>.</w:t>
            </w:r>
            <w:r w:rsidRPr="00FF5B02">
              <w:rPr>
                <w:rFonts w:ascii="Times New Roman" w:hAnsi="Times New Roman" w:cs="Times New Roman"/>
              </w:rPr>
              <w:t>Уметь выражать собственные суждения и оценки о произведениях и</w:t>
            </w:r>
            <w:r>
              <w:rPr>
                <w:rFonts w:ascii="Times New Roman" w:hAnsi="Times New Roman" w:cs="Times New Roman"/>
              </w:rPr>
              <w:t xml:space="preserve">скусства прошлого и настоящего; </w:t>
            </w:r>
            <w:r w:rsidRPr="00FF5B02">
              <w:rPr>
                <w:rFonts w:ascii="Times New Roman" w:hAnsi="Times New Roman" w:cs="Times New Roman"/>
              </w:rPr>
              <w:t>использовать приобретенные знания, практические умения и навыки общения с искусством в учебной деятельности, при организации досуга, творчества, самообразования, при выборе направления своего культурного развития.</w:t>
            </w:r>
          </w:p>
        </w:tc>
        <w:tc>
          <w:tcPr>
            <w:tcW w:w="851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641370" w:rsidRPr="000A31DA" w:rsidRDefault="00641370" w:rsidP="00697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57B15" w:rsidRPr="007A4880" w:rsidRDefault="00E57B15" w:rsidP="007A48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D56" w:rsidRPr="00576B22" w:rsidRDefault="00572D56" w:rsidP="0057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72D56" w:rsidRPr="00576B22" w:rsidSect="001E66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0B7"/>
    <w:multiLevelType w:val="hybridMultilevel"/>
    <w:tmpl w:val="F1D2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21E9D"/>
    <w:multiLevelType w:val="hybridMultilevel"/>
    <w:tmpl w:val="6388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9B6"/>
    <w:rsid w:val="0000003F"/>
    <w:rsid w:val="00000426"/>
    <w:rsid w:val="00000BE3"/>
    <w:rsid w:val="00001B78"/>
    <w:rsid w:val="00001B9B"/>
    <w:rsid w:val="00001F4E"/>
    <w:rsid w:val="000032C5"/>
    <w:rsid w:val="00004141"/>
    <w:rsid w:val="00004F3C"/>
    <w:rsid w:val="00005A35"/>
    <w:rsid w:val="00007801"/>
    <w:rsid w:val="000109A1"/>
    <w:rsid w:val="00014CE3"/>
    <w:rsid w:val="0001515D"/>
    <w:rsid w:val="00015325"/>
    <w:rsid w:val="000168DC"/>
    <w:rsid w:val="00016992"/>
    <w:rsid w:val="000179E8"/>
    <w:rsid w:val="00017E1D"/>
    <w:rsid w:val="0002021F"/>
    <w:rsid w:val="00022128"/>
    <w:rsid w:val="00023360"/>
    <w:rsid w:val="00024630"/>
    <w:rsid w:val="000247E7"/>
    <w:rsid w:val="00024D6E"/>
    <w:rsid w:val="00026E73"/>
    <w:rsid w:val="00031A30"/>
    <w:rsid w:val="00031DC8"/>
    <w:rsid w:val="00032C36"/>
    <w:rsid w:val="00035501"/>
    <w:rsid w:val="0003646F"/>
    <w:rsid w:val="000376B6"/>
    <w:rsid w:val="00037EB6"/>
    <w:rsid w:val="0004090B"/>
    <w:rsid w:val="00041445"/>
    <w:rsid w:val="000424C7"/>
    <w:rsid w:val="00042835"/>
    <w:rsid w:val="00042B15"/>
    <w:rsid w:val="00043893"/>
    <w:rsid w:val="00045788"/>
    <w:rsid w:val="00045BA3"/>
    <w:rsid w:val="0004659B"/>
    <w:rsid w:val="0004667F"/>
    <w:rsid w:val="000474D7"/>
    <w:rsid w:val="00047FFA"/>
    <w:rsid w:val="00051524"/>
    <w:rsid w:val="000529EE"/>
    <w:rsid w:val="000558DD"/>
    <w:rsid w:val="00056671"/>
    <w:rsid w:val="00060DB7"/>
    <w:rsid w:val="000616C1"/>
    <w:rsid w:val="00061871"/>
    <w:rsid w:val="00062082"/>
    <w:rsid w:val="0006465D"/>
    <w:rsid w:val="0006676E"/>
    <w:rsid w:val="000748A1"/>
    <w:rsid w:val="000752F0"/>
    <w:rsid w:val="0007580D"/>
    <w:rsid w:val="00081D0E"/>
    <w:rsid w:val="000824BF"/>
    <w:rsid w:val="00083F1E"/>
    <w:rsid w:val="00084A37"/>
    <w:rsid w:val="00084E14"/>
    <w:rsid w:val="000861B3"/>
    <w:rsid w:val="00087FEB"/>
    <w:rsid w:val="00090C8F"/>
    <w:rsid w:val="00090F8F"/>
    <w:rsid w:val="00091F2F"/>
    <w:rsid w:val="000937C0"/>
    <w:rsid w:val="00095477"/>
    <w:rsid w:val="00096AEB"/>
    <w:rsid w:val="000A1CFC"/>
    <w:rsid w:val="000A31DA"/>
    <w:rsid w:val="000A3B98"/>
    <w:rsid w:val="000A5098"/>
    <w:rsid w:val="000A529A"/>
    <w:rsid w:val="000A5642"/>
    <w:rsid w:val="000A5774"/>
    <w:rsid w:val="000A5A41"/>
    <w:rsid w:val="000A5DA9"/>
    <w:rsid w:val="000A64B8"/>
    <w:rsid w:val="000B34A8"/>
    <w:rsid w:val="000B3FC4"/>
    <w:rsid w:val="000B5638"/>
    <w:rsid w:val="000B758E"/>
    <w:rsid w:val="000B77A5"/>
    <w:rsid w:val="000C517D"/>
    <w:rsid w:val="000C57BD"/>
    <w:rsid w:val="000C620D"/>
    <w:rsid w:val="000C7714"/>
    <w:rsid w:val="000D0063"/>
    <w:rsid w:val="000D112B"/>
    <w:rsid w:val="000D205E"/>
    <w:rsid w:val="000D36E3"/>
    <w:rsid w:val="000D5B09"/>
    <w:rsid w:val="000D7E2D"/>
    <w:rsid w:val="000E1EC5"/>
    <w:rsid w:val="000E2069"/>
    <w:rsid w:val="000E2127"/>
    <w:rsid w:val="000E400A"/>
    <w:rsid w:val="000E44E7"/>
    <w:rsid w:val="000E5087"/>
    <w:rsid w:val="000E51C7"/>
    <w:rsid w:val="000E58EB"/>
    <w:rsid w:val="000E6181"/>
    <w:rsid w:val="000E656E"/>
    <w:rsid w:val="000F06A8"/>
    <w:rsid w:val="000F1397"/>
    <w:rsid w:val="000F17C4"/>
    <w:rsid w:val="000F1AAC"/>
    <w:rsid w:val="000F1DF4"/>
    <w:rsid w:val="000F2945"/>
    <w:rsid w:val="000F59AF"/>
    <w:rsid w:val="00100FA3"/>
    <w:rsid w:val="00101E2D"/>
    <w:rsid w:val="00102CE6"/>
    <w:rsid w:val="00102DC7"/>
    <w:rsid w:val="00103BC7"/>
    <w:rsid w:val="0010779A"/>
    <w:rsid w:val="00107CA4"/>
    <w:rsid w:val="0011083F"/>
    <w:rsid w:val="00113233"/>
    <w:rsid w:val="00113244"/>
    <w:rsid w:val="00116430"/>
    <w:rsid w:val="0011745C"/>
    <w:rsid w:val="00117E84"/>
    <w:rsid w:val="0012274C"/>
    <w:rsid w:val="00127D08"/>
    <w:rsid w:val="00130BB3"/>
    <w:rsid w:val="0013140D"/>
    <w:rsid w:val="001341B0"/>
    <w:rsid w:val="001353FE"/>
    <w:rsid w:val="00135578"/>
    <w:rsid w:val="0013565A"/>
    <w:rsid w:val="00135868"/>
    <w:rsid w:val="00135898"/>
    <w:rsid w:val="001369E3"/>
    <w:rsid w:val="00137BD6"/>
    <w:rsid w:val="001402C0"/>
    <w:rsid w:val="00140A49"/>
    <w:rsid w:val="00142F12"/>
    <w:rsid w:val="00146157"/>
    <w:rsid w:val="00150AC8"/>
    <w:rsid w:val="00152BAA"/>
    <w:rsid w:val="001541C1"/>
    <w:rsid w:val="001556C9"/>
    <w:rsid w:val="00156D9F"/>
    <w:rsid w:val="00157831"/>
    <w:rsid w:val="00157F91"/>
    <w:rsid w:val="0016102F"/>
    <w:rsid w:val="00161ACA"/>
    <w:rsid w:val="00162217"/>
    <w:rsid w:val="001625C2"/>
    <w:rsid w:val="00163AA5"/>
    <w:rsid w:val="00163B58"/>
    <w:rsid w:val="00163D12"/>
    <w:rsid w:val="001652FA"/>
    <w:rsid w:val="001654D9"/>
    <w:rsid w:val="00167456"/>
    <w:rsid w:val="0017145A"/>
    <w:rsid w:val="00173934"/>
    <w:rsid w:val="00176616"/>
    <w:rsid w:val="00180007"/>
    <w:rsid w:val="00180C35"/>
    <w:rsid w:val="001830BD"/>
    <w:rsid w:val="001831AA"/>
    <w:rsid w:val="0018448D"/>
    <w:rsid w:val="001852F6"/>
    <w:rsid w:val="00185749"/>
    <w:rsid w:val="00191BF0"/>
    <w:rsid w:val="00192A00"/>
    <w:rsid w:val="00192F9B"/>
    <w:rsid w:val="00193988"/>
    <w:rsid w:val="00195121"/>
    <w:rsid w:val="0019613F"/>
    <w:rsid w:val="001A04E7"/>
    <w:rsid w:val="001A2788"/>
    <w:rsid w:val="001A286E"/>
    <w:rsid w:val="001A2CEF"/>
    <w:rsid w:val="001A426C"/>
    <w:rsid w:val="001A5068"/>
    <w:rsid w:val="001A7527"/>
    <w:rsid w:val="001A7DC3"/>
    <w:rsid w:val="001B078D"/>
    <w:rsid w:val="001B179F"/>
    <w:rsid w:val="001B1ECF"/>
    <w:rsid w:val="001B349D"/>
    <w:rsid w:val="001B3DC1"/>
    <w:rsid w:val="001B487B"/>
    <w:rsid w:val="001B5133"/>
    <w:rsid w:val="001B53C9"/>
    <w:rsid w:val="001B5E0B"/>
    <w:rsid w:val="001B644D"/>
    <w:rsid w:val="001C0DF8"/>
    <w:rsid w:val="001C1B95"/>
    <w:rsid w:val="001C2423"/>
    <w:rsid w:val="001C3649"/>
    <w:rsid w:val="001C6A80"/>
    <w:rsid w:val="001D1699"/>
    <w:rsid w:val="001D3258"/>
    <w:rsid w:val="001D494A"/>
    <w:rsid w:val="001D4963"/>
    <w:rsid w:val="001E065F"/>
    <w:rsid w:val="001E2BE9"/>
    <w:rsid w:val="001E42F5"/>
    <w:rsid w:val="001E4BA4"/>
    <w:rsid w:val="001E5609"/>
    <w:rsid w:val="001E6672"/>
    <w:rsid w:val="001F056F"/>
    <w:rsid w:val="001F0AC9"/>
    <w:rsid w:val="001F3A34"/>
    <w:rsid w:val="001F3F19"/>
    <w:rsid w:val="001F6122"/>
    <w:rsid w:val="001F6CC4"/>
    <w:rsid w:val="002003C2"/>
    <w:rsid w:val="002013AC"/>
    <w:rsid w:val="0020244C"/>
    <w:rsid w:val="0020520C"/>
    <w:rsid w:val="00205AD5"/>
    <w:rsid w:val="00205DBE"/>
    <w:rsid w:val="00205E7D"/>
    <w:rsid w:val="00206F58"/>
    <w:rsid w:val="002070D3"/>
    <w:rsid w:val="00207A9A"/>
    <w:rsid w:val="0021102C"/>
    <w:rsid w:val="00211572"/>
    <w:rsid w:val="002128B2"/>
    <w:rsid w:val="00212C07"/>
    <w:rsid w:val="002131DB"/>
    <w:rsid w:val="002144F6"/>
    <w:rsid w:val="0022009C"/>
    <w:rsid w:val="002213B4"/>
    <w:rsid w:val="00221811"/>
    <w:rsid w:val="00222A27"/>
    <w:rsid w:val="00223F22"/>
    <w:rsid w:val="00225D10"/>
    <w:rsid w:val="00225FDC"/>
    <w:rsid w:val="002268A9"/>
    <w:rsid w:val="002318ED"/>
    <w:rsid w:val="00231C5E"/>
    <w:rsid w:val="00234D9A"/>
    <w:rsid w:val="00236A08"/>
    <w:rsid w:val="00237F21"/>
    <w:rsid w:val="00241351"/>
    <w:rsid w:val="00242EBD"/>
    <w:rsid w:val="00243753"/>
    <w:rsid w:val="002437F9"/>
    <w:rsid w:val="00243DAD"/>
    <w:rsid w:val="00244025"/>
    <w:rsid w:val="00244219"/>
    <w:rsid w:val="002453DF"/>
    <w:rsid w:val="00246187"/>
    <w:rsid w:val="00246C71"/>
    <w:rsid w:val="00247066"/>
    <w:rsid w:val="00247970"/>
    <w:rsid w:val="00247A93"/>
    <w:rsid w:val="00247DA8"/>
    <w:rsid w:val="002500EB"/>
    <w:rsid w:val="00250275"/>
    <w:rsid w:val="00251361"/>
    <w:rsid w:val="00252552"/>
    <w:rsid w:val="00253B02"/>
    <w:rsid w:val="00253B72"/>
    <w:rsid w:val="00255FF7"/>
    <w:rsid w:val="00261E3B"/>
    <w:rsid w:val="00263920"/>
    <w:rsid w:val="00265B4D"/>
    <w:rsid w:val="00270CCE"/>
    <w:rsid w:val="002715F3"/>
    <w:rsid w:val="002722A4"/>
    <w:rsid w:val="002736E8"/>
    <w:rsid w:val="002769B6"/>
    <w:rsid w:val="00276FC6"/>
    <w:rsid w:val="00276FE7"/>
    <w:rsid w:val="0027722F"/>
    <w:rsid w:val="00277612"/>
    <w:rsid w:val="002777D3"/>
    <w:rsid w:val="0028009E"/>
    <w:rsid w:val="00280A7C"/>
    <w:rsid w:val="00281EAA"/>
    <w:rsid w:val="002835B3"/>
    <w:rsid w:val="0028461A"/>
    <w:rsid w:val="002903F7"/>
    <w:rsid w:val="0029211F"/>
    <w:rsid w:val="00292C37"/>
    <w:rsid w:val="00294D7F"/>
    <w:rsid w:val="00295047"/>
    <w:rsid w:val="00297420"/>
    <w:rsid w:val="00297498"/>
    <w:rsid w:val="00297C51"/>
    <w:rsid w:val="00297FC1"/>
    <w:rsid w:val="002A3371"/>
    <w:rsid w:val="002A36CD"/>
    <w:rsid w:val="002A3FE3"/>
    <w:rsid w:val="002A5C76"/>
    <w:rsid w:val="002A5D9D"/>
    <w:rsid w:val="002A6DE5"/>
    <w:rsid w:val="002B0360"/>
    <w:rsid w:val="002B0D61"/>
    <w:rsid w:val="002B1032"/>
    <w:rsid w:val="002B1BEA"/>
    <w:rsid w:val="002B2C6B"/>
    <w:rsid w:val="002B374C"/>
    <w:rsid w:val="002B4574"/>
    <w:rsid w:val="002B4FEC"/>
    <w:rsid w:val="002B5531"/>
    <w:rsid w:val="002B7937"/>
    <w:rsid w:val="002B7DD0"/>
    <w:rsid w:val="002C080E"/>
    <w:rsid w:val="002C162F"/>
    <w:rsid w:val="002C1EF2"/>
    <w:rsid w:val="002C25C6"/>
    <w:rsid w:val="002C2731"/>
    <w:rsid w:val="002C4601"/>
    <w:rsid w:val="002D0789"/>
    <w:rsid w:val="002D0F29"/>
    <w:rsid w:val="002D13A4"/>
    <w:rsid w:val="002D2C7C"/>
    <w:rsid w:val="002D3B6F"/>
    <w:rsid w:val="002D3BD6"/>
    <w:rsid w:val="002D714B"/>
    <w:rsid w:val="002D7946"/>
    <w:rsid w:val="002E0D54"/>
    <w:rsid w:val="002E12A7"/>
    <w:rsid w:val="002E194A"/>
    <w:rsid w:val="002E218B"/>
    <w:rsid w:val="002E285C"/>
    <w:rsid w:val="002E631E"/>
    <w:rsid w:val="002E7299"/>
    <w:rsid w:val="002F0B8A"/>
    <w:rsid w:val="002F0D06"/>
    <w:rsid w:val="002F0F7B"/>
    <w:rsid w:val="002F1E1D"/>
    <w:rsid w:val="002F4A60"/>
    <w:rsid w:val="002F62D4"/>
    <w:rsid w:val="002F6697"/>
    <w:rsid w:val="00302C57"/>
    <w:rsid w:val="00303A5A"/>
    <w:rsid w:val="00306DB8"/>
    <w:rsid w:val="00307767"/>
    <w:rsid w:val="0031001D"/>
    <w:rsid w:val="00310B34"/>
    <w:rsid w:val="003110B3"/>
    <w:rsid w:val="0031145F"/>
    <w:rsid w:val="00311A56"/>
    <w:rsid w:val="00315E2E"/>
    <w:rsid w:val="00317958"/>
    <w:rsid w:val="00321C61"/>
    <w:rsid w:val="00323B2A"/>
    <w:rsid w:val="003269F7"/>
    <w:rsid w:val="00332B54"/>
    <w:rsid w:val="00337CBC"/>
    <w:rsid w:val="00341134"/>
    <w:rsid w:val="0034143A"/>
    <w:rsid w:val="00341CCC"/>
    <w:rsid w:val="00342C4F"/>
    <w:rsid w:val="0034374F"/>
    <w:rsid w:val="003446C7"/>
    <w:rsid w:val="00344CCC"/>
    <w:rsid w:val="003455F6"/>
    <w:rsid w:val="00346CC2"/>
    <w:rsid w:val="00347D5C"/>
    <w:rsid w:val="0035039F"/>
    <w:rsid w:val="00351232"/>
    <w:rsid w:val="003526FC"/>
    <w:rsid w:val="00353516"/>
    <w:rsid w:val="00353FDE"/>
    <w:rsid w:val="00356794"/>
    <w:rsid w:val="00356DCD"/>
    <w:rsid w:val="00357A1C"/>
    <w:rsid w:val="00364388"/>
    <w:rsid w:val="003645C3"/>
    <w:rsid w:val="00366A97"/>
    <w:rsid w:val="0036751F"/>
    <w:rsid w:val="003701E2"/>
    <w:rsid w:val="00370FDD"/>
    <w:rsid w:val="0037313C"/>
    <w:rsid w:val="003742BF"/>
    <w:rsid w:val="0037434A"/>
    <w:rsid w:val="003745F4"/>
    <w:rsid w:val="003748C2"/>
    <w:rsid w:val="003748F3"/>
    <w:rsid w:val="003755CB"/>
    <w:rsid w:val="00376FCC"/>
    <w:rsid w:val="00383723"/>
    <w:rsid w:val="00383DC3"/>
    <w:rsid w:val="00387EAA"/>
    <w:rsid w:val="003918F8"/>
    <w:rsid w:val="00395798"/>
    <w:rsid w:val="00395E71"/>
    <w:rsid w:val="00396DFF"/>
    <w:rsid w:val="00397809"/>
    <w:rsid w:val="00397A52"/>
    <w:rsid w:val="003A131F"/>
    <w:rsid w:val="003A1E2C"/>
    <w:rsid w:val="003A2205"/>
    <w:rsid w:val="003A4540"/>
    <w:rsid w:val="003A4ADC"/>
    <w:rsid w:val="003A78EC"/>
    <w:rsid w:val="003A7A5D"/>
    <w:rsid w:val="003B183E"/>
    <w:rsid w:val="003B1D2F"/>
    <w:rsid w:val="003B31C1"/>
    <w:rsid w:val="003B3946"/>
    <w:rsid w:val="003B3C98"/>
    <w:rsid w:val="003B4860"/>
    <w:rsid w:val="003B4E80"/>
    <w:rsid w:val="003B70F9"/>
    <w:rsid w:val="003C0B30"/>
    <w:rsid w:val="003C25A8"/>
    <w:rsid w:val="003C4362"/>
    <w:rsid w:val="003C6DC0"/>
    <w:rsid w:val="003D0961"/>
    <w:rsid w:val="003D400F"/>
    <w:rsid w:val="003D4390"/>
    <w:rsid w:val="003D446B"/>
    <w:rsid w:val="003D67F2"/>
    <w:rsid w:val="003D72A5"/>
    <w:rsid w:val="003D7E37"/>
    <w:rsid w:val="003D7EC5"/>
    <w:rsid w:val="003E036A"/>
    <w:rsid w:val="003E29F4"/>
    <w:rsid w:val="003E2A86"/>
    <w:rsid w:val="003E2E9B"/>
    <w:rsid w:val="003E311D"/>
    <w:rsid w:val="003E33CD"/>
    <w:rsid w:val="003E364A"/>
    <w:rsid w:val="003E36D6"/>
    <w:rsid w:val="003E488E"/>
    <w:rsid w:val="003E5881"/>
    <w:rsid w:val="003E647A"/>
    <w:rsid w:val="003F03D7"/>
    <w:rsid w:val="003F0EBF"/>
    <w:rsid w:val="003F25CA"/>
    <w:rsid w:val="003F430B"/>
    <w:rsid w:val="003F4E88"/>
    <w:rsid w:val="003F556E"/>
    <w:rsid w:val="003F5B6D"/>
    <w:rsid w:val="003F5DEB"/>
    <w:rsid w:val="004003BC"/>
    <w:rsid w:val="004038B8"/>
    <w:rsid w:val="004055FD"/>
    <w:rsid w:val="004058A1"/>
    <w:rsid w:val="00406FA2"/>
    <w:rsid w:val="00407FCF"/>
    <w:rsid w:val="004106BB"/>
    <w:rsid w:val="00412984"/>
    <w:rsid w:val="0041540F"/>
    <w:rsid w:val="004174C6"/>
    <w:rsid w:val="00420D8E"/>
    <w:rsid w:val="00420F0B"/>
    <w:rsid w:val="00421A49"/>
    <w:rsid w:val="00421CFE"/>
    <w:rsid w:val="004234F3"/>
    <w:rsid w:val="00423C3E"/>
    <w:rsid w:val="004269AC"/>
    <w:rsid w:val="0042725F"/>
    <w:rsid w:val="0043011C"/>
    <w:rsid w:val="00430EEC"/>
    <w:rsid w:val="00430FA3"/>
    <w:rsid w:val="00431442"/>
    <w:rsid w:val="004352ED"/>
    <w:rsid w:val="004357AF"/>
    <w:rsid w:val="00435F3B"/>
    <w:rsid w:val="004361F8"/>
    <w:rsid w:val="00436613"/>
    <w:rsid w:val="0044152F"/>
    <w:rsid w:val="004433B5"/>
    <w:rsid w:val="00444F7D"/>
    <w:rsid w:val="00446A60"/>
    <w:rsid w:val="00447621"/>
    <w:rsid w:val="00451639"/>
    <w:rsid w:val="0045183D"/>
    <w:rsid w:val="00451FFD"/>
    <w:rsid w:val="00453088"/>
    <w:rsid w:val="00453C89"/>
    <w:rsid w:val="00455260"/>
    <w:rsid w:val="00456AFD"/>
    <w:rsid w:val="00457650"/>
    <w:rsid w:val="00460908"/>
    <w:rsid w:val="0046465E"/>
    <w:rsid w:val="00464B67"/>
    <w:rsid w:val="0046500B"/>
    <w:rsid w:val="00465C62"/>
    <w:rsid w:val="00466009"/>
    <w:rsid w:val="004661C7"/>
    <w:rsid w:val="0046788A"/>
    <w:rsid w:val="00471A20"/>
    <w:rsid w:val="00472667"/>
    <w:rsid w:val="00472745"/>
    <w:rsid w:val="00472AA4"/>
    <w:rsid w:val="00474F6F"/>
    <w:rsid w:val="0047521F"/>
    <w:rsid w:val="00475B05"/>
    <w:rsid w:val="0047636D"/>
    <w:rsid w:val="00477B1B"/>
    <w:rsid w:val="00477D9D"/>
    <w:rsid w:val="004807A1"/>
    <w:rsid w:val="004832D3"/>
    <w:rsid w:val="004836CC"/>
    <w:rsid w:val="0048390A"/>
    <w:rsid w:val="00484D62"/>
    <w:rsid w:val="00485889"/>
    <w:rsid w:val="004870E8"/>
    <w:rsid w:val="0049386D"/>
    <w:rsid w:val="00494B0E"/>
    <w:rsid w:val="00495C95"/>
    <w:rsid w:val="00495ED4"/>
    <w:rsid w:val="004969DC"/>
    <w:rsid w:val="00496F98"/>
    <w:rsid w:val="00497196"/>
    <w:rsid w:val="004A0D78"/>
    <w:rsid w:val="004A10FC"/>
    <w:rsid w:val="004A144E"/>
    <w:rsid w:val="004A1D7F"/>
    <w:rsid w:val="004A24EF"/>
    <w:rsid w:val="004A2912"/>
    <w:rsid w:val="004A3DF1"/>
    <w:rsid w:val="004A4734"/>
    <w:rsid w:val="004A5489"/>
    <w:rsid w:val="004A67D5"/>
    <w:rsid w:val="004A6960"/>
    <w:rsid w:val="004A780A"/>
    <w:rsid w:val="004B05D8"/>
    <w:rsid w:val="004B1280"/>
    <w:rsid w:val="004B1C85"/>
    <w:rsid w:val="004B2535"/>
    <w:rsid w:val="004B33DF"/>
    <w:rsid w:val="004B426D"/>
    <w:rsid w:val="004B4D1A"/>
    <w:rsid w:val="004B527B"/>
    <w:rsid w:val="004C0008"/>
    <w:rsid w:val="004C33F7"/>
    <w:rsid w:val="004C45A8"/>
    <w:rsid w:val="004C493E"/>
    <w:rsid w:val="004C536A"/>
    <w:rsid w:val="004C54E3"/>
    <w:rsid w:val="004C5768"/>
    <w:rsid w:val="004C5FB9"/>
    <w:rsid w:val="004C6487"/>
    <w:rsid w:val="004C6DAC"/>
    <w:rsid w:val="004C730C"/>
    <w:rsid w:val="004C75B2"/>
    <w:rsid w:val="004D2D3D"/>
    <w:rsid w:val="004D458F"/>
    <w:rsid w:val="004D6143"/>
    <w:rsid w:val="004D6708"/>
    <w:rsid w:val="004D7613"/>
    <w:rsid w:val="004E22B5"/>
    <w:rsid w:val="004E2EF9"/>
    <w:rsid w:val="004E32DA"/>
    <w:rsid w:val="004E34B5"/>
    <w:rsid w:val="004E4946"/>
    <w:rsid w:val="004E49F0"/>
    <w:rsid w:val="004E5FA7"/>
    <w:rsid w:val="004E61CE"/>
    <w:rsid w:val="004F0AD8"/>
    <w:rsid w:val="004F1C08"/>
    <w:rsid w:val="004F1E63"/>
    <w:rsid w:val="004F2C1B"/>
    <w:rsid w:val="004F2CC6"/>
    <w:rsid w:val="004F3A4F"/>
    <w:rsid w:val="004F4F5D"/>
    <w:rsid w:val="004F6B4A"/>
    <w:rsid w:val="004F79C8"/>
    <w:rsid w:val="005022C1"/>
    <w:rsid w:val="00502799"/>
    <w:rsid w:val="005037AA"/>
    <w:rsid w:val="00504965"/>
    <w:rsid w:val="00504EB4"/>
    <w:rsid w:val="00506AE7"/>
    <w:rsid w:val="00506B64"/>
    <w:rsid w:val="005073CD"/>
    <w:rsid w:val="005079A2"/>
    <w:rsid w:val="00512016"/>
    <w:rsid w:val="0051401A"/>
    <w:rsid w:val="00515DB0"/>
    <w:rsid w:val="00516066"/>
    <w:rsid w:val="00516328"/>
    <w:rsid w:val="00523085"/>
    <w:rsid w:val="0052460D"/>
    <w:rsid w:val="00524C8A"/>
    <w:rsid w:val="00525E62"/>
    <w:rsid w:val="00532302"/>
    <w:rsid w:val="0053516A"/>
    <w:rsid w:val="005360DA"/>
    <w:rsid w:val="005368F8"/>
    <w:rsid w:val="0054015F"/>
    <w:rsid w:val="005403A3"/>
    <w:rsid w:val="00542931"/>
    <w:rsid w:val="00547049"/>
    <w:rsid w:val="00547610"/>
    <w:rsid w:val="005507D2"/>
    <w:rsid w:val="00551342"/>
    <w:rsid w:val="005535B7"/>
    <w:rsid w:val="00553E29"/>
    <w:rsid w:val="00555799"/>
    <w:rsid w:val="00556DBD"/>
    <w:rsid w:val="0055726A"/>
    <w:rsid w:val="00562313"/>
    <w:rsid w:val="00562C45"/>
    <w:rsid w:val="005719FA"/>
    <w:rsid w:val="00572D56"/>
    <w:rsid w:val="005749A2"/>
    <w:rsid w:val="00574F60"/>
    <w:rsid w:val="00576B22"/>
    <w:rsid w:val="00577779"/>
    <w:rsid w:val="00584917"/>
    <w:rsid w:val="0058598B"/>
    <w:rsid w:val="0058659F"/>
    <w:rsid w:val="005868A4"/>
    <w:rsid w:val="00590611"/>
    <w:rsid w:val="00590A9F"/>
    <w:rsid w:val="00591399"/>
    <w:rsid w:val="005926C7"/>
    <w:rsid w:val="005931F9"/>
    <w:rsid w:val="00593241"/>
    <w:rsid w:val="00594527"/>
    <w:rsid w:val="00594A43"/>
    <w:rsid w:val="00595154"/>
    <w:rsid w:val="00596A49"/>
    <w:rsid w:val="00596AEA"/>
    <w:rsid w:val="00597A21"/>
    <w:rsid w:val="005A2684"/>
    <w:rsid w:val="005A3013"/>
    <w:rsid w:val="005A5946"/>
    <w:rsid w:val="005B25ED"/>
    <w:rsid w:val="005B3C2A"/>
    <w:rsid w:val="005B5A1A"/>
    <w:rsid w:val="005B5D8D"/>
    <w:rsid w:val="005B6ACE"/>
    <w:rsid w:val="005B6AEC"/>
    <w:rsid w:val="005B75CB"/>
    <w:rsid w:val="005B7915"/>
    <w:rsid w:val="005C1225"/>
    <w:rsid w:val="005C2E00"/>
    <w:rsid w:val="005C47DE"/>
    <w:rsid w:val="005C4A69"/>
    <w:rsid w:val="005C5C1C"/>
    <w:rsid w:val="005C5CFE"/>
    <w:rsid w:val="005C6972"/>
    <w:rsid w:val="005C6981"/>
    <w:rsid w:val="005C710D"/>
    <w:rsid w:val="005D0918"/>
    <w:rsid w:val="005D0D56"/>
    <w:rsid w:val="005D13CB"/>
    <w:rsid w:val="005D18A0"/>
    <w:rsid w:val="005D3AF5"/>
    <w:rsid w:val="005D616C"/>
    <w:rsid w:val="005D6D4C"/>
    <w:rsid w:val="005D701D"/>
    <w:rsid w:val="005D7A7D"/>
    <w:rsid w:val="005E1770"/>
    <w:rsid w:val="005E2834"/>
    <w:rsid w:val="005E4EE5"/>
    <w:rsid w:val="005E5248"/>
    <w:rsid w:val="005E7C5F"/>
    <w:rsid w:val="005F1550"/>
    <w:rsid w:val="005F3CB6"/>
    <w:rsid w:val="005F48B6"/>
    <w:rsid w:val="005F4A2B"/>
    <w:rsid w:val="005F54C0"/>
    <w:rsid w:val="005F6305"/>
    <w:rsid w:val="005F7062"/>
    <w:rsid w:val="005F7D99"/>
    <w:rsid w:val="006005D0"/>
    <w:rsid w:val="006008E9"/>
    <w:rsid w:val="00600D03"/>
    <w:rsid w:val="00600E6F"/>
    <w:rsid w:val="006010AF"/>
    <w:rsid w:val="0060120D"/>
    <w:rsid w:val="00605026"/>
    <w:rsid w:val="006059EE"/>
    <w:rsid w:val="00606480"/>
    <w:rsid w:val="00611DD0"/>
    <w:rsid w:val="00611F06"/>
    <w:rsid w:val="00614BDF"/>
    <w:rsid w:val="00614D6F"/>
    <w:rsid w:val="00616D80"/>
    <w:rsid w:val="00617711"/>
    <w:rsid w:val="006221DD"/>
    <w:rsid w:val="00623AA4"/>
    <w:rsid w:val="00624FCB"/>
    <w:rsid w:val="00625A11"/>
    <w:rsid w:val="00626604"/>
    <w:rsid w:val="00627A2B"/>
    <w:rsid w:val="006304FA"/>
    <w:rsid w:val="006309FC"/>
    <w:rsid w:val="00630C69"/>
    <w:rsid w:val="00632B19"/>
    <w:rsid w:val="00634666"/>
    <w:rsid w:val="00634C7A"/>
    <w:rsid w:val="00635475"/>
    <w:rsid w:val="006372D7"/>
    <w:rsid w:val="00640E3D"/>
    <w:rsid w:val="00640E62"/>
    <w:rsid w:val="006412B7"/>
    <w:rsid w:val="00641370"/>
    <w:rsid w:val="006431E8"/>
    <w:rsid w:val="006439B5"/>
    <w:rsid w:val="00644A11"/>
    <w:rsid w:val="006450D7"/>
    <w:rsid w:val="00645DBD"/>
    <w:rsid w:val="00645F37"/>
    <w:rsid w:val="00646751"/>
    <w:rsid w:val="0064685D"/>
    <w:rsid w:val="00646BE3"/>
    <w:rsid w:val="00651045"/>
    <w:rsid w:val="0065183C"/>
    <w:rsid w:val="00652659"/>
    <w:rsid w:val="0065417A"/>
    <w:rsid w:val="00654B99"/>
    <w:rsid w:val="00660820"/>
    <w:rsid w:val="006647E7"/>
    <w:rsid w:val="00664E18"/>
    <w:rsid w:val="006658B0"/>
    <w:rsid w:val="00665A09"/>
    <w:rsid w:val="00670F90"/>
    <w:rsid w:val="006718DB"/>
    <w:rsid w:val="006742A1"/>
    <w:rsid w:val="006745F4"/>
    <w:rsid w:val="00674BCD"/>
    <w:rsid w:val="00674BDF"/>
    <w:rsid w:val="00674E63"/>
    <w:rsid w:val="00676AC3"/>
    <w:rsid w:val="00677272"/>
    <w:rsid w:val="00682525"/>
    <w:rsid w:val="006849C1"/>
    <w:rsid w:val="006862F4"/>
    <w:rsid w:val="00686B5F"/>
    <w:rsid w:val="00691209"/>
    <w:rsid w:val="0069286B"/>
    <w:rsid w:val="00694131"/>
    <w:rsid w:val="00694288"/>
    <w:rsid w:val="00694340"/>
    <w:rsid w:val="00694B54"/>
    <w:rsid w:val="00694B70"/>
    <w:rsid w:val="00694E6D"/>
    <w:rsid w:val="0069771F"/>
    <w:rsid w:val="006977C5"/>
    <w:rsid w:val="006A120D"/>
    <w:rsid w:val="006A351E"/>
    <w:rsid w:val="006A4B6F"/>
    <w:rsid w:val="006A4FC0"/>
    <w:rsid w:val="006A7639"/>
    <w:rsid w:val="006B5A9B"/>
    <w:rsid w:val="006B5D86"/>
    <w:rsid w:val="006C1EE1"/>
    <w:rsid w:val="006C1EF1"/>
    <w:rsid w:val="006C2970"/>
    <w:rsid w:val="006C3ABD"/>
    <w:rsid w:val="006C5368"/>
    <w:rsid w:val="006C5A32"/>
    <w:rsid w:val="006C5F03"/>
    <w:rsid w:val="006C72D6"/>
    <w:rsid w:val="006C7EEE"/>
    <w:rsid w:val="006D0A08"/>
    <w:rsid w:val="006D0B09"/>
    <w:rsid w:val="006D1416"/>
    <w:rsid w:val="006D2583"/>
    <w:rsid w:val="006D40AE"/>
    <w:rsid w:val="006D5FF1"/>
    <w:rsid w:val="006E03C6"/>
    <w:rsid w:val="006E0A1D"/>
    <w:rsid w:val="006E0E11"/>
    <w:rsid w:val="006E1141"/>
    <w:rsid w:val="006E1575"/>
    <w:rsid w:val="006E25C3"/>
    <w:rsid w:val="006E2635"/>
    <w:rsid w:val="006E3977"/>
    <w:rsid w:val="006F1374"/>
    <w:rsid w:val="006F1858"/>
    <w:rsid w:val="006F5208"/>
    <w:rsid w:val="006F5C1B"/>
    <w:rsid w:val="006F7309"/>
    <w:rsid w:val="006F7DFF"/>
    <w:rsid w:val="00701573"/>
    <w:rsid w:val="00701ECE"/>
    <w:rsid w:val="007030A5"/>
    <w:rsid w:val="007032CD"/>
    <w:rsid w:val="007036A2"/>
    <w:rsid w:val="00706304"/>
    <w:rsid w:val="007145A1"/>
    <w:rsid w:val="0071466A"/>
    <w:rsid w:val="00715D2D"/>
    <w:rsid w:val="007172B9"/>
    <w:rsid w:val="00722839"/>
    <w:rsid w:val="007229E1"/>
    <w:rsid w:val="00722A6F"/>
    <w:rsid w:val="0072559E"/>
    <w:rsid w:val="00725718"/>
    <w:rsid w:val="007267A7"/>
    <w:rsid w:val="00731213"/>
    <w:rsid w:val="00731B41"/>
    <w:rsid w:val="00734096"/>
    <w:rsid w:val="00734130"/>
    <w:rsid w:val="007348A6"/>
    <w:rsid w:val="00735962"/>
    <w:rsid w:val="00736674"/>
    <w:rsid w:val="00737078"/>
    <w:rsid w:val="007376E9"/>
    <w:rsid w:val="00740959"/>
    <w:rsid w:val="00740F30"/>
    <w:rsid w:val="0074151F"/>
    <w:rsid w:val="00744033"/>
    <w:rsid w:val="00744D6E"/>
    <w:rsid w:val="007459B7"/>
    <w:rsid w:val="007463A3"/>
    <w:rsid w:val="0074743E"/>
    <w:rsid w:val="00747482"/>
    <w:rsid w:val="00747A50"/>
    <w:rsid w:val="00747A78"/>
    <w:rsid w:val="007517BF"/>
    <w:rsid w:val="00752743"/>
    <w:rsid w:val="00752FE2"/>
    <w:rsid w:val="00753AF8"/>
    <w:rsid w:val="00753BAB"/>
    <w:rsid w:val="00754048"/>
    <w:rsid w:val="007553C7"/>
    <w:rsid w:val="007559F1"/>
    <w:rsid w:val="00756BB0"/>
    <w:rsid w:val="00757F1F"/>
    <w:rsid w:val="007611E7"/>
    <w:rsid w:val="0076232A"/>
    <w:rsid w:val="00764EAC"/>
    <w:rsid w:val="00767071"/>
    <w:rsid w:val="00770379"/>
    <w:rsid w:val="0077687F"/>
    <w:rsid w:val="00780C48"/>
    <w:rsid w:val="00781338"/>
    <w:rsid w:val="00781CD9"/>
    <w:rsid w:val="00783931"/>
    <w:rsid w:val="00784356"/>
    <w:rsid w:val="00785259"/>
    <w:rsid w:val="0078593A"/>
    <w:rsid w:val="007878D4"/>
    <w:rsid w:val="00787BB5"/>
    <w:rsid w:val="00790ABC"/>
    <w:rsid w:val="00790D88"/>
    <w:rsid w:val="00790E3C"/>
    <w:rsid w:val="00790FD8"/>
    <w:rsid w:val="00792944"/>
    <w:rsid w:val="00794B5C"/>
    <w:rsid w:val="007953C6"/>
    <w:rsid w:val="007A3045"/>
    <w:rsid w:val="007A3625"/>
    <w:rsid w:val="007A4880"/>
    <w:rsid w:val="007A7641"/>
    <w:rsid w:val="007B0ACC"/>
    <w:rsid w:val="007B1269"/>
    <w:rsid w:val="007B213E"/>
    <w:rsid w:val="007B3671"/>
    <w:rsid w:val="007B491F"/>
    <w:rsid w:val="007B502C"/>
    <w:rsid w:val="007B5B69"/>
    <w:rsid w:val="007B5BC7"/>
    <w:rsid w:val="007B5F3B"/>
    <w:rsid w:val="007C0CD8"/>
    <w:rsid w:val="007C0F77"/>
    <w:rsid w:val="007C1279"/>
    <w:rsid w:val="007C140A"/>
    <w:rsid w:val="007C2A2F"/>
    <w:rsid w:val="007C2D2B"/>
    <w:rsid w:val="007C354E"/>
    <w:rsid w:val="007C4CF5"/>
    <w:rsid w:val="007C731D"/>
    <w:rsid w:val="007D1918"/>
    <w:rsid w:val="007D47BA"/>
    <w:rsid w:val="007D5A5B"/>
    <w:rsid w:val="007D623F"/>
    <w:rsid w:val="007D6585"/>
    <w:rsid w:val="007D6982"/>
    <w:rsid w:val="007D6E42"/>
    <w:rsid w:val="007E0007"/>
    <w:rsid w:val="007E2413"/>
    <w:rsid w:val="007E32E6"/>
    <w:rsid w:val="007E344A"/>
    <w:rsid w:val="007E4E38"/>
    <w:rsid w:val="007E4E87"/>
    <w:rsid w:val="007E4F15"/>
    <w:rsid w:val="007E5050"/>
    <w:rsid w:val="007E7D61"/>
    <w:rsid w:val="007F20BF"/>
    <w:rsid w:val="007F4185"/>
    <w:rsid w:val="007F4265"/>
    <w:rsid w:val="007F429B"/>
    <w:rsid w:val="007F4BB1"/>
    <w:rsid w:val="007F5698"/>
    <w:rsid w:val="007F72BF"/>
    <w:rsid w:val="007F790C"/>
    <w:rsid w:val="007F7DA1"/>
    <w:rsid w:val="0080158F"/>
    <w:rsid w:val="00801651"/>
    <w:rsid w:val="008020E2"/>
    <w:rsid w:val="00802C9B"/>
    <w:rsid w:val="00802CB0"/>
    <w:rsid w:val="00804044"/>
    <w:rsid w:val="00804AA7"/>
    <w:rsid w:val="0080514D"/>
    <w:rsid w:val="00806105"/>
    <w:rsid w:val="008079C7"/>
    <w:rsid w:val="00810984"/>
    <w:rsid w:val="00812A63"/>
    <w:rsid w:val="00812CDE"/>
    <w:rsid w:val="00812D21"/>
    <w:rsid w:val="008149BF"/>
    <w:rsid w:val="00814E91"/>
    <w:rsid w:val="0081575A"/>
    <w:rsid w:val="00815FE2"/>
    <w:rsid w:val="00816E04"/>
    <w:rsid w:val="00816E44"/>
    <w:rsid w:val="00816F6E"/>
    <w:rsid w:val="00817AF7"/>
    <w:rsid w:val="00820044"/>
    <w:rsid w:val="008201D1"/>
    <w:rsid w:val="00820693"/>
    <w:rsid w:val="008219DC"/>
    <w:rsid w:val="00821B06"/>
    <w:rsid w:val="00821D6F"/>
    <w:rsid w:val="00822558"/>
    <w:rsid w:val="00823E07"/>
    <w:rsid w:val="00823E60"/>
    <w:rsid w:val="00824431"/>
    <w:rsid w:val="0082505C"/>
    <w:rsid w:val="0082513A"/>
    <w:rsid w:val="008277FB"/>
    <w:rsid w:val="00832D86"/>
    <w:rsid w:val="00833C91"/>
    <w:rsid w:val="0083655D"/>
    <w:rsid w:val="00836C44"/>
    <w:rsid w:val="0084050C"/>
    <w:rsid w:val="00840E68"/>
    <w:rsid w:val="00842204"/>
    <w:rsid w:val="00842586"/>
    <w:rsid w:val="00842C34"/>
    <w:rsid w:val="00843052"/>
    <w:rsid w:val="0084394B"/>
    <w:rsid w:val="00846A00"/>
    <w:rsid w:val="00846C27"/>
    <w:rsid w:val="00850663"/>
    <w:rsid w:val="008515CE"/>
    <w:rsid w:val="00854702"/>
    <w:rsid w:val="00854BF8"/>
    <w:rsid w:val="0085540A"/>
    <w:rsid w:val="00857375"/>
    <w:rsid w:val="00857AC3"/>
    <w:rsid w:val="00860A84"/>
    <w:rsid w:val="00861C47"/>
    <w:rsid w:val="008628A3"/>
    <w:rsid w:val="008648E4"/>
    <w:rsid w:val="00870CA3"/>
    <w:rsid w:val="00870E68"/>
    <w:rsid w:val="00871248"/>
    <w:rsid w:val="00871802"/>
    <w:rsid w:val="00871832"/>
    <w:rsid w:val="008721D9"/>
    <w:rsid w:val="00872AD6"/>
    <w:rsid w:val="008733AF"/>
    <w:rsid w:val="008737BD"/>
    <w:rsid w:val="00873B57"/>
    <w:rsid w:val="00874515"/>
    <w:rsid w:val="00875C67"/>
    <w:rsid w:val="008805FF"/>
    <w:rsid w:val="00880E8A"/>
    <w:rsid w:val="00881319"/>
    <w:rsid w:val="0088326C"/>
    <w:rsid w:val="00883343"/>
    <w:rsid w:val="0088585C"/>
    <w:rsid w:val="00885879"/>
    <w:rsid w:val="008866D9"/>
    <w:rsid w:val="00887217"/>
    <w:rsid w:val="008904A5"/>
    <w:rsid w:val="008925F2"/>
    <w:rsid w:val="008944DC"/>
    <w:rsid w:val="00894D71"/>
    <w:rsid w:val="00894E30"/>
    <w:rsid w:val="00895454"/>
    <w:rsid w:val="008968D6"/>
    <w:rsid w:val="00896B71"/>
    <w:rsid w:val="00897A10"/>
    <w:rsid w:val="008A1601"/>
    <w:rsid w:val="008A1FA2"/>
    <w:rsid w:val="008A283F"/>
    <w:rsid w:val="008A3885"/>
    <w:rsid w:val="008A3C92"/>
    <w:rsid w:val="008A4F60"/>
    <w:rsid w:val="008A5810"/>
    <w:rsid w:val="008A6D66"/>
    <w:rsid w:val="008A6D8B"/>
    <w:rsid w:val="008B2500"/>
    <w:rsid w:val="008B2C41"/>
    <w:rsid w:val="008B441E"/>
    <w:rsid w:val="008B5ADA"/>
    <w:rsid w:val="008B5D3F"/>
    <w:rsid w:val="008C0C0D"/>
    <w:rsid w:val="008C38B7"/>
    <w:rsid w:val="008C3CD4"/>
    <w:rsid w:val="008C5542"/>
    <w:rsid w:val="008C64B3"/>
    <w:rsid w:val="008C7048"/>
    <w:rsid w:val="008C7198"/>
    <w:rsid w:val="008C74AB"/>
    <w:rsid w:val="008D0E27"/>
    <w:rsid w:val="008D1FD0"/>
    <w:rsid w:val="008D30CC"/>
    <w:rsid w:val="008D33F4"/>
    <w:rsid w:val="008D3443"/>
    <w:rsid w:val="008D3CEC"/>
    <w:rsid w:val="008D454D"/>
    <w:rsid w:val="008E00C2"/>
    <w:rsid w:val="008E143B"/>
    <w:rsid w:val="008E1FB0"/>
    <w:rsid w:val="008E33CA"/>
    <w:rsid w:val="008E3825"/>
    <w:rsid w:val="008E644F"/>
    <w:rsid w:val="008E6534"/>
    <w:rsid w:val="008E6680"/>
    <w:rsid w:val="008F080F"/>
    <w:rsid w:val="008F1EA5"/>
    <w:rsid w:val="008F4081"/>
    <w:rsid w:val="008F4524"/>
    <w:rsid w:val="008F5E50"/>
    <w:rsid w:val="00901D17"/>
    <w:rsid w:val="00902C0B"/>
    <w:rsid w:val="00903099"/>
    <w:rsid w:val="00903464"/>
    <w:rsid w:val="00903992"/>
    <w:rsid w:val="00904222"/>
    <w:rsid w:val="00905C1F"/>
    <w:rsid w:val="00906F1B"/>
    <w:rsid w:val="009072C6"/>
    <w:rsid w:val="0091034F"/>
    <w:rsid w:val="009106C4"/>
    <w:rsid w:val="00910C24"/>
    <w:rsid w:val="00911090"/>
    <w:rsid w:val="00912D13"/>
    <w:rsid w:val="00914629"/>
    <w:rsid w:val="00914818"/>
    <w:rsid w:val="0091604F"/>
    <w:rsid w:val="00920449"/>
    <w:rsid w:val="00921AAB"/>
    <w:rsid w:val="009232DB"/>
    <w:rsid w:val="009328B8"/>
    <w:rsid w:val="00932C83"/>
    <w:rsid w:val="0093329E"/>
    <w:rsid w:val="00935111"/>
    <w:rsid w:val="0094186D"/>
    <w:rsid w:val="00942BF8"/>
    <w:rsid w:val="00946A79"/>
    <w:rsid w:val="0095012C"/>
    <w:rsid w:val="009501F7"/>
    <w:rsid w:val="009515DB"/>
    <w:rsid w:val="00952F13"/>
    <w:rsid w:val="00953123"/>
    <w:rsid w:val="0095359F"/>
    <w:rsid w:val="00955F23"/>
    <w:rsid w:val="009564F1"/>
    <w:rsid w:val="009565DD"/>
    <w:rsid w:val="00960018"/>
    <w:rsid w:val="009610DB"/>
    <w:rsid w:val="00963E42"/>
    <w:rsid w:val="009665BC"/>
    <w:rsid w:val="009675FE"/>
    <w:rsid w:val="00967698"/>
    <w:rsid w:val="00970236"/>
    <w:rsid w:val="00971892"/>
    <w:rsid w:val="009725DC"/>
    <w:rsid w:val="00972C6A"/>
    <w:rsid w:val="0097478C"/>
    <w:rsid w:val="009753B8"/>
    <w:rsid w:val="009755CB"/>
    <w:rsid w:val="009776A6"/>
    <w:rsid w:val="0098050C"/>
    <w:rsid w:val="00982102"/>
    <w:rsid w:val="0098249E"/>
    <w:rsid w:val="009835A5"/>
    <w:rsid w:val="00984EC1"/>
    <w:rsid w:val="00987ABF"/>
    <w:rsid w:val="0099160A"/>
    <w:rsid w:val="00992953"/>
    <w:rsid w:val="00994915"/>
    <w:rsid w:val="00995C13"/>
    <w:rsid w:val="0099604C"/>
    <w:rsid w:val="0099717C"/>
    <w:rsid w:val="009A0B0D"/>
    <w:rsid w:val="009A1864"/>
    <w:rsid w:val="009A4F91"/>
    <w:rsid w:val="009A63C6"/>
    <w:rsid w:val="009A6C10"/>
    <w:rsid w:val="009A7DEE"/>
    <w:rsid w:val="009B2C92"/>
    <w:rsid w:val="009B3B13"/>
    <w:rsid w:val="009B4971"/>
    <w:rsid w:val="009B6037"/>
    <w:rsid w:val="009B6AEB"/>
    <w:rsid w:val="009C2B2A"/>
    <w:rsid w:val="009C2BFA"/>
    <w:rsid w:val="009C3487"/>
    <w:rsid w:val="009C674F"/>
    <w:rsid w:val="009C6FBF"/>
    <w:rsid w:val="009D2F8C"/>
    <w:rsid w:val="009D7091"/>
    <w:rsid w:val="009D7ADC"/>
    <w:rsid w:val="009E3955"/>
    <w:rsid w:val="009E475D"/>
    <w:rsid w:val="009E5E0E"/>
    <w:rsid w:val="009E6D58"/>
    <w:rsid w:val="009F0A79"/>
    <w:rsid w:val="009F1C6B"/>
    <w:rsid w:val="009F1E57"/>
    <w:rsid w:val="009F2C2B"/>
    <w:rsid w:val="009F480A"/>
    <w:rsid w:val="009F7224"/>
    <w:rsid w:val="00A02128"/>
    <w:rsid w:val="00A03925"/>
    <w:rsid w:val="00A04029"/>
    <w:rsid w:val="00A052C0"/>
    <w:rsid w:val="00A07914"/>
    <w:rsid w:val="00A11EA2"/>
    <w:rsid w:val="00A13209"/>
    <w:rsid w:val="00A15A59"/>
    <w:rsid w:val="00A179E5"/>
    <w:rsid w:val="00A2285C"/>
    <w:rsid w:val="00A231EE"/>
    <w:rsid w:val="00A24D3A"/>
    <w:rsid w:val="00A30406"/>
    <w:rsid w:val="00A324A7"/>
    <w:rsid w:val="00A32C04"/>
    <w:rsid w:val="00A34C9F"/>
    <w:rsid w:val="00A35EB7"/>
    <w:rsid w:val="00A36769"/>
    <w:rsid w:val="00A401AD"/>
    <w:rsid w:val="00A4030C"/>
    <w:rsid w:val="00A40317"/>
    <w:rsid w:val="00A40C73"/>
    <w:rsid w:val="00A42114"/>
    <w:rsid w:val="00A4385C"/>
    <w:rsid w:val="00A445F5"/>
    <w:rsid w:val="00A458C6"/>
    <w:rsid w:val="00A45C5C"/>
    <w:rsid w:val="00A47797"/>
    <w:rsid w:val="00A5267B"/>
    <w:rsid w:val="00A527AD"/>
    <w:rsid w:val="00A5309B"/>
    <w:rsid w:val="00A53219"/>
    <w:rsid w:val="00A537F5"/>
    <w:rsid w:val="00A5524D"/>
    <w:rsid w:val="00A55DF0"/>
    <w:rsid w:val="00A570F8"/>
    <w:rsid w:val="00A5782E"/>
    <w:rsid w:val="00A60052"/>
    <w:rsid w:val="00A605CD"/>
    <w:rsid w:val="00A6073C"/>
    <w:rsid w:val="00A61E82"/>
    <w:rsid w:val="00A62C2F"/>
    <w:rsid w:val="00A651C0"/>
    <w:rsid w:val="00A6583B"/>
    <w:rsid w:val="00A666D3"/>
    <w:rsid w:val="00A6708D"/>
    <w:rsid w:val="00A724C8"/>
    <w:rsid w:val="00A75322"/>
    <w:rsid w:val="00A76414"/>
    <w:rsid w:val="00A80499"/>
    <w:rsid w:val="00A80919"/>
    <w:rsid w:val="00A82192"/>
    <w:rsid w:val="00A83F8C"/>
    <w:rsid w:val="00A84DA3"/>
    <w:rsid w:val="00A852A5"/>
    <w:rsid w:val="00A85BE7"/>
    <w:rsid w:val="00A86BFC"/>
    <w:rsid w:val="00A90488"/>
    <w:rsid w:val="00A90A0C"/>
    <w:rsid w:val="00A913C0"/>
    <w:rsid w:val="00A91484"/>
    <w:rsid w:val="00A929F9"/>
    <w:rsid w:val="00A93634"/>
    <w:rsid w:val="00A94D96"/>
    <w:rsid w:val="00A95876"/>
    <w:rsid w:val="00AA0CAF"/>
    <w:rsid w:val="00AA0F7B"/>
    <w:rsid w:val="00AA2FC9"/>
    <w:rsid w:val="00AA3376"/>
    <w:rsid w:val="00AA422A"/>
    <w:rsid w:val="00AA4FE1"/>
    <w:rsid w:val="00AA60A0"/>
    <w:rsid w:val="00AA63DF"/>
    <w:rsid w:val="00AA66C6"/>
    <w:rsid w:val="00AB0AF1"/>
    <w:rsid w:val="00AB13C7"/>
    <w:rsid w:val="00AB1FFE"/>
    <w:rsid w:val="00AB3ADD"/>
    <w:rsid w:val="00AB426D"/>
    <w:rsid w:val="00AB4A1F"/>
    <w:rsid w:val="00AB523F"/>
    <w:rsid w:val="00AB6610"/>
    <w:rsid w:val="00AB7ADA"/>
    <w:rsid w:val="00AB7D34"/>
    <w:rsid w:val="00AC1741"/>
    <w:rsid w:val="00AC1FCA"/>
    <w:rsid w:val="00AC2E64"/>
    <w:rsid w:val="00AC383B"/>
    <w:rsid w:val="00AC4182"/>
    <w:rsid w:val="00AC7C8B"/>
    <w:rsid w:val="00AC7E38"/>
    <w:rsid w:val="00AD2135"/>
    <w:rsid w:val="00AD5830"/>
    <w:rsid w:val="00AD5DC2"/>
    <w:rsid w:val="00AE094F"/>
    <w:rsid w:val="00AE0E77"/>
    <w:rsid w:val="00AE14E7"/>
    <w:rsid w:val="00AE1CA5"/>
    <w:rsid w:val="00AE2098"/>
    <w:rsid w:val="00AE2B21"/>
    <w:rsid w:val="00AE3773"/>
    <w:rsid w:val="00AE447D"/>
    <w:rsid w:val="00AE46B9"/>
    <w:rsid w:val="00AE5F58"/>
    <w:rsid w:val="00AF0FEE"/>
    <w:rsid w:val="00AF1BA1"/>
    <w:rsid w:val="00AF267F"/>
    <w:rsid w:val="00AF5DBF"/>
    <w:rsid w:val="00AF7208"/>
    <w:rsid w:val="00AF7802"/>
    <w:rsid w:val="00B0043E"/>
    <w:rsid w:val="00B017D7"/>
    <w:rsid w:val="00B01E1C"/>
    <w:rsid w:val="00B05F95"/>
    <w:rsid w:val="00B078CD"/>
    <w:rsid w:val="00B07BBA"/>
    <w:rsid w:val="00B111F8"/>
    <w:rsid w:val="00B11EA2"/>
    <w:rsid w:val="00B11F04"/>
    <w:rsid w:val="00B134D6"/>
    <w:rsid w:val="00B146F0"/>
    <w:rsid w:val="00B15C13"/>
    <w:rsid w:val="00B15EE4"/>
    <w:rsid w:val="00B17CD7"/>
    <w:rsid w:val="00B21E0A"/>
    <w:rsid w:val="00B220A1"/>
    <w:rsid w:val="00B244DC"/>
    <w:rsid w:val="00B2616C"/>
    <w:rsid w:val="00B26E1B"/>
    <w:rsid w:val="00B32471"/>
    <w:rsid w:val="00B36C59"/>
    <w:rsid w:val="00B373B1"/>
    <w:rsid w:val="00B4074E"/>
    <w:rsid w:val="00B41A07"/>
    <w:rsid w:val="00B42439"/>
    <w:rsid w:val="00B43084"/>
    <w:rsid w:val="00B45F35"/>
    <w:rsid w:val="00B467AE"/>
    <w:rsid w:val="00B46B46"/>
    <w:rsid w:val="00B46BA9"/>
    <w:rsid w:val="00B4745F"/>
    <w:rsid w:val="00B510AD"/>
    <w:rsid w:val="00B53A2B"/>
    <w:rsid w:val="00B54005"/>
    <w:rsid w:val="00B5651D"/>
    <w:rsid w:val="00B609E7"/>
    <w:rsid w:val="00B627BF"/>
    <w:rsid w:val="00B63E24"/>
    <w:rsid w:val="00B64035"/>
    <w:rsid w:val="00B6408B"/>
    <w:rsid w:val="00B65CCC"/>
    <w:rsid w:val="00B661BE"/>
    <w:rsid w:val="00B66431"/>
    <w:rsid w:val="00B674A0"/>
    <w:rsid w:val="00B703AE"/>
    <w:rsid w:val="00B709B5"/>
    <w:rsid w:val="00B70DB7"/>
    <w:rsid w:val="00B7178F"/>
    <w:rsid w:val="00B7366B"/>
    <w:rsid w:val="00B75624"/>
    <w:rsid w:val="00B765BB"/>
    <w:rsid w:val="00B76A2B"/>
    <w:rsid w:val="00B80631"/>
    <w:rsid w:val="00B81813"/>
    <w:rsid w:val="00B82CDE"/>
    <w:rsid w:val="00B86340"/>
    <w:rsid w:val="00B925CB"/>
    <w:rsid w:val="00B96519"/>
    <w:rsid w:val="00BA177F"/>
    <w:rsid w:val="00BA1B59"/>
    <w:rsid w:val="00BA20A5"/>
    <w:rsid w:val="00BA3AEB"/>
    <w:rsid w:val="00BA4AA5"/>
    <w:rsid w:val="00BA6A83"/>
    <w:rsid w:val="00BA6D44"/>
    <w:rsid w:val="00BA79AE"/>
    <w:rsid w:val="00BA7A88"/>
    <w:rsid w:val="00BA7D34"/>
    <w:rsid w:val="00BB030E"/>
    <w:rsid w:val="00BB2001"/>
    <w:rsid w:val="00BB2622"/>
    <w:rsid w:val="00BB3B66"/>
    <w:rsid w:val="00BB4CDF"/>
    <w:rsid w:val="00BB5EFE"/>
    <w:rsid w:val="00BB6216"/>
    <w:rsid w:val="00BB68D8"/>
    <w:rsid w:val="00BB7AB8"/>
    <w:rsid w:val="00BC01B6"/>
    <w:rsid w:val="00BC0D6A"/>
    <w:rsid w:val="00BC336B"/>
    <w:rsid w:val="00BC4294"/>
    <w:rsid w:val="00BC7B6C"/>
    <w:rsid w:val="00BD046A"/>
    <w:rsid w:val="00BD086F"/>
    <w:rsid w:val="00BD1323"/>
    <w:rsid w:val="00BD46A9"/>
    <w:rsid w:val="00BD4AD8"/>
    <w:rsid w:val="00BD5FAE"/>
    <w:rsid w:val="00BD7B65"/>
    <w:rsid w:val="00BD7F7C"/>
    <w:rsid w:val="00BE00F6"/>
    <w:rsid w:val="00BE22D5"/>
    <w:rsid w:val="00BE2EED"/>
    <w:rsid w:val="00BE4370"/>
    <w:rsid w:val="00BE4ACB"/>
    <w:rsid w:val="00BE5601"/>
    <w:rsid w:val="00BE5C28"/>
    <w:rsid w:val="00BE6D4D"/>
    <w:rsid w:val="00BE7C6A"/>
    <w:rsid w:val="00BE7EF5"/>
    <w:rsid w:val="00BE7F0E"/>
    <w:rsid w:val="00BF03D9"/>
    <w:rsid w:val="00BF1041"/>
    <w:rsid w:val="00BF11B7"/>
    <w:rsid w:val="00BF1323"/>
    <w:rsid w:val="00BF167F"/>
    <w:rsid w:val="00BF28D6"/>
    <w:rsid w:val="00BF33F4"/>
    <w:rsid w:val="00BF48A2"/>
    <w:rsid w:val="00BF5793"/>
    <w:rsid w:val="00BF585B"/>
    <w:rsid w:val="00BF70DE"/>
    <w:rsid w:val="00C004B9"/>
    <w:rsid w:val="00C0195F"/>
    <w:rsid w:val="00C02FC7"/>
    <w:rsid w:val="00C031AF"/>
    <w:rsid w:val="00C0354D"/>
    <w:rsid w:val="00C04120"/>
    <w:rsid w:val="00C05A0E"/>
    <w:rsid w:val="00C05F0D"/>
    <w:rsid w:val="00C0720F"/>
    <w:rsid w:val="00C1019B"/>
    <w:rsid w:val="00C101FE"/>
    <w:rsid w:val="00C10520"/>
    <w:rsid w:val="00C10E7D"/>
    <w:rsid w:val="00C11F3B"/>
    <w:rsid w:val="00C1240B"/>
    <w:rsid w:val="00C12CF9"/>
    <w:rsid w:val="00C136CA"/>
    <w:rsid w:val="00C137BF"/>
    <w:rsid w:val="00C14922"/>
    <w:rsid w:val="00C16533"/>
    <w:rsid w:val="00C175F0"/>
    <w:rsid w:val="00C17AEE"/>
    <w:rsid w:val="00C17D42"/>
    <w:rsid w:val="00C2027D"/>
    <w:rsid w:val="00C20CBA"/>
    <w:rsid w:val="00C2157E"/>
    <w:rsid w:val="00C222D3"/>
    <w:rsid w:val="00C22C69"/>
    <w:rsid w:val="00C23698"/>
    <w:rsid w:val="00C23BA4"/>
    <w:rsid w:val="00C23E4D"/>
    <w:rsid w:val="00C24BA2"/>
    <w:rsid w:val="00C260CA"/>
    <w:rsid w:val="00C26EE8"/>
    <w:rsid w:val="00C272F4"/>
    <w:rsid w:val="00C3153C"/>
    <w:rsid w:val="00C33510"/>
    <w:rsid w:val="00C33518"/>
    <w:rsid w:val="00C33CB2"/>
    <w:rsid w:val="00C34BBB"/>
    <w:rsid w:val="00C3786B"/>
    <w:rsid w:val="00C37E1A"/>
    <w:rsid w:val="00C40348"/>
    <w:rsid w:val="00C40825"/>
    <w:rsid w:val="00C414F4"/>
    <w:rsid w:val="00C42546"/>
    <w:rsid w:val="00C43762"/>
    <w:rsid w:val="00C4392D"/>
    <w:rsid w:val="00C43CD5"/>
    <w:rsid w:val="00C4498C"/>
    <w:rsid w:val="00C44F02"/>
    <w:rsid w:val="00C451A6"/>
    <w:rsid w:val="00C46CDC"/>
    <w:rsid w:val="00C53272"/>
    <w:rsid w:val="00C53E33"/>
    <w:rsid w:val="00C57625"/>
    <w:rsid w:val="00C61EC6"/>
    <w:rsid w:val="00C62297"/>
    <w:rsid w:val="00C624CB"/>
    <w:rsid w:val="00C628C3"/>
    <w:rsid w:val="00C633CF"/>
    <w:rsid w:val="00C64A98"/>
    <w:rsid w:val="00C651CD"/>
    <w:rsid w:val="00C65E20"/>
    <w:rsid w:val="00C70DF8"/>
    <w:rsid w:val="00C70F12"/>
    <w:rsid w:val="00C72BE4"/>
    <w:rsid w:val="00C7334A"/>
    <w:rsid w:val="00C73466"/>
    <w:rsid w:val="00C8037F"/>
    <w:rsid w:val="00C84233"/>
    <w:rsid w:val="00C84522"/>
    <w:rsid w:val="00C86B6B"/>
    <w:rsid w:val="00C871A2"/>
    <w:rsid w:val="00C941D3"/>
    <w:rsid w:val="00C94241"/>
    <w:rsid w:val="00C95C60"/>
    <w:rsid w:val="00C95DB4"/>
    <w:rsid w:val="00C971C9"/>
    <w:rsid w:val="00C971F6"/>
    <w:rsid w:val="00C97566"/>
    <w:rsid w:val="00C97680"/>
    <w:rsid w:val="00CA14C0"/>
    <w:rsid w:val="00CA238C"/>
    <w:rsid w:val="00CA24DD"/>
    <w:rsid w:val="00CA2B6A"/>
    <w:rsid w:val="00CA2BED"/>
    <w:rsid w:val="00CA31F1"/>
    <w:rsid w:val="00CA3B09"/>
    <w:rsid w:val="00CA4F2B"/>
    <w:rsid w:val="00CA6DDB"/>
    <w:rsid w:val="00CB079B"/>
    <w:rsid w:val="00CB100F"/>
    <w:rsid w:val="00CB10C2"/>
    <w:rsid w:val="00CB2B09"/>
    <w:rsid w:val="00CB348E"/>
    <w:rsid w:val="00CB37A2"/>
    <w:rsid w:val="00CB40AB"/>
    <w:rsid w:val="00CB597A"/>
    <w:rsid w:val="00CB5E03"/>
    <w:rsid w:val="00CB5F41"/>
    <w:rsid w:val="00CB7AA4"/>
    <w:rsid w:val="00CC0082"/>
    <w:rsid w:val="00CC2744"/>
    <w:rsid w:val="00CC3FA8"/>
    <w:rsid w:val="00CC4101"/>
    <w:rsid w:val="00CC5010"/>
    <w:rsid w:val="00CC54A6"/>
    <w:rsid w:val="00CC7961"/>
    <w:rsid w:val="00CD067A"/>
    <w:rsid w:val="00CD11F3"/>
    <w:rsid w:val="00CD184D"/>
    <w:rsid w:val="00CD1B75"/>
    <w:rsid w:val="00CD2CB4"/>
    <w:rsid w:val="00CD34DF"/>
    <w:rsid w:val="00CE02B0"/>
    <w:rsid w:val="00CE1B58"/>
    <w:rsid w:val="00CE2F52"/>
    <w:rsid w:val="00CE3DF6"/>
    <w:rsid w:val="00CE5B91"/>
    <w:rsid w:val="00CE6329"/>
    <w:rsid w:val="00CE6705"/>
    <w:rsid w:val="00CE7607"/>
    <w:rsid w:val="00CE76C7"/>
    <w:rsid w:val="00CE7CDA"/>
    <w:rsid w:val="00CE7E8F"/>
    <w:rsid w:val="00CF3A5D"/>
    <w:rsid w:val="00CF7122"/>
    <w:rsid w:val="00D00D78"/>
    <w:rsid w:val="00D00F7E"/>
    <w:rsid w:val="00D013C1"/>
    <w:rsid w:val="00D01967"/>
    <w:rsid w:val="00D029D7"/>
    <w:rsid w:val="00D02AE0"/>
    <w:rsid w:val="00D04701"/>
    <w:rsid w:val="00D04BA1"/>
    <w:rsid w:val="00D04CB9"/>
    <w:rsid w:val="00D05D6C"/>
    <w:rsid w:val="00D05E5C"/>
    <w:rsid w:val="00D06003"/>
    <w:rsid w:val="00D10E6A"/>
    <w:rsid w:val="00D1163B"/>
    <w:rsid w:val="00D119C7"/>
    <w:rsid w:val="00D11D8B"/>
    <w:rsid w:val="00D11E13"/>
    <w:rsid w:val="00D1430C"/>
    <w:rsid w:val="00D144AD"/>
    <w:rsid w:val="00D1471D"/>
    <w:rsid w:val="00D14F7D"/>
    <w:rsid w:val="00D15337"/>
    <w:rsid w:val="00D15359"/>
    <w:rsid w:val="00D1597D"/>
    <w:rsid w:val="00D15A49"/>
    <w:rsid w:val="00D24120"/>
    <w:rsid w:val="00D241D4"/>
    <w:rsid w:val="00D2544F"/>
    <w:rsid w:val="00D27045"/>
    <w:rsid w:val="00D306F8"/>
    <w:rsid w:val="00D33F36"/>
    <w:rsid w:val="00D3407E"/>
    <w:rsid w:val="00D3542B"/>
    <w:rsid w:val="00D36E48"/>
    <w:rsid w:val="00D37434"/>
    <w:rsid w:val="00D408EA"/>
    <w:rsid w:val="00D40F95"/>
    <w:rsid w:val="00D410FC"/>
    <w:rsid w:val="00D41F12"/>
    <w:rsid w:val="00D51193"/>
    <w:rsid w:val="00D51731"/>
    <w:rsid w:val="00D53497"/>
    <w:rsid w:val="00D55DC9"/>
    <w:rsid w:val="00D56466"/>
    <w:rsid w:val="00D57DD3"/>
    <w:rsid w:val="00D60A4F"/>
    <w:rsid w:val="00D610D5"/>
    <w:rsid w:val="00D65915"/>
    <w:rsid w:val="00D66B07"/>
    <w:rsid w:val="00D66F33"/>
    <w:rsid w:val="00D67947"/>
    <w:rsid w:val="00D70016"/>
    <w:rsid w:val="00D71F84"/>
    <w:rsid w:val="00D7217F"/>
    <w:rsid w:val="00D72CA7"/>
    <w:rsid w:val="00D741F0"/>
    <w:rsid w:val="00D74B4C"/>
    <w:rsid w:val="00D74C1D"/>
    <w:rsid w:val="00D74E11"/>
    <w:rsid w:val="00D80A32"/>
    <w:rsid w:val="00D830E9"/>
    <w:rsid w:val="00D86302"/>
    <w:rsid w:val="00D87C2C"/>
    <w:rsid w:val="00D911C1"/>
    <w:rsid w:val="00D9366B"/>
    <w:rsid w:val="00D93856"/>
    <w:rsid w:val="00D93A53"/>
    <w:rsid w:val="00D94133"/>
    <w:rsid w:val="00D95828"/>
    <w:rsid w:val="00D95B18"/>
    <w:rsid w:val="00D95CB4"/>
    <w:rsid w:val="00D97865"/>
    <w:rsid w:val="00D9790F"/>
    <w:rsid w:val="00D97ABD"/>
    <w:rsid w:val="00DA181C"/>
    <w:rsid w:val="00DA2F5B"/>
    <w:rsid w:val="00DA2F9E"/>
    <w:rsid w:val="00DA3748"/>
    <w:rsid w:val="00DA4A84"/>
    <w:rsid w:val="00DA6434"/>
    <w:rsid w:val="00DA6772"/>
    <w:rsid w:val="00DA7633"/>
    <w:rsid w:val="00DB0A07"/>
    <w:rsid w:val="00DB119B"/>
    <w:rsid w:val="00DB1C78"/>
    <w:rsid w:val="00DB1CB1"/>
    <w:rsid w:val="00DB1FB3"/>
    <w:rsid w:val="00DB3599"/>
    <w:rsid w:val="00DB62AB"/>
    <w:rsid w:val="00DB72CC"/>
    <w:rsid w:val="00DC0377"/>
    <w:rsid w:val="00DC03D8"/>
    <w:rsid w:val="00DC10E8"/>
    <w:rsid w:val="00DC29A4"/>
    <w:rsid w:val="00DC2E05"/>
    <w:rsid w:val="00DC30AC"/>
    <w:rsid w:val="00DC4105"/>
    <w:rsid w:val="00DC4158"/>
    <w:rsid w:val="00DC5862"/>
    <w:rsid w:val="00DD1ECC"/>
    <w:rsid w:val="00DD2929"/>
    <w:rsid w:val="00DD2E15"/>
    <w:rsid w:val="00DD4443"/>
    <w:rsid w:val="00DD5D96"/>
    <w:rsid w:val="00DD76F1"/>
    <w:rsid w:val="00DE082E"/>
    <w:rsid w:val="00DE0CDE"/>
    <w:rsid w:val="00DE3674"/>
    <w:rsid w:val="00DE4BF3"/>
    <w:rsid w:val="00DE7153"/>
    <w:rsid w:val="00DE7A12"/>
    <w:rsid w:val="00DF26F3"/>
    <w:rsid w:val="00DF6F30"/>
    <w:rsid w:val="00DF7CF8"/>
    <w:rsid w:val="00E0035D"/>
    <w:rsid w:val="00E01E4E"/>
    <w:rsid w:val="00E0340E"/>
    <w:rsid w:val="00E0599F"/>
    <w:rsid w:val="00E069E1"/>
    <w:rsid w:val="00E07286"/>
    <w:rsid w:val="00E077EE"/>
    <w:rsid w:val="00E105F9"/>
    <w:rsid w:val="00E12BEA"/>
    <w:rsid w:val="00E1356D"/>
    <w:rsid w:val="00E143A5"/>
    <w:rsid w:val="00E14584"/>
    <w:rsid w:val="00E15E01"/>
    <w:rsid w:val="00E16576"/>
    <w:rsid w:val="00E17EC1"/>
    <w:rsid w:val="00E206DC"/>
    <w:rsid w:val="00E23E0E"/>
    <w:rsid w:val="00E24AC4"/>
    <w:rsid w:val="00E259D4"/>
    <w:rsid w:val="00E267FB"/>
    <w:rsid w:val="00E276A8"/>
    <w:rsid w:val="00E27A14"/>
    <w:rsid w:val="00E308DD"/>
    <w:rsid w:val="00E356D4"/>
    <w:rsid w:val="00E37606"/>
    <w:rsid w:val="00E41069"/>
    <w:rsid w:val="00E418C0"/>
    <w:rsid w:val="00E4386A"/>
    <w:rsid w:val="00E441A7"/>
    <w:rsid w:val="00E45584"/>
    <w:rsid w:val="00E45709"/>
    <w:rsid w:val="00E46DBA"/>
    <w:rsid w:val="00E4730D"/>
    <w:rsid w:val="00E47DF9"/>
    <w:rsid w:val="00E53249"/>
    <w:rsid w:val="00E53B4D"/>
    <w:rsid w:val="00E54DC7"/>
    <w:rsid w:val="00E5562A"/>
    <w:rsid w:val="00E57B15"/>
    <w:rsid w:val="00E57EE1"/>
    <w:rsid w:val="00E60077"/>
    <w:rsid w:val="00E60B69"/>
    <w:rsid w:val="00E6386B"/>
    <w:rsid w:val="00E6482C"/>
    <w:rsid w:val="00E6487A"/>
    <w:rsid w:val="00E64E9F"/>
    <w:rsid w:val="00E65259"/>
    <w:rsid w:val="00E65C8F"/>
    <w:rsid w:val="00E664F2"/>
    <w:rsid w:val="00E66F3F"/>
    <w:rsid w:val="00E70070"/>
    <w:rsid w:val="00E701F3"/>
    <w:rsid w:val="00E75A31"/>
    <w:rsid w:val="00E77893"/>
    <w:rsid w:val="00E83B8D"/>
    <w:rsid w:val="00E872F0"/>
    <w:rsid w:val="00E9012C"/>
    <w:rsid w:val="00E91E9F"/>
    <w:rsid w:val="00E92006"/>
    <w:rsid w:val="00E927AA"/>
    <w:rsid w:val="00E9411F"/>
    <w:rsid w:val="00E94550"/>
    <w:rsid w:val="00E953FE"/>
    <w:rsid w:val="00E95864"/>
    <w:rsid w:val="00E97B8B"/>
    <w:rsid w:val="00EA0119"/>
    <w:rsid w:val="00EA1126"/>
    <w:rsid w:val="00EA19AA"/>
    <w:rsid w:val="00EA2C60"/>
    <w:rsid w:val="00EA3966"/>
    <w:rsid w:val="00EA3991"/>
    <w:rsid w:val="00EA3A63"/>
    <w:rsid w:val="00EA4567"/>
    <w:rsid w:val="00EA45B3"/>
    <w:rsid w:val="00EA472E"/>
    <w:rsid w:val="00EA4EED"/>
    <w:rsid w:val="00EA69C8"/>
    <w:rsid w:val="00EA788C"/>
    <w:rsid w:val="00EB0E2C"/>
    <w:rsid w:val="00EB2762"/>
    <w:rsid w:val="00EB331A"/>
    <w:rsid w:val="00EB3355"/>
    <w:rsid w:val="00EB3833"/>
    <w:rsid w:val="00EB3999"/>
    <w:rsid w:val="00EB5BC5"/>
    <w:rsid w:val="00EB6D6F"/>
    <w:rsid w:val="00EB777A"/>
    <w:rsid w:val="00EC0681"/>
    <w:rsid w:val="00EC435F"/>
    <w:rsid w:val="00EC46E2"/>
    <w:rsid w:val="00EC4E8E"/>
    <w:rsid w:val="00EC7C5D"/>
    <w:rsid w:val="00ED3D07"/>
    <w:rsid w:val="00ED3ECB"/>
    <w:rsid w:val="00ED7CA5"/>
    <w:rsid w:val="00EE1751"/>
    <w:rsid w:val="00EE4EBA"/>
    <w:rsid w:val="00EE6026"/>
    <w:rsid w:val="00EE6591"/>
    <w:rsid w:val="00EE68E7"/>
    <w:rsid w:val="00EE6B9D"/>
    <w:rsid w:val="00EE6DFE"/>
    <w:rsid w:val="00EF1D74"/>
    <w:rsid w:val="00EF2452"/>
    <w:rsid w:val="00EF3E14"/>
    <w:rsid w:val="00EF4E49"/>
    <w:rsid w:val="00EF56D8"/>
    <w:rsid w:val="00F00B40"/>
    <w:rsid w:val="00F02C18"/>
    <w:rsid w:val="00F03373"/>
    <w:rsid w:val="00F03554"/>
    <w:rsid w:val="00F04647"/>
    <w:rsid w:val="00F0706B"/>
    <w:rsid w:val="00F10A8A"/>
    <w:rsid w:val="00F114FF"/>
    <w:rsid w:val="00F13C41"/>
    <w:rsid w:val="00F157E9"/>
    <w:rsid w:val="00F15E59"/>
    <w:rsid w:val="00F160D5"/>
    <w:rsid w:val="00F1614E"/>
    <w:rsid w:val="00F17B99"/>
    <w:rsid w:val="00F209DB"/>
    <w:rsid w:val="00F21241"/>
    <w:rsid w:val="00F2136D"/>
    <w:rsid w:val="00F21793"/>
    <w:rsid w:val="00F240E9"/>
    <w:rsid w:val="00F302C9"/>
    <w:rsid w:val="00F32317"/>
    <w:rsid w:val="00F32373"/>
    <w:rsid w:val="00F33328"/>
    <w:rsid w:val="00F43AF7"/>
    <w:rsid w:val="00F444AA"/>
    <w:rsid w:val="00F51063"/>
    <w:rsid w:val="00F512BE"/>
    <w:rsid w:val="00F51F4A"/>
    <w:rsid w:val="00F52F4E"/>
    <w:rsid w:val="00F570D7"/>
    <w:rsid w:val="00F60179"/>
    <w:rsid w:val="00F603B6"/>
    <w:rsid w:val="00F60BAF"/>
    <w:rsid w:val="00F60F11"/>
    <w:rsid w:val="00F64018"/>
    <w:rsid w:val="00F66FF9"/>
    <w:rsid w:val="00F71415"/>
    <w:rsid w:val="00F7250A"/>
    <w:rsid w:val="00F75CF6"/>
    <w:rsid w:val="00F76031"/>
    <w:rsid w:val="00F805A2"/>
    <w:rsid w:val="00F81093"/>
    <w:rsid w:val="00F82D27"/>
    <w:rsid w:val="00F8344B"/>
    <w:rsid w:val="00F83913"/>
    <w:rsid w:val="00F83CFF"/>
    <w:rsid w:val="00F84F4B"/>
    <w:rsid w:val="00F8532E"/>
    <w:rsid w:val="00F85EA7"/>
    <w:rsid w:val="00F874C3"/>
    <w:rsid w:val="00F911C3"/>
    <w:rsid w:val="00F934C1"/>
    <w:rsid w:val="00F93C04"/>
    <w:rsid w:val="00F97612"/>
    <w:rsid w:val="00F97C89"/>
    <w:rsid w:val="00FA0FEC"/>
    <w:rsid w:val="00FA1F7B"/>
    <w:rsid w:val="00FA67C1"/>
    <w:rsid w:val="00FB0DE4"/>
    <w:rsid w:val="00FB1CE9"/>
    <w:rsid w:val="00FB299D"/>
    <w:rsid w:val="00FB2F46"/>
    <w:rsid w:val="00FB32AC"/>
    <w:rsid w:val="00FB5533"/>
    <w:rsid w:val="00FB6480"/>
    <w:rsid w:val="00FC0E57"/>
    <w:rsid w:val="00FC14EC"/>
    <w:rsid w:val="00FC23DB"/>
    <w:rsid w:val="00FC3604"/>
    <w:rsid w:val="00FC4CE1"/>
    <w:rsid w:val="00FC523A"/>
    <w:rsid w:val="00FC6C40"/>
    <w:rsid w:val="00FC7128"/>
    <w:rsid w:val="00FC7511"/>
    <w:rsid w:val="00FD5696"/>
    <w:rsid w:val="00FD5890"/>
    <w:rsid w:val="00FD7644"/>
    <w:rsid w:val="00FE2264"/>
    <w:rsid w:val="00FE5F47"/>
    <w:rsid w:val="00FE7D91"/>
    <w:rsid w:val="00FE7FD9"/>
    <w:rsid w:val="00FF18FF"/>
    <w:rsid w:val="00FF38FF"/>
    <w:rsid w:val="00FF4CA5"/>
    <w:rsid w:val="00FF51DB"/>
    <w:rsid w:val="00FF58C6"/>
    <w:rsid w:val="00FF5B02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4DD"/>
    <w:pPr>
      <w:ind w:left="720"/>
      <w:contextualSpacing/>
    </w:pPr>
  </w:style>
  <w:style w:type="character" w:customStyle="1" w:styleId="2">
    <w:name w:val="Основной текст (2)_"/>
    <w:link w:val="20"/>
    <w:rsid w:val="0059452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527"/>
    <w:pPr>
      <w:shd w:val="clear" w:color="auto" w:fill="FFFFFF"/>
      <w:spacing w:after="0" w:line="250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11pt">
    <w:name w:val="Основной текст (2) + 11 pt;Полужирный"/>
    <w:basedOn w:val="2"/>
    <w:rsid w:val="005945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21">
    <w:name w:val="c21"/>
    <w:basedOn w:val="a0"/>
    <w:rsid w:val="005F54C0"/>
  </w:style>
  <w:style w:type="character" w:customStyle="1" w:styleId="c0">
    <w:name w:val="c0"/>
    <w:basedOn w:val="a0"/>
    <w:rsid w:val="005F54C0"/>
  </w:style>
  <w:style w:type="character" w:customStyle="1" w:styleId="apple-converted-space">
    <w:name w:val="apple-converted-space"/>
    <w:basedOn w:val="a0"/>
    <w:rsid w:val="005F54C0"/>
  </w:style>
  <w:style w:type="paragraph" w:styleId="a5">
    <w:name w:val="Normal (Web)"/>
    <w:basedOn w:val="a"/>
    <w:uiPriority w:val="99"/>
    <w:semiHidden/>
    <w:unhideWhenUsed/>
    <w:rsid w:val="0007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4DD"/>
    <w:pPr>
      <w:ind w:left="720"/>
      <w:contextualSpacing/>
    </w:pPr>
  </w:style>
  <w:style w:type="character" w:customStyle="1" w:styleId="2">
    <w:name w:val="Основной текст (2)_"/>
    <w:link w:val="20"/>
    <w:rsid w:val="00594527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527"/>
    <w:pPr>
      <w:shd w:val="clear" w:color="auto" w:fill="FFFFFF"/>
      <w:spacing w:after="0" w:line="250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11pt">
    <w:name w:val="Основной текст (2) + 11 pt;Полужирный"/>
    <w:basedOn w:val="2"/>
    <w:rsid w:val="005945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21">
    <w:name w:val="c21"/>
    <w:basedOn w:val="a0"/>
    <w:rsid w:val="005F54C0"/>
  </w:style>
  <w:style w:type="character" w:customStyle="1" w:styleId="c0">
    <w:name w:val="c0"/>
    <w:basedOn w:val="a0"/>
    <w:rsid w:val="005F54C0"/>
  </w:style>
  <w:style w:type="character" w:customStyle="1" w:styleId="apple-converted-space">
    <w:name w:val="apple-converted-space"/>
    <w:basedOn w:val="a0"/>
    <w:rsid w:val="005F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4398</Words>
  <Characters>25071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2017-12-04T07:52:00Z</dcterms:created>
  <dcterms:modified xsi:type="dcterms:W3CDTF">2018-10-12T14:55:00Z</dcterms:modified>
</cp:coreProperties>
</file>